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BA6C7" w14:textId="77777777" w:rsidR="00AD7BDC" w:rsidRPr="0091515F" w:rsidRDefault="009472F9" w:rsidP="00AD7BDC">
      <w:pPr>
        <w:rPr>
          <w:rFonts w:ascii="Garamond" w:hAnsi="Garamond"/>
          <w:b/>
          <w:sz w:val="38"/>
          <w:szCs w:val="38"/>
        </w:rPr>
      </w:pPr>
      <w:r>
        <w:rPr>
          <w:rFonts w:ascii="Palatino Linotype" w:hAnsi="Palatino Linotype"/>
          <w:b/>
          <w:noProof/>
          <w:sz w:val="22"/>
          <w:szCs w:val="22"/>
        </w:rPr>
        <w:drawing>
          <wp:anchor distT="0" distB="0" distL="114300" distR="114300" simplePos="0" relativeHeight="251658240" behindDoc="1" locked="0" layoutInCell="1" allowOverlap="1" wp14:anchorId="13372D6D" wp14:editId="46D67734">
            <wp:simplePos x="0" y="0"/>
            <wp:positionH relativeFrom="margin">
              <wp:posOffset>-180975</wp:posOffset>
            </wp:positionH>
            <wp:positionV relativeFrom="page">
              <wp:posOffset>666750</wp:posOffset>
            </wp:positionV>
            <wp:extent cx="1442720" cy="1181100"/>
            <wp:effectExtent l="0" t="0" r="0" b="0"/>
            <wp:wrapTight wrapText="bothSides">
              <wp:wrapPolygon edited="0">
                <wp:start x="8842" y="1742"/>
                <wp:lineTo x="7130" y="3135"/>
                <wp:lineTo x="3423" y="6968"/>
                <wp:lineTo x="1996" y="8013"/>
                <wp:lineTo x="1996" y="10103"/>
                <wp:lineTo x="3423" y="13587"/>
                <wp:lineTo x="3423" y="14284"/>
                <wp:lineTo x="6560" y="19161"/>
                <wp:lineTo x="8842" y="20555"/>
                <wp:lineTo x="12549" y="20555"/>
                <wp:lineTo x="14831" y="19161"/>
                <wp:lineTo x="18254" y="14284"/>
                <wp:lineTo x="18254" y="13587"/>
                <wp:lineTo x="19680" y="8361"/>
                <wp:lineTo x="19680" y="7316"/>
                <wp:lineTo x="12549" y="1742"/>
                <wp:lineTo x="8842" y="174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senate Logo.white.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442720" cy="1181100"/>
                    </a:xfrm>
                    <a:prstGeom prst="rect">
                      <a:avLst/>
                    </a:prstGeom>
                  </pic:spPr>
                </pic:pic>
              </a:graphicData>
            </a:graphic>
          </wp:anchor>
        </w:drawing>
      </w:r>
      <w:r w:rsidR="000837BA">
        <w:rPr>
          <w:rFonts w:ascii="Garamond" w:hAnsi="Garamond"/>
          <w:b/>
          <w:sz w:val="38"/>
          <w:szCs w:val="38"/>
        </w:rPr>
        <w:t>Bylaws</w:t>
      </w:r>
      <w:r w:rsidR="00AD7BDC">
        <w:rPr>
          <w:rFonts w:ascii="Garamond" w:hAnsi="Garamond"/>
          <w:b/>
          <w:sz w:val="38"/>
          <w:szCs w:val="38"/>
        </w:rPr>
        <w:t xml:space="preserve"> of the </w:t>
      </w:r>
      <w:r w:rsidR="00AD7BDC" w:rsidRPr="00F92935">
        <w:rPr>
          <w:rFonts w:ascii="Garamond" w:hAnsi="Garamond"/>
          <w:b/>
          <w:sz w:val="38"/>
          <w:szCs w:val="38"/>
        </w:rPr>
        <w:t xml:space="preserve">Roger Williams University </w:t>
      </w:r>
      <w:r w:rsidR="00AD7BDC">
        <w:rPr>
          <w:rFonts w:ascii="Garamond" w:hAnsi="Garamond"/>
          <w:b/>
          <w:sz w:val="38"/>
          <w:szCs w:val="38"/>
        </w:rPr>
        <w:t>Student Senate</w:t>
      </w:r>
    </w:p>
    <w:p w14:paraId="3249EE25" w14:textId="77777777" w:rsidR="00AD7BDC" w:rsidRDefault="00AD7BDC" w:rsidP="00C56F24">
      <w:pPr>
        <w:rPr>
          <w:rFonts w:ascii="Palatino Linotype" w:hAnsi="Palatino Linotype"/>
          <w:b/>
          <w:sz w:val="22"/>
          <w:szCs w:val="22"/>
        </w:rPr>
      </w:pPr>
      <w:bookmarkStart w:id="0" w:name="Purpose"/>
      <w:bookmarkEnd w:id="0"/>
      <w:r w:rsidRPr="00C56F24">
        <w:rPr>
          <w:rFonts w:ascii="Palatino Linotype" w:hAnsi="Palatino Linotype"/>
          <w:b/>
          <w:sz w:val="22"/>
          <w:szCs w:val="22"/>
        </w:rPr>
        <w:t>-</w:t>
      </w:r>
      <w:r>
        <w:rPr>
          <w:rFonts w:ascii="Palatino Linotype" w:hAnsi="Palatino Linotype"/>
          <w:b/>
          <w:sz w:val="22"/>
          <w:szCs w:val="22"/>
        </w:rPr>
        <w:t xml:space="preserve">  -  -  -  -  -  -  -  -  -  -  -  -  -  -  -  -  -  -  -  -  -  -  -  -  -  -  -  -  -  -  -  -  -  -  -  </w:t>
      </w:r>
    </w:p>
    <w:p w14:paraId="5941D0B7" w14:textId="77777777" w:rsidR="00AD7BDC" w:rsidRDefault="00AD7BDC" w:rsidP="00C56F24">
      <w:pPr>
        <w:rPr>
          <w:rFonts w:ascii="Palatino Linotype" w:hAnsi="Palatino Linotype"/>
          <w:b/>
          <w:sz w:val="22"/>
          <w:szCs w:val="22"/>
        </w:rPr>
      </w:pPr>
    </w:p>
    <w:p w14:paraId="4CF0DD10" w14:textId="77777777" w:rsidR="00AD7BDC" w:rsidRPr="00F32BFE" w:rsidRDefault="00AD7BDC" w:rsidP="00AD7BDC">
      <w:pPr>
        <w:rPr>
          <w:b/>
          <w:sz w:val="22"/>
          <w:szCs w:val="22"/>
        </w:rPr>
      </w:pPr>
    </w:p>
    <w:p w14:paraId="4F5D8DD2" w14:textId="77777777" w:rsidR="00AD7BDC" w:rsidRPr="00F32BFE" w:rsidRDefault="00AD7BDC" w:rsidP="00AD7BDC">
      <w:pPr>
        <w:jc w:val="center"/>
      </w:pPr>
      <w:r w:rsidRPr="00F32BFE">
        <w:rPr>
          <w:b/>
        </w:rPr>
        <w:t>ARTICLE I</w:t>
      </w:r>
      <w:r w:rsidRPr="00F32BFE">
        <w:rPr>
          <w:b/>
        </w:rPr>
        <w:br/>
        <w:t>MISSION STATEMENT</w:t>
      </w:r>
    </w:p>
    <w:p w14:paraId="5316976A" w14:textId="77777777" w:rsidR="00AD7BDC" w:rsidRPr="00F32BFE" w:rsidRDefault="00AD7BDC" w:rsidP="00AD7BDC">
      <w:pPr>
        <w:jc w:val="center"/>
        <w:rPr>
          <w:b/>
        </w:rPr>
      </w:pPr>
    </w:p>
    <w:p w14:paraId="24BBAD74" w14:textId="77777777" w:rsidR="00AD7BDC" w:rsidRPr="00F32BFE" w:rsidRDefault="00AD7BDC" w:rsidP="00AD7BDC">
      <w:r w:rsidRPr="00F32BFE">
        <w:t>Entrusted by the students, the Roger Williams University Student Senate is the advocate of student rights, responsibilities, and opinions.  Acting as a liaison between the student body and the University’s administration and faculty, the Senate is responsible for representing the myriad of student thoughts and resolving their concerns.  Assisting in the creation of an inclusive community that encourages intellectual, social, and personal development, the Senate is dedicated to promoting diverse thought and action amongst our pluralistic student body.  The Student Senate endorses its clubs and organizations by providing a comprehensive network of support and recognition.  Committed to collaborative leadership, the Student Senate places a strong emphasis on constant improvement for the benefit of the current and future students of Roger Williams University.</w:t>
      </w:r>
    </w:p>
    <w:p w14:paraId="4EF9FCDA" w14:textId="77777777" w:rsidR="00AD7BDC" w:rsidRPr="00F32BFE" w:rsidRDefault="00AD7BDC" w:rsidP="00AD7BDC">
      <w:pPr>
        <w:jc w:val="center"/>
        <w:rPr>
          <w:b/>
        </w:rPr>
      </w:pPr>
    </w:p>
    <w:p w14:paraId="67661C7F" w14:textId="77777777" w:rsidR="00AD7BDC" w:rsidRPr="00F32BFE" w:rsidRDefault="00AD7BDC" w:rsidP="00AD7BDC">
      <w:pPr>
        <w:jc w:val="center"/>
        <w:outlineLvl w:val="0"/>
        <w:rPr>
          <w:b/>
        </w:rPr>
      </w:pPr>
      <w:bookmarkStart w:id="1" w:name="_Hlk499997093"/>
      <w:r w:rsidRPr="00F32BFE">
        <w:rPr>
          <w:b/>
        </w:rPr>
        <w:t>ARTICLE II</w:t>
      </w:r>
    </w:p>
    <w:p w14:paraId="53602427" w14:textId="77777777" w:rsidR="00AD7BDC" w:rsidRPr="00F32BFE" w:rsidRDefault="00AD7BDC" w:rsidP="00AD7BDC">
      <w:pPr>
        <w:jc w:val="center"/>
        <w:outlineLvl w:val="0"/>
        <w:rPr>
          <w:b/>
        </w:rPr>
      </w:pPr>
      <w:r w:rsidRPr="00F32BFE">
        <w:rPr>
          <w:b/>
        </w:rPr>
        <w:t>STANDARD OPERATING PROCEDURES</w:t>
      </w:r>
    </w:p>
    <w:bookmarkEnd w:id="1"/>
    <w:p w14:paraId="2A57DB37" w14:textId="77777777" w:rsidR="00AD7BDC" w:rsidRPr="00F32BFE" w:rsidRDefault="00AD7BDC" w:rsidP="00AD7BDC">
      <w:pPr>
        <w:rPr>
          <w:b/>
        </w:rPr>
      </w:pPr>
    </w:p>
    <w:p w14:paraId="078187CE" w14:textId="77777777" w:rsidR="00AD7BDC" w:rsidRPr="00F32BFE" w:rsidRDefault="00AD7BDC" w:rsidP="00AD7BDC">
      <w:pPr>
        <w:outlineLvl w:val="0"/>
        <w:rPr>
          <w:b/>
        </w:rPr>
      </w:pPr>
      <w:r w:rsidRPr="00F32BFE">
        <w:rPr>
          <w:b/>
        </w:rPr>
        <w:t>SECTION 1: Student Senate Commitment to Student Equality Act</w:t>
      </w:r>
    </w:p>
    <w:p w14:paraId="0F438D81" w14:textId="77777777" w:rsidR="00AD7BDC" w:rsidRPr="00F32BFE" w:rsidRDefault="00810E33" w:rsidP="00AD7BDC">
      <w:r w:rsidRPr="00F32BFE">
        <w:t>While representing the student body, the Roger Williams University Student Senate is dedicated to treating all students with fairness and dignity. The Student Senate, it’s committees, chartered clubs and organizations, and subsidiary bodies under it will operate fairly and objectively without regard to race, color, religion, gender, sexual orientation, political ideology, national origin, handicap or age. In enforcing this policy and ensuring fairness to all students, the Student Senate shall act on all violations of this policy with</w:t>
      </w:r>
      <w:r w:rsidR="00DB6EC5" w:rsidRPr="00F32BFE">
        <w:t xml:space="preserve"> utmost seriousness and concerns.</w:t>
      </w:r>
    </w:p>
    <w:p w14:paraId="2D985306" w14:textId="77777777" w:rsidR="00810E33" w:rsidRPr="00F32BFE" w:rsidRDefault="00810E33" w:rsidP="00AD7BDC">
      <w:pPr>
        <w:rPr>
          <w:b/>
        </w:rPr>
      </w:pPr>
    </w:p>
    <w:p w14:paraId="47B5D9C2" w14:textId="77777777" w:rsidR="00AD7BDC" w:rsidRPr="00F32BFE" w:rsidRDefault="00AD7BDC" w:rsidP="00AD7BDC">
      <w:r w:rsidRPr="00F32BFE">
        <w:rPr>
          <w:b/>
        </w:rPr>
        <w:t>SECTION 2:  Quorum</w:t>
      </w:r>
      <w:r w:rsidRPr="00F32BFE">
        <w:br/>
        <w:t xml:space="preserve">Two-thirds of the voting membership of Senate or Senate sponsored committees shall constitute a quorum.  No business can be done without a quorum present. </w:t>
      </w:r>
    </w:p>
    <w:p w14:paraId="266FB361" w14:textId="77777777" w:rsidR="00AD7BDC" w:rsidRPr="00F32BFE" w:rsidRDefault="00AD7BDC" w:rsidP="00AD7BDC">
      <w:pPr>
        <w:rPr>
          <w:b/>
        </w:rPr>
      </w:pPr>
    </w:p>
    <w:p w14:paraId="26416A27" w14:textId="77777777" w:rsidR="00535249" w:rsidRPr="00F32BFE" w:rsidRDefault="00535249" w:rsidP="00AD7BDC">
      <w:pPr>
        <w:rPr>
          <w:b/>
        </w:rPr>
      </w:pPr>
      <w:r w:rsidRPr="00F32BFE">
        <w:rPr>
          <w:b/>
        </w:rPr>
        <w:t>SECTION 3: Agenda</w:t>
      </w:r>
    </w:p>
    <w:p w14:paraId="369232CF" w14:textId="77777777" w:rsidR="00535249" w:rsidRPr="00F32BFE" w:rsidRDefault="00535249" w:rsidP="00535249">
      <w:r w:rsidRPr="00F32BFE">
        <w:t>General Student Senate meeting shall follow an agenda that reads as follows:</w:t>
      </w:r>
    </w:p>
    <w:p w14:paraId="21B40478" w14:textId="77777777" w:rsidR="00535249" w:rsidRPr="00F32BFE" w:rsidRDefault="00535249" w:rsidP="00535249">
      <w:r w:rsidRPr="00F32BFE">
        <w:t>I. Call to Order</w:t>
      </w:r>
    </w:p>
    <w:p w14:paraId="121C3E32" w14:textId="77777777" w:rsidR="00535249" w:rsidRPr="00F32BFE" w:rsidRDefault="00535249" w:rsidP="00535249">
      <w:r w:rsidRPr="00F32BFE">
        <w:t xml:space="preserve">II. Roll Call </w:t>
      </w:r>
    </w:p>
    <w:p w14:paraId="608ACC65" w14:textId="77777777" w:rsidR="00535249" w:rsidRPr="00F32BFE" w:rsidRDefault="00535249" w:rsidP="00535249">
      <w:r w:rsidRPr="00F32BFE">
        <w:t>III. Reading and Approval of Minutes</w:t>
      </w:r>
    </w:p>
    <w:p w14:paraId="47D01C6D" w14:textId="77777777" w:rsidR="00535249" w:rsidRPr="00F32BFE" w:rsidRDefault="00535249" w:rsidP="00535249">
      <w:r w:rsidRPr="00F32BFE">
        <w:t>IV. Open Floor for Non-Senators (Organization Representatives)</w:t>
      </w:r>
    </w:p>
    <w:p w14:paraId="15DF645B" w14:textId="77777777" w:rsidR="00535249" w:rsidRPr="00F32BFE" w:rsidRDefault="00535249" w:rsidP="00535249">
      <w:r w:rsidRPr="00F32BFE">
        <w:t>V. President’s Report</w:t>
      </w:r>
    </w:p>
    <w:p w14:paraId="3619B9F8" w14:textId="77777777" w:rsidR="00535249" w:rsidRPr="00F32BFE" w:rsidRDefault="00535249" w:rsidP="00535249">
      <w:r w:rsidRPr="00F32BFE">
        <w:t>VI. Executive Report</w:t>
      </w:r>
    </w:p>
    <w:p w14:paraId="140040CE" w14:textId="77777777" w:rsidR="00535249" w:rsidRPr="00F32BFE" w:rsidRDefault="00535249" w:rsidP="00535249">
      <w:r w:rsidRPr="00F32BFE">
        <w:lastRenderedPageBreak/>
        <w:t xml:space="preserve">VII. Treasurer’s Report </w:t>
      </w:r>
    </w:p>
    <w:p w14:paraId="68C2CCEA" w14:textId="77777777" w:rsidR="00535249" w:rsidRPr="00F32BFE" w:rsidRDefault="00535249" w:rsidP="00535249">
      <w:r w:rsidRPr="00F32BFE">
        <w:t>VIII. Secretary’s Report</w:t>
      </w:r>
    </w:p>
    <w:p w14:paraId="143C220C" w14:textId="77777777" w:rsidR="00535249" w:rsidRPr="00F32BFE" w:rsidRDefault="00535249" w:rsidP="00535249">
      <w:r w:rsidRPr="00F32BFE">
        <w:t xml:space="preserve">IX. Parliamentarian’s Report </w:t>
      </w:r>
    </w:p>
    <w:p w14:paraId="61F2F58F" w14:textId="77777777" w:rsidR="00535249" w:rsidRPr="00F32BFE" w:rsidRDefault="00535249" w:rsidP="00535249">
      <w:r w:rsidRPr="00F32BFE">
        <w:t>X. Standing Committee Reports</w:t>
      </w:r>
    </w:p>
    <w:p w14:paraId="40C34890" w14:textId="77777777" w:rsidR="00535249" w:rsidRPr="00F32BFE" w:rsidRDefault="00535249" w:rsidP="00535249">
      <w:r w:rsidRPr="00F32BFE">
        <w:t>XI. Ad-Hoc Committee Reports</w:t>
      </w:r>
    </w:p>
    <w:p w14:paraId="1EC39F72" w14:textId="77777777" w:rsidR="00535249" w:rsidRPr="00F32BFE" w:rsidRDefault="00535249" w:rsidP="00535249">
      <w:r w:rsidRPr="00F32BFE">
        <w:t xml:space="preserve">XII. Open Debate </w:t>
      </w:r>
    </w:p>
    <w:p w14:paraId="51C897CD" w14:textId="77777777" w:rsidR="00535249" w:rsidRPr="00F32BFE" w:rsidRDefault="00535249" w:rsidP="00535249">
      <w:r w:rsidRPr="00F32BFE">
        <w:t>XIII. Old Business</w:t>
      </w:r>
    </w:p>
    <w:p w14:paraId="177486F1" w14:textId="77777777" w:rsidR="00535249" w:rsidRPr="00F32BFE" w:rsidRDefault="00535249" w:rsidP="00535249">
      <w:r w:rsidRPr="00F32BFE">
        <w:t>XIV. New Business</w:t>
      </w:r>
    </w:p>
    <w:p w14:paraId="6C697B81" w14:textId="77777777" w:rsidR="00535249" w:rsidRPr="00F32BFE" w:rsidRDefault="00535249" w:rsidP="00535249">
      <w:r w:rsidRPr="00F32BFE">
        <w:t>XV. Announcements</w:t>
      </w:r>
    </w:p>
    <w:p w14:paraId="25B3E74C" w14:textId="77777777" w:rsidR="00535249" w:rsidRPr="00F32BFE" w:rsidRDefault="00535249" w:rsidP="00535249">
      <w:r w:rsidRPr="00F32BFE">
        <w:t>XVI. Meeting Adjourned</w:t>
      </w:r>
    </w:p>
    <w:p w14:paraId="01BD0396" w14:textId="77777777" w:rsidR="00535249" w:rsidRPr="00F32BFE" w:rsidRDefault="00535249" w:rsidP="00535249"/>
    <w:p w14:paraId="4B3F5514" w14:textId="77777777" w:rsidR="00810E33" w:rsidRPr="00F32BFE" w:rsidRDefault="00535249" w:rsidP="00810E33">
      <w:r w:rsidRPr="00F32BFE">
        <w:rPr>
          <w:b/>
        </w:rPr>
        <w:t>SECTION 4</w:t>
      </w:r>
      <w:r w:rsidR="00AD7BDC" w:rsidRPr="00F32BFE">
        <w:rPr>
          <w:b/>
        </w:rPr>
        <w:t>:  Line of Succession</w:t>
      </w:r>
      <w:r w:rsidR="00AD7BDC" w:rsidRPr="00F32BFE">
        <w:br/>
      </w:r>
      <w:r w:rsidR="00810E33" w:rsidRPr="00F32BFE">
        <w:t>If at any meeting of the Senate, the President is absent, there is a line</w:t>
      </w:r>
      <w:r w:rsidR="000A2FCC" w:rsidRPr="00F32BFE">
        <w:t xml:space="preserve"> of succession to be followed: </w:t>
      </w:r>
      <w:r w:rsidR="00810E33" w:rsidRPr="00F32BFE">
        <w:t xml:space="preserve">Vice President, Treasurer, Secretary, Finance chair, Clubs and Organizations chair, </w:t>
      </w:r>
      <w:r w:rsidR="00B55FDC" w:rsidRPr="00F32BFE">
        <w:t>Student Life</w:t>
      </w:r>
      <w:r w:rsidR="00810E33" w:rsidRPr="00F32BFE">
        <w:t xml:space="preserve"> chair, Academic Affairs chair, and Public Relations chair.</w:t>
      </w:r>
    </w:p>
    <w:p w14:paraId="57AFB3F6" w14:textId="77777777" w:rsidR="00810E33" w:rsidRPr="00F32BFE" w:rsidRDefault="00810E33" w:rsidP="00810E33"/>
    <w:p w14:paraId="0A97D117" w14:textId="77777777" w:rsidR="00AD7BDC" w:rsidRPr="00F32BFE" w:rsidRDefault="00810E33" w:rsidP="00810E33">
      <w:r w:rsidRPr="00F32BFE">
        <w:t xml:space="preserve">If the line of succession is exhausted, the most tenured Senator present shall be </w:t>
      </w:r>
      <w:r w:rsidR="00AC3EAB" w:rsidRPr="00F32BFE">
        <w:t>chairperson</w:t>
      </w:r>
      <w:r w:rsidRPr="00F32BFE">
        <w:t xml:space="preserve"> for the meeting.  However, this will mean that there will be no quorum hence no voting will occur or no passing of legislation will occur. At the first meeting of a new Senate the immediate past President shall act as </w:t>
      </w:r>
      <w:r w:rsidR="00AC3EAB" w:rsidRPr="00F32BFE">
        <w:t>chairperson</w:t>
      </w:r>
      <w:r w:rsidRPr="00F32BFE">
        <w:t xml:space="preserve"> until the new President is sworn in.</w:t>
      </w:r>
    </w:p>
    <w:p w14:paraId="7D3D2855" w14:textId="77777777" w:rsidR="00810E33" w:rsidRPr="00F32BFE" w:rsidRDefault="00810E33" w:rsidP="00810E33">
      <w:pPr>
        <w:rPr>
          <w:b/>
        </w:rPr>
      </w:pPr>
    </w:p>
    <w:p w14:paraId="2E4141F0" w14:textId="77777777" w:rsidR="00810E33" w:rsidRPr="00F32BFE" w:rsidRDefault="00535249" w:rsidP="00810E33">
      <w:r w:rsidRPr="00F32BFE">
        <w:rPr>
          <w:b/>
        </w:rPr>
        <w:t>SECTION 5</w:t>
      </w:r>
      <w:r w:rsidR="00AD7BDC" w:rsidRPr="00F32BFE">
        <w:rPr>
          <w:b/>
        </w:rPr>
        <w:t>:  Appointment Procedure</w:t>
      </w:r>
      <w:r w:rsidR="00AD7BDC" w:rsidRPr="00F32BFE">
        <w:br/>
      </w:r>
      <w:r w:rsidR="00810E33" w:rsidRPr="00F32BFE">
        <w:t>The following is the procedure for appointment to all Senate positions, including vacant general senate positions, Senate committee chairs, Senate Parliamentarian, heads of standing boards</w:t>
      </w:r>
      <w:r w:rsidR="00AD459A" w:rsidRPr="00F32BFE">
        <w:t>,</w:t>
      </w:r>
      <w:r w:rsidR="00810E33" w:rsidRPr="00F32BFE">
        <w:t xml:space="preserve"> and university and faculty committees:</w:t>
      </w:r>
    </w:p>
    <w:p w14:paraId="188B4DCF" w14:textId="77777777" w:rsidR="00810E33" w:rsidRPr="00F32BFE" w:rsidRDefault="00810E33" w:rsidP="00480697">
      <w:pPr>
        <w:pStyle w:val="ListParagraph"/>
        <w:numPr>
          <w:ilvl w:val="0"/>
          <w:numId w:val="9"/>
        </w:numPr>
      </w:pPr>
      <w:r w:rsidRPr="00F32BFE">
        <w:t>Every new President appoints individuals to appointed positions.</w:t>
      </w:r>
    </w:p>
    <w:p w14:paraId="3334CBD3" w14:textId="77777777" w:rsidR="00810E33" w:rsidRPr="00F32BFE" w:rsidRDefault="00810E33" w:rsidP="00480697">
      <w:pPr>
        <w:pStyle w:val="ListParagraph"/>
        <w:numPr>
          <w:ilvl w:val="0"/>
          <w:numId w:val="9"/>
        </w:numPr>
      </w:pPr>
      <w:r w:rsidRPr="00F32BFE">
        <w:t>The individual appointment bill will be voted on by the Senate and needs a simple majority to pass.</w:t>
      </w:r>
    </w:p>
    <w:p w14:paraId="0B7C3E63" w14:textId="77777777" w:rsidR="00810E33" w:rsidRPr="00F32BFE" w:rsidRDefault="00810E33" w:rsidP="00480697">
      <w:pPr>
        <w:pStyle w:val="ListParagraph"/>
        <w:numPr>
          <w:ilvl w:val="0"/>
          <w:numId w:val="9"/>
        </w:numPr>
      </w:pPr>
      <w:r w:rsidRPr="00F32BFE">
        <w:t>All Presidential appointments are subject to the will of the President, not to exceed the term of the President.</w:t>
      </w:r>
    </w:p>
    <w:p w14:paraId="3872228C" w14:textId="77777777" w:rsidR="00810E33" w:rsidRPr="00F32BFE" w:rsidRDefault="00810E33" w:rsidP="00480697">
      <w:pPr>
        <w:pStyle w:val="ListParagraph"/>
        <w:numPr>
          <w:ilvl w:val="0"/>
          <w:numId w:val="9"/>
        </w:numPr>
      </w:pPr>
      <w:r w:rsidRPr="00F32BFE">
        <w:t>See Article VIII, Section 5 of these By-Laws regarding filling vacant general senator positions.</w:t>
      </w:r>
    </w:p>
    <w:p w14:paraId="0DA432BF" w14:textId="77777777" w:rsidR="00810E33" w:rsidRPr="00F32BFE" w:rsidRDefault="00810E33" w:rsidP="00810E33"/>
    <w:p w14:paraId="6F3B93B7" w14:textId="77777777" w:rsidR="00810E33" w:rsidRPr="00F32BFE" w:rsidRDefault="00810E33" w:rsidP="00480697">
      <w:pPr>
        <w:pStyle w:val="ListParagraph"/>
        <w:numPr>
          <w:ilvl w:val="0"/>
          <w:numId w:val="10"/>
        </w:numPr>
      </w:pPr>
      <w:r w:rsidRPr="00F32BFE">
        <w:t>A student will be selected for the Board of Trustees’ Recruitment, Retention &amp; Student Life, Academic Affairs and Advancement Committees through the following process:</w:t>
      </w:r>
    </w:p>
    <w:p w14:paraId="5B9EB483" w14:textId="77777777" w:rsidR="00810E33" w:rsidRPr="00F32BFE" w:rsidRDefault="00810E33" w:rsidP="00480697">
      <w:pPr>
        <w:pStyle w:val="ListParagraph"/>
        <w:numPr>
          <w:ilvl w:val="0"/>
          <w:numId w:val="11"/>
        </w:numPr>
      </w:pPr>
      <w:r w:rsidRPr="00F32BFE">
        <w:t>To be eligible for the position the student must:</w:t>
      </w:r>
    </w:p>
    <w:p w14:paraId="727FE81E" w14:textId="77777777" w:rsidR="00810E33" w:rsidRPr="00F32BFE" w:rsidRDefault="00810E33" w:rsidP="00480697">
      <w:pPr>
        <w:pStyle w:val="ListParagraph"/>
        <w:numPr>
          <w:ilvl w:val="1"/>
          <w:numId w:val="11"/>
        </w:numPr>
      </w:pPr>
      <w:r w:rsidRPr="00F32BFE">
        <w:t xml:space="preserve">Hold a </w:t>
      </w:r>
      <w:r w:rsidR="000A2FCC" w:rsidRPr="00F32BFE">
        <w:t>2-year</w:t>
      </w:r>
      <w:r w:rsidRPr="00F32BFE">
        <w:t xml:space="preserve"> term unless the decision is made to go abroad. In that case, a new student will be elected through the same process.</w:t>
      </w:r>
    </w:p>
    <w:p w14:paraId="2FF8C1A2" w14:textId="77777777" w:rsidR="00810E33" w:rsidRPr="00F32BFE" w:rsidRDefault="00810E33" w:rsidP="00480697">
      <w:pPr>
        <w:pStyle w:val="ListParagraph"/>
        <w:numPr>
          <w:ilvl w:val="1"/>
          <w:numId w:val="11"/>
        </w:numPr>
      </w:pPr>
      <w:r w:rsidRPr="00F32BFE">
        <w:t>Be a sophomore or junior.</w:t>
      </w:r>
    </w:p>
    <w:p w14:paraId="75292BB4" w14:textId="77777777" w:rsidR="00810E33" w:rsidRPr="00F32BFE" w:rsidRDefault="00810E33" w:rsidP="00480697">
      <w:pPr>
        <w:pStyle w:val="ListParagraph"/>
        <w:numPr>
          <w:ilvl w:val="1"/>
          <w:numId w:val="11"/>
        </w:numPr>
      </w:pPr>
      <w:r w:rsidRPr="00F32BFE">
        <w:t xml:space="preserve">Be in good academic and conduct standing </w:t>
      </w:r>
      <w:proofErr w:type="gramStart"/>
      <w:r w:rsidRPr="00F32BFE">
        <w:t>according to</w:t>
      </w:r>
      <w:proofErr w:type="gramEnd"/>
      <w:r w:rsidRPr="00F32BFE">
        <w:t xml:space="preserve"> the Student Senate Constitution.</w:t>
      </w:r>
    </w:p>
    <w:p w14:paraId="477EA003" w14:textId="77777777" w:rsidR="00810E33" w:rsidRPr="00F32BFE" w:rsidRDefault="00810E33" w:rsidP="00480697">
      <w:pPr>
        <w:pStyle w:val="ListParagraph"/>
        <w:numPr>
          <w:ilvl w:val="1"/>
          <w:numId w:val="11"/>
        </w:numPr>
      </w:pPr>
      <w:r w:rsidRPr="00F32BFE">
        <w:t>Be familiar with the many different types of student activities on campus along with the general student population.</w:t>
      </w:r>
    </w:p>
    <w:p w14:paraId="5FCD643C" w14:textId="77777777" w:rsidR="00810E33" w:rsidRPr="00F32BFE" w:rsidRDefault="00810E33" w:rsidP="00480697">
      <w:pPr>
        <w:pStyle w:val="ListParagraph"/>
        <w:numPr>
          <w:ilvl w:val="1"/>
          <w:numId w:val="11"/>
        </w:numPr>
      </w:pPr>
      <w:r w:rsidRPr="00F32BFE">
        <w:t>Be worthy of a position of honor within the Student Senate.</w:t>
      </w:r>
    </w:p>
    <w:p w14:paraId="658B4722" w14:textId="77777777" w:rsidR="00810E33" w:rsidRPr="00F32BFE" w:rsidRDefault="00810E33" w:rsidP="00480697">
      <w:pPr>
        <w:pStyle w:val="ListParagraph"/>
        <w:numPr>
          <w:ilvl w:val="1"/>
          <w:numId w:val="11"/>
        </w:numPr>
      </w:pPr>
      <w:r w:rsidRPr="00F32BFE">
        <w:lastRenderedPageBreak/>
        <w:t xml:space="preserve">Must attend Student Senate meetings and have membership on the Academic or </w:t>
      </w:r>
      <w:r w:rsidR="00B55FDC" w:rsidRPr="00F32BFE">
        <w:t>Student Life</w:t>
      </w:r>
      <w:r w:rsidRPr="00F32BFE">
        <w:t xml:space="preserve"> of the Student Senate. If this is a Student Representative, they are the only student allowed to sit on more than one Student Senate Committee.</w:t>
      </w:r>
    </w:p>
    <w:p w14:paraId="2B34CE6D" w14:textId="77777777" w:rsidR="00810E33" w:rsidRPr="00F32BFE" w:rsidRDefault="00810E33" w:rsidP="00480697">
      <w:pPr>
        <w:pStyle w:val="ListParagraph"/>
        <w:numPr>
          <w:ilvl w:val="0"/>
          <w:numId w:val="11"/>
        </w:numPr>
      </w:pPr>
      <w:r w:rsidRPr="00F32BFE">
        <w:t xml:space="preserve">The student must </w:t>
      </w:r>
      <w:proofErr w:type="gramStart"/>
      <w:r w:rsidRPr="00F32BFE">
        <w:t>submit an application</w:t>
      </w:r>
      <w:proofErr w:type="gramEnd"/>
      <w:r w:rsidRPr="00F32BFE">
        <w:t xml:space="preserve"> to the executive board of Student Senate who will review such applications with two senators and two organization leaders selected by the President of Student Senate and the Vice President of Student Life. </w:t>
      </w:r>
      <w:proofErr w:type="gramStart"/>
      <w:r w:rsidRPr="00F32BFE">
        <w:t>In the event that</w:t>
      </w:r>
      <w:proofErr w:type="gramEnd"/>
      <w:r w:rsidRPr="00F32BFE">
        <w:t xml:space="preserve"> either the Student Senate President or Vice President applies for the position they will </w:t>
      </w:r>
      <w:r w:rsidR="00976095" w:rsidRPr="00F32BFE">
        <w:t>recuse</w:t>
      </w:r>
      <w:r w:rsidRPr="00F32BFE">
        <w:t xml:space="preserve"> themselves from the selection committee. The Secretary and the Treasurer of the Senate can be designated by the Vice President of </w:t>
      </w:r>
      <w:r w:rsidR="00B55FDC" w:rsidRPr="00F32BFE">
        <w:t>Student Life</w:t>
      </w:r>
      <w:r w:rsidRPr="00F32BFE">
        <w:t xml:space="preserve"> as selection committee replacements. </w:t>
      </w:r>
    </w:p>
    <w:p w14:paraId="23DFF4BB" w14:textId="77777777" w:rsidR="00810E33" w:rsidRPr="00F32BFE" w:rsidRDefault="00810E33" w:rsidP="00480697">
      <w:pPr>
        <w:pStyle w:val="ListParagraph"/>
        <w:numPr>
          <w:ilvl w:val="0"/>
          <w:numId w:val="11"/>
        </w:numPr>
      </w:pPr>
      <w:r w:rsidRPr="00F32BFE">
        <w:t>This committee will select its top 3 applications and forward them to the Vice President of Student Life for review with the President. The President will return a minimum of two names to the committee for election purposes.</w:t>
      </w:r>
    </w:p>
    <w:p w14:paraId="61BC6833" w14:textId="77777777" w:rsidR="00810E33" w:rsidRPr="00F32BFE" w:rsidRDefault="00810E33" w:rsidP="00480697">
      <w:pPr>
        <w:pStyle w:val="ListParagraph"/>
        <w:numPr>
          <w:ilvl w:val="0"/>
          <w:numId w:val="11"/>
        </w:numPr>
      </w:pPr>
      <w:r w:rsidRPr="00F32BFE">
        <w:t xml:space="preserve">A referendum will be held to select the student who will represent the student body on the Board of Trustee’s Academic and </w:t>
      </w:r>
      <w:r w:rsidR="00B55FDC" w:rsidRPr="00F32BFE">
        <w:t>Student Life</w:t>
      </w:r>
      <w:r w:rsidRPr="00F32BFE">
        <w:t xml:space="preserve"> Committee. </w:t>
      </w:r>
    </w:p>
    <w:p w14:paraId="13F64432" w14:textId="77777777" w:rsidR="00AD7BDC" w:rsidRPr="00F32BFE" w:rsidRDefault="00AD7BDC" w:rsidP="00AD7BDC">
      <w:pPr>
        <w:rPr>
          <w:b/>
        </w:rPr>
      </w:pPr>
    </w:p>
    <w:p w14:paraId="69A2F992" w14:textId="77777777" w:rsidR="00E707F2" w:rsidRPr="00F32BFE" w:rsidRDefault="00535249" w:rsidP="00E707F2">
      <w:r w:rsidRPr="00F32BFE">
        <w:rPr>
          <w:b/>
        </w:rPr>
        <w:t>SECTION 6</w:t>
      </w:r>
      <w:r w:rsidR="00AD7BDC" w:rsidRPr="00F32BFE">
        <w:rPr>
          <w:b/>
        </w:rPr>
        <w:t>:  Executive Board Exclusivity</w:t>
      </w:r>
      <w:r w:rsidR="00AD7BDC" w:rsidRPr="00F32BFE">
        <w:t xml:space="preserve"> </w:t>
      </w:r>
      <w:r w:rsidR="00AD7BDC" w:rsidRPr="00F32BFE">
        <w:br/>
      </w:r>
      <w:r w:rsidR="00E707F2" w:rsidRPr="00F32BFE">
        <w:t>Executive Board officers cannot hold executive office in any organization making up the Executive Council concurrent with their service on Student Senate.</w:t>
      </w:r>
    </w:p>
    <w:p w14:paraId="2C4D33DA" w14:textId="77777777" w:rsidR="00E707F2" w:rsidRPr="00F32BFE" w:rsidRDefault="00E707F2" w:rsidP="00E707F2"/>
    <w:p w14:paraId="28CAF58F" w14:textId="77777777" w:rsidR="00AD7BDC" w:rsidRPr="00F32BFE" w:rsidRDefault="00E707F2" w:rsidP="00E707F2">
      <w:r w:rsidRPr="00F32BFE">
        <w:t>All Executive Board members are required to meet with a Student Senate Advisor every other week unless deemed unnecessary by the advisor. Each executive board member will meet with an advisor depending on the advisor's specialty</w:t>
      </w:r>
      <w:r w:rsidR="000A2FCC" w:rsidRPr="00F32BFE">
        <w:t>.</w:t>
      </w:r>
    </w:p>
    <w:p w14:paraId="0D3B2DBE" w14:textId="77777777" w:rsidR="00E707F2" w:rsidRPr="00F32BFE" w:rsidRDefault="00E707F2" w:rsidP="00E707F2">
      <w:pPr>
        <w:rPr>
          <w:b/>
        </w:rPr>
      </w:pPr>
    </w:p>
    <w:p w14:paraId="32568DBE" w14:textId="77777777" w:rsidR="003E142A" w:rsidRPr="00F32BFE" w:rsidRDefault="00535249" w:rsidP="003E142A">
      <w:pPr>
        <w:pStyle w:val="NormalWeb"/>
        <w:spacing w:before="0" w:beforeAutospacing="0" w:after="0" w:afterAutospacing="0"/>
      </w:pPr>
      <w:r w:rsidRPr="00F32BFE">
        <w:rPr>
          <w:b/>
          <w:bCs/>
          <w:color w:val="000000"/>
        </w:rPr>
        <w:t>SECTION 7</w:t>
      </w:r>
      <w:r w:rsidR="003E142A" w:rsidRPr="00F32BFE">
        <w:rPr>
          <w:b/>
          <w:bCs/>
          <w:color w:val="000000"/>
        </w:rPr>
        <w:t>:  Senator of the Year</w:t>
      </w:r>
      <w:r w:rsidR="003E142A" w:rsidRPr="00F32BFE">
        <w:rPr>
          <w:color w:val="000000"/>
        </w:rPr>
        <w:t xml:space="preserve"> </w:t>
      </w:r>
    </w:p>
    <w:p w14:paraId="3D8882F2" w14:textId="77777777" w:rsidR="003E142A" w:rsidRPr="00F32BFE" w:rsidRDefault="003E142A" w:rsidP="003E142A">
      <w:r w:rsidRPr="00F32BFE">
        <w:t>The Student Involvement Recognition Banquet Committee will set a due date for Senator of the Year and Honorary Senator of the Year. The Senator of the Year will be voted on by Senate and awarded to a senator. The Honorary Senator of the Year will be voted on by Senate and awarded to a non-senator.</w:t>
      </w:r>
    </w:p>
    <w:p w14:paraId="39145E59" w14:textId="77777777" w:rsidR="003E142A" w:rsidRPr="00F32BFE" w:rsidRDefault="003E142A" w:rsidP="003E142A"/>
    <w:p w14:paraId="5D744D67" w14:textId="77777777" w:rsidR="003E142A" w:rsidRPr="00F32BFE" w:rsidRDefault="00535249" w:rsidP="003E142A">
      <w:pPr>
        <w:pStyle w:val="NormalWeb"/>
        <w:spacing w:before="0" w:beforeAutospacing="0" w:after="0" w:afterAutospacing="0"/>
      </w:pPr>
      <w:r w:rsidRPr="00F32BFE">
        <w:rPr>
          <w:b/>
          <w:bCs/>
          <w:color w:val="000000"/>
        </w:rPr>
        <w:t>SECTION 8</w:t>
      </w:r>
      <w:r w:rsidR="000A2FCC" w:rsidRPr="00F32BFE">
        <w:rPr>
          <w:b/>
          <w:bCs/>
          <w:color w:val="000000"/>
        </w:rPr>
        <w:t xml:space="preserve">:  </w:t>
      </w:r>
      <w:r w:rsidR="003E142A" w:rsidRPr="00F32BFE">
        <w:rPr>
          <w:b/>
          <w:bCs/>
          <w:color w:val="000000"/>
        </w:rPr>
        <w:t>Closed Meetings</w:t>
      </w:r>
      <w:r w:rsidR="003E142A" w:rsidRPr="00F32BFE">
        <w:rPr>
          <w:color w:val="000000"/>
        </w:rPr>
        <w:br/>
        <w:t xml:space="preserve">All meetings of the Student Senate, Senate committees, and Senate ad hoc committees shall be open to the University community unless two-thirds of </w:t>
      </w:r>
      <w:r w:rsidR="003E142A" w:rsidRPr="00F32BFE">
        <w:t xml:space="preserve">the voting eligible members at the meeting </w:t>
      </w:r>
      <w:r w:rsidR="000A2FCC" w:rsidRPr="00F32BFE">
        <w:rPr>
          <w:color w:val="000000"/>
        </w:rPr>
        <w:t xml:space="preserve">vote for a closed session. </w:t>
      </w:r>
      <w:r w:rsidR="003E142A" w:rsidRPr="00F32BFE">
        <w:rPr>
          <w:color w:val="000000"/>
        </w:rPr>
        <w:t xml:space="preserve">The Senate may, however, through a majority vote, demand an explanation and the minutes of any closed session. </w:t>
      </w:r>
    </w:p>
    <w:p w14:paraId="51CA56C9" w14:textId="77777777" w:rsidR="003E142A" w:rsidRPr="00F32BFE" w:rsidRDefault="003E142A" w:rsidP="003E142A"/>
    <w:p w14:paraId="5A704C36" w14:textId="77777777" w:rsidR="003E142A" w:rsidRPr="00F32BFE" w:rsidRDefault="00535249" w:rsidP="003E142A">
      <w:pPr>
        <w:pStyle w:val="NormalWeb"/>
        <w:spacing w:before="0" w:beforeAutospacing="0" w:after="0" w:afterAutospacing="0"/>
      </w:pPr>
      <w:r w:rsidRPr="00F32BFE">
        <w:rPr>
          <w:b/>
          <w:bCs/>
          <w:color w:val="000000"/>
        </w:rPr>
        <w:t>SECTION 9</w:t>
      </w:r>
      <w:r w:rsidR="003E142A" w:rsidRPr="00F32BFE">
        <w:rPr>
          <w:b/>
          <w:bCs/>
          <w:color w:val="000000"/>
        </w:rPr>
        <w:t xml:space="preserve">:  Absences </w:t>
      </w:r>
      <w:r w:rsidR="003E142A" w:rsidRPr="00F32BFE">
        <w:rPr>
          <w:b/>
          <w:bCs/>
          <w:color w:val="000000"/>
        </w:rPr>
        <w:br/>
      </w:r>
      <w:r w:rsidR="003E142A" w:rsidRPr="00F32BFE">
        <w:rPr>
          <w:color w:val="000000"/>
        </w:rPr>
        <w:t>If a Senator is going to be absent from a Senate meeting, th</w:t>
      </w:r>
      <w:r w:rsidR="00FA4E95" w:rsidRPr="00F32BFE">
        <w:rPr>
          <w:color w:val="000000"/>
        </w:rPr>
        <w:t xml:space="preserve">ey must give the Secretary a </w:t>
      </w:r>
      <w:proofErr w:type="gramStart"/>
      <w:r w:rsidR="00FA4E95" w:rsidRPr="00F32BFE">
        <w:rPr>
          <w:color w:val="000000"/>
        </w:rPr>
        <w:t>three</w:t>
      </w:r>
      <w:r w:rsidR="003E142A" w:rsidRPr="00F32BFE">
        <w:rPr>
          <w:color w:val="000000"/>
        </w:rPr>
        <w:t xml:space="preserve"> business</w:t>
      </w:r>
      <w:proofErr w:type="gramEnd"/>
      <w:r w:rsidR="003E142A" w:rsidRPr="00F32BFE">
        <w:rPr>
          <w:color w:val="000000"/>
        </w:rPr>
        <w:t xml:space="preserve"> day not</w:t>
      </w:r>
      <w:r w:rsidR="000A2FCC" w:rsidRPr="00F32BFE">
        <w:rPr>
          <w:color w:val="000000"/>
        </w:rPr>
        <w:t xml:space="preserve">ice unless it is an emergency. </w:t>
      </w:r>
      <w:r w:rsidR="003E142A" w:rsidRPr="00F32BFE">
        <w:rPr>
          <w:color w:val="000000"/>
        </w:rPr>
        <w:t xml:space="preserve">If it is an emergency, they must contact the Secretary before the next Senate meeting to explain their absence. Any Senator that misses a meeting must obtain all the information from the previous meeting </w:t>
      </w:r>
      <w:r w:rsidR="003E142A" w:rsidRPr="00F32BFE">
        <w:rPr>
          <w:color w:val="000000"/>
        </w:rPr>
        <w:lastRenderedPageBreak/>
        <w:t xml:space="preserve">before the next meeting.  The Secretary will decide whether the absence is justified, and if it is not it will be considered an unexcused absence. </w:t>
      </w:r>
    </w:p>
    <w:p w14:paraId="2128A2BD" w14:textId="77777777" w:rsidR="003E142A" w:rsidRPr="00F32BFE" w:rsidRDefault="003E142A" w:rsidP="003E142A">
      <w:r w:rsidRPr="00F32BFE">
        <w:br/>
      </w:r>
      <w:r w:rsidR="00535249" w:rsidRPr="00F32BFE">
        <w:rPr>
          <w:b/>
          <w:bCs/>
          <w:color w:val="000000"/>
        </w:rPr>
        <w:t>SECTION 10</w:t>
      </w:r>
      <w:r w:rsidRPr="00F32BFE">
        <w:rPr>
          <w:b/>
          <w:bCs/>
          <w:color w:val="000000"/>
        </w:rPr>
        <w:t>: Tardiness</w:t>
      </w:r>
      <w:r w:rsidRPr="00F32BFE">
        <w:rPr>
          <w:color w:val="000000"/>
        </w:rPr>
        <w:t xml:space="preserve"> </w:t>
      </w:r>
      <w:r w:rsidRPr="00F32BFE">
        <w:rPr>
          <w:color w:val="000000"/>
        </w:rPr>
        <w:br/>
      </w:r>
      <w:r w:rsidRPr="00F32BFE">
        <w:t xml:space="preserve">If a Senator is going to be late to a meeting (after roll call) then they must contact the Secretary prior to the meeting. If they do not contact the Secretary prior to the meeting, they must explain their tardiness to the Secretary after the meeting. If the Secretary decides that the tardiness is not </w:t>
      </w:r>
      <w:proofErr w:type="gramStart"/>
      <w:r w:rsidRPr="00F32BFE">
        <w:t>justified</w:t>
      </w:r>
      <w:proofErr w:type="gramEnd"/>
      <w:r w:rsidRPr="00F32BFE">
        <w:t xml:space="preserve"> then it can constitute demerits as outlined in Article II Section 14 of these By-Laws.</w:t>
      </w:r>
    </w:p>
    <w:p w14:paraId="2EF7EE73" w14:textId="77777777" w:rsidR="00AD7BDC" w:rsidRPr="00F32BFE" w:rsidRDefault="00AD7BDC" w:rsidP="00AD7BDC"/>
    <w:p w14:paraId="788377AF" w14:textId="77777777" w:rsidR="00AD7BDC" w:rsidRPr="00F32BFE" w:rsidRDefault="00535249" w:rsidP="00AD7BDC">
      <w:r w:rsidRPr="00F32BFE">
        <w:rPr>
          <w:b/>
        </w:rPr>
        <w:t>SECTION 11</w:t>
      </w:r>
      <w:r w:rsidR="00AD7BDC" w:rsidRPr="00F32BFE">
        <w:rPr>
          <w:b/>
        </w:rPr>
        <w:t>:  Office Hours</w:t>
      </w:r>
      <w:r w:rsidR="00AD7BDC" w:rsidRPr="00F32BFE">
        <w:t xml:space="preserve"> </w:t>
      </w:r>
      <w:r w:rsidR="00AD7BDC" w:rsidRPr="00F32BFE">
        <w:br/>
        <w:t xml:space="preserve">All Senators will be required to maintain office hours.  Senators must sign up for required office hours no later than the second meeting of the semester. </w:t>
      </w:r>
    </w:p>
    <w:p w14:paraId="66936078" w14:textId="77777777" w:rsidR="00AD7BDC" w:rsidRPr="00F32BFE" w:rsidRDefault="00AD7BDC" w:rsidP="00AD7BDC">
      <w:r w:rsidRPr="00F32BFE">
        <w:t>1 office hour per week is required for Senators.  2 office hours per week are required for Cabinet Members and Council Chairs. 3 office hours per week are required for Executive Board members. Any absence or lateness should be explained to the Secretary 24 hours before the office hour.</w:t>
      </w:r>
    </w:p>
    <w:p w14:paraId="3EE8CB03" w14:textId="77777777" w:rsidR="00AD7BDC" w:rsidRPr="00F32BFE" w:rsidRDefault="00AD7BDC" w:rsidP="00AD7BDC"/>
    <w:p w14:paraId="03C10FC1" w14:textId="77777777" w:rsidR="00AD7BDC" w:rsidRPr="00F32BFE" w:rsidRDefault="00535249" w:rsidP="00AD7BDC">
      <w:pPr>
        <w:outlineLvl w:val="0"/>
        <w:rPr>
          <w:b/>
        </w:rPr>
      </w:pPr>
      <w:r w:rsidRPr="00F32BFE">
        <w:rPr>
          <w:b/>
        </w:rPr>
        <w:t>SECTION 12</w:t>
      </w:r>
      <w:r w:rsidR="00AD7BDC" w:rsidRPr="00F32BFE">
        <w:rPr>
          <w:b/>
        </w:rPr>
        <w:t>: Dress Policy</w:t>
      </w:r>
    </w:p>
    <w:p w14:paraId="2086148A" w14:textId="77777777" w:rsidR="003E142A" w:rsidRPr="00F32BFE" w:rsidRDefault="003E142A" w:rsidP="003E142A">
      <w:pPr>
        <w:pStyle w:val="NormalWeb"/>
        <w:spacing w:before="0" w:beforeAutospacing="0" w:after="0" w:afterAutospacing="0"/>
      </w:pPr>
      <w:r w:rsidRPr="00F32BFE">
        <w:t>The dress code policy is "Business Casual" for general senate meetings. The Executive Board may temporarily change the dress code for a meeting giving prior notice to all of Senate. It is up to the discretion of the Chair as to what does not fit the dress code policy. There is no dress code required for any Senate committee or ad hoc committee meetings.</w:t>
      </w:r>
    </w:p>
    <w:p w14:paraId="52CEB92A" w14:textId="77777777" w:rsidR="00AD7BDC" w:rsidRPr="00F32BFE" w:rsidRDefault="00AD7BDC" w:rsidP="00AD7BDC"/>
    <w:p w14:paraId="5FA26197" w14:textId="77777777" w:rsidR="00AD7BDC" w:rsidRPr="00F32BFE" w:rsidRDefault="00535249" w:rsidP="00AD7BDC">
      <w:pPr>
        <w:outlineLvl w:val="0"/>
        <w:rPr>
          <w:b/>
        </w:rPr>
      </w:pPr>
      <w:r w:rsidRPr="00F32BFE">
        <w:rPr>
          <w:b/>
        </w:rPr>
        <w:t>SECTION 13</w:t>
      </w:r>
      <w:r w:rsidR="00AD7BDC" w:rsidRPr="00F32BFE">
        <w:rPr>
          <w:b/>
        </w:rPr>
        <w:t>:  Conduct Policy for Student Run Organizations</w:t>
      </w:r>
    </w:p>
    <w:p w14:paraId="7386B5D2" w14:textId="77777777" w:rsidR="00AD7BDC" w:rsidRPr="00F32BFE" w:rsidRDefault="00AD7BDC" w:rsidP="00AD7BDC">
      <w:r w:rsidRPr="00F32BFE">
        <w:t>Every Student Senate Sponsored Organization will have a written set of policies and expectations with regards to the conduct of student leaders in their respective Organizations. Furthermore, each organization will set forth a process utilize in the case that their respective expectations are not met.</w:t>
      </w:r>
    </w:p>
    <w:p w14:paraId="11FA1C92" w14:textId="77777777" w:rsidR="00AD7BDC" w:rsidRPr="00F32BFE" w:rsidRDefault="00AD7BDC" w:rsidP="00AD7BDC">
      <w:pPr>
        <w:rPr>
          <w:b/>
        </w:rPr>
      </w:pPr>
    </w:p>
    <w:p w14:paraId="4326DA71" w14:textId="77777777" w:rsidR="00DF58CA" w:rsidRPr="00F32BFE" w:rsidRDefault="00535249" w:rsidP="00DF58CA">
      <w:r w:rsidRPr="00F32BFE">
        <w:rPr>
          <w:b/>
        </w:rPr>
        <w:t>SECTION 14</w:t>
      </w:r>
      <w:r w:rsidR="00AD7BDC" w:rsidRPr="00F32BFE">
        <w:rPr>
          <w:b/>
        </w:rPr>
        <w:t>: Demerits</w:t>
      </w:r>
      <w:r w:rsidR="00AD7BDC" w:rsidRPr="00F32BFE">
        <w:t xml:space="preserve"> </w:t>
      </w:r>
      <w:r w:rsidR="00AD7BDC" w:rsidRPr="00F32BFE">
        <w:br/>
      </w:r>
      <w:r w:rsidR="00DF58CA" w:rsidRPr="00F32BFE">
        <w:rPr>
          <w:color w:val="000000"/>
        </w:rPr>
        <w:t>Although serving on the Student Senate is a voluntary exercise of student leadership</w:t>
      </w:r>
      <w:r w:rsidR="00DF58CA">
        <w:rPr>
          <w:color w:val="000000"/>
        </w:rPr>
        <w:t xml:space="preserve"> and governance, Senate members</w:t>
      </w:r>
      <w:r w:rsidR="00DF58CA" w:rsidRPr="00F32BFE">
        <w:rPr>
          <w:color w:val="000000"/>
        </w:rPr>
        <w:t xml:space="preserve"> inherit responsibilities and commitments that are critical a</w:t>
      </w:r>
      <w:r w:rsidR="00DF58CA">
        <w:rPr>
          <w:color w:val="000000"/>
        </w:rPr>
        <w:t>spects of the position. Senate members</w:t>
      </w:r>
      <w:r w:rsidR="00DF58CA" w:rsidRPr="00F32BFE">
        <w:rPr>
          <w:color w:val="000000"/>
        </w:rPr>
        <w:t xml:space="preserve"> need to continue to uphold current commitments, while remaining aware of new commitments </w:t>
      </w:r>
      <w:r w:rsidR="00DF58CA" w:rsidRPr="00F32BFE">
        <w:t>and potential future commitments.</w:t>
      </w:r>
    </w:p>
    <w:p w14:paraId="4496ECE1" w14:textId="77777777" w:rsidR="00DF58CA" w:rsidRPr="00F32BFE" w:rsidRDefault="00DF58CA" w:rsidP="00DF58CA"/>
    <w:p w14:paraId="6D0A46AE" w14:textId="77777777" w:rsidR="00DF58CA" w:rsidRPr="00F32BFE" w:rsidRDefault="00DF58CA" w:rsidP="00DF58CA">
      <w:pPr>
        <w:pStyle w:val="NormalWeb"/>
        <w:spacing w:before="0" w:beforeAutospacing="0" w:after="0" w:afterAutospacing="0"/>
      </w:pPr>
      <w:r w:rsidRPr="00F32BFE">
        <w:rPr>
          <w:color w:val="000000"/>
        </w:rPr>
        <w:t>The Secretary has the power and authority to enforce the commitments and responsibilities that are intr</w:t>
      </w:r>
      <w:r>
        <w:rPr>
          <w:color w:val="000000"/>
        </w:rPr>
        <w:t>icate to the position of Senate member</w:t>
      </w:r>
      <w:r w:rsidRPr="00F32BFE">
        <w:rPr>
          <w:color w:val="000000"/>
        </w:rPr>
        <w:t>. (The Vice-President shall likewise enforce all such commitments and responsibilities upon the Secretary in the manner enumerated herein.) To this end, the Secretary may allocate and keep updated records of demerits for the following offenses:</w:t>
      </w:r>
    </w:p>
    <w:p w14:paraId="3E468456" w14:textId="77777777" w:rsidR="00DF58CA" w:rsidRPr="00F32BFE" w:rsidRDefault="00DF58CA" w:rsidP="00DF58CA"/>
    <w:p w14:paraId="324FAC49" w14:textId="77777777" w:rsidR="00DF58CA" w:rsidRPr="00F32BFE" w:rsidRDefault="00DF58CA" w:rsidP="00DF58CA">
      <w:pPr>
        <w:pStyle w:val="NormalWeb"/>
        <w:spacing w:before="0" w:beforeAutospacing="0" w:after="0" w:afterAutospacing="0"/>
      </w:pPr>
      <w:r w:rsidRPr="00F32BFE">
        <w:rPr>
          <w:color w:val="000000"/>
        </w:rPr>
        <w:t>Not pe</w:t>
      </w:r>
      <w:r>
        <w:rPr>
          <w:color w:val="000000"/>
        </w:rPr>
        <w:t>rforming the duties of a Senate member</w:t>
      </w:r>
      <w:r w:rsidRPr="00F32BFE">
        <w:rPr>
          <w:color w:val="000000"/>
        </w:rPr>
        <w:t xml:space="preserve"> as explained in the Roger Williams University Student Senate Constitution and Bylaws, that does not require impeachment or expulsion. </w:t>
      </w:r>
    </w:p>
    <w:p w14:paraId="35914C94" w14:textId="77777777" w:rsidR="00DF58CA" w:rsidRPr="00F32BFE" w:rsidRDefault="00DF58CA" w:rsidP="00DF58CA"/>
    <w:p w14:paraId="22339E5D" w14:textId="77777777" w:rsidR="00DF58CA" w:rsidRPr="00F32BFE" w:rsidRDefault="00DF58CA" w:rsidP="00DF58CA">
      <w:pPr>
        <w:pStyle w:val="NormalWeb"/>
        <w:numPr>
          <w:ilvl w:val="0"/>
          <w:numId w:val="12"/>
        </w:numPr>
        <w:spacing w:before="0" w:beforeAutospacing="0" w:after="0" w:afterAutospacing="0"/>
        <w:textAlignment w:val="baseline"/>
        <w:rPr>
          <w:color w:val="000000"/>
        </w:rPr>
      </w:pPr>
      <w:r w:rsidRPr="00F32BFE">
        <w:rPr>
          <w:color w:val="000000"/>
        </w:rPr>
        <w:lastRenderedPageBreak/>
        <w:t>Unexcused absences at General Senate meetings, committee meetings, retreats.</w:t>
      </w:r>
    </w:p>
    <w:p w14:paraId="314F0C09" w14:textId="77777777" w:rsidR="00DF58CA" w:rsidRPr="00F32BFE" w:rsidRDefault="00DF58CA" w:rsidP="00DF58CA">
      <w:pPr>
        <w:pStyle w:val="NormalWeb"/>
        <w:numPr>
          <w:ilvl w:val="0"/>
          <w:numId w:val="12"/>
        </w:numPr>
        <w:spacing w:before="0" w:beforeAutospacing="0" w:after="0" w:afterAutospacing="0"/>
        <w:textAlignment w:val="baseline"/>
        <w:rPr>
          <w:color w:val="000000"/>
        </w:rPr>
      </w:pPr>
      <w:r w:rsidRPr="00F32BFE">
        <w:rPr>
          <w:color w:val="000000"/>
        </w:rPr>
        <w:t>Unexcused absences to other activities</w:t>
      </w:r>
      <w:r>
        <w:rPr>
          <w:color w:val="000000"/>
        </w:rPr>
        <w:t>,</w:t>
      </w:r>
      <w:r w:rsidRPr="00F32BFE">
        <w:rPr>
          <w:color w:val="000000"/>
        </w:rPr>
        <w:t xml:space="preserve"> which require Senate attendances. </w:t>
      </w:r>
    </w:p>
    <w:p w14:paraId="408D7C3A" w14:textId="77777777" w:rsidR="00DF58CA" w:rsidRPr="00F32BFE" w:rsidRDefault="00DF58CA" w:rsidP="00DF58CA">
      <w:pPr>
        <w:pStyle w:val="NormalWeb"/>
        <w:numPr>
          <w:ilvl w:val="0"/>
          <w:numId w:val="12"/>
        </w:numPr>
        <w:spacing w:before="0" w:beforeAutospacing="0" w:after="0" w:afterAutospacing="0"/>
        <w:textAlignment w:val="baseline"/>
        <w:rPr>
          <w:color w:val="000000"/>
        </w:rPr>
      </w:pPr>
      <w:r w:rsidRPr="00F32BFE">
        <w:rPr>
          <w:color w:val="000000"/>
        </w:rPr>
        <w:t>Repeated unexcused absences from scheduled office hour(s).</w:t>
      </w:r>
    </w:p>
    <w:p w14:paraId="0EE39770" w14:textId="77777777" w:rsidR="00DF58CA" w:rsidRPr="00F32BFE" w:rsidRDefault="00DF58CA" w:rsidP="00DF58CA">
      <w:pPr>
        <w:pStyle w:val="ColorfulList-Accent11"/>
        <w:numPr>
          <w:ilvl w:val="0"/>
          <w:numId w:val="12"/>
        </w:numPr>
      </w:pPr>
      <w:r w:rsidRPr="00F32BFE">
        <w:t>Behavior unbef</w:t>
      </w:r>
      <w:r>
        <w:t>itting of a Senate Member</w:t>
      </w:r>
    </w:p>
    <w:p w14:paraId="4C355969" w14:textId="77777777" w:rsidR="00DF58CA" w:rsidRPr="00F32BFE" w:rsidRDefault="00DF58CA" w:rsidP="00DF58CA">
      <w:pPr>
        <w:pStyle w:val="ColorfulList-Accent11"/>
        <w:numPr>
          <w:ilvl w:val="0"/>
          <w:numId w:val="12"/>
        </w:numPr>
      </w:pPr>
      <w:r w:rsidRPr="00F32BFE">
        <w:t>Violation of Student Senate and Student Programs and Leadership Conduct Policies.</w:t>
      </w:r>
    </w:p>
    <w:p w14:paraId="35B3F40D" w14:textId="77777777" w:rsidR="00DF58CA" w:rsidRPr="00F32BFE" w:rsidRDefault="00DF58CA" w:rsidP="00DF58CA">
      <w:pPr>
        <w:pStyle w:val="ColorfulList-Accent11"/>
        <w:numPr>
          <w:ilvl w:val="0"/>
          <w:numId w:val="12"/>
        </w:numPr>
      </w:pPr>
      <w:r w:rsidRPr="00F32BFE">
        <w:t>Tardiness to events.</w:t>
      </w:r>
    </w:p>
    <w:p w14:paraId="53A66792" w14:textId="77777777" w:rsidR="00DF58CA" w:rsidRDefault="00DF58CA" w:rsidP="00DF58CA">
      <w:pPr>
        <w:pStyle w:val="ColorfulList-Accent11"/>
        <w:numPr>
          <w:ilvl w:val="0"/>
          <w:numId w:val="12"/>
        </w:numPr>
      </w:pPr>
      <w:r w:rsidRPr="00F32BFE">
        <w:t>Disruptive and inappropriate behavior during a senate meeting including the use of technology.</w:t>
      </w:r>
    </w:p>
    <w:p w14:paraId="31E02581" w14:textId="77777777" w:rsidR="00DF58CA" w:rsidRPr="00F32BFE" w:rsidRDefault="00DF58CA" w:rsidP="00DF58CA">
      <w:pPr>
        <w:pStyle w:val="ColorfulList-Accent11"/>
        <w:numPr>
          <w:ilvl w:val="0"/>
          <w:numId w:val="12"/>
        </w:numPr>
      </w:pPr>
      <w:r>
        <w:t>Completing duties or tasks in a timely manner with the proper due diligence, whether they be assigned tasks or volunteered for.</w:t>
      </w:r>
    </w:p>
    <w:p w14:paraId="7F0B9B0E" w14:textId="77777777" w:rsidR="00DF58CA" w:rsidRPr="00F32BFE" w:rsidRDefault="00DF58CA" w:rsidP="00DF58CA"/>
    <w:p w14:paraId="7B485614" w14:textId="77777777" w:rsidR="00DF58CA" w:rsidRPr="00F32BFE" w:rsidRDefault="00DF58CA" w:rsidP="00DF58CA">
      <w:pPr>
        <w:pStyle w:val="NormalWeb"/>
        <w:spacing w:before="0" w:beforeAutospacing="0" w:after="0" w:afterAutospacing="0"/>
      </w:pPr>
      <w:r w:rsidRPr="00F32BFE">
        <w:rPr>
          <w:color w:val="000000"/>
        </w:rPr>
        <w:t>Executive Board must give 2 weeks written notice on all required events with specific dates, times, and locations.</w:t>
      </w:r>
    </w:p>
    <w:p w14:paraId="211B2FFC" w14:textId="77777777" w:rsidR="00DF58CA" w:rsidRPr="00F32BFE" w:rsidRDefault="00DF58CA" w:rsidP="00DF58CA"/>
    <w:p w14:paraId="2B0C8D9F" w14:textId="77777777" w:rsidR="00DF58CA" w:rsidRPr="00F32BFE" w:rsidRDefault="00DF58CA" w:rsidP="00DF58CA">
      <w:pPr>
        <w:pStyle w:val="NormalWeb"/>
        <w:spacing w:before="0" w:beforeAutospacing="0" w:after="0" w:afterAutospacing="0"/>
      </w:pPr>
      <w:r w:rsidRPr="00F32BFE">
        <w:rPr>
          <w:color w:val="000000"/>
        </w:rPr>
        <w:t>The breakdown of the demerit policy is as follows:</w:t>
      </w:r>
    </w:p>
    <w:p w14:paraId="1BA1D3A5" w14:textId="77777777" w:rsidR="00DF58CA" w:rsidRPr="00F32BFE" w:rsidRDefault="00DF58CA" w:rsidP="00DF58CA">
      <w:pPr>
        <w:pStyle w:val="NormalWeb"/>
        <w:spacing w:before="0" w:beforeAutospacing="0" w:after="0" w:afterAutospacing="0"/>
        <w:rPr>
          <w:color w:val="000000"/>
        </w:rPr>
      </w:pPr>
    </w:p>
    <w:p w14:paraId="2A413457" w14:textId="77777777" w:rsidR="00DF58CA" w:rsidRPr="00F32BFE" w:rsidRDefault="00DF58CA" w:rsidP="00DF58CA">
      <w:pPr>
        <w:pStyle w:val="NormalWeb"/>
        <w:spacing w:before="0" w:beforeAutospacing="0" w:after="0" w:afterAutospacing="0"/>
        <w:rPr>
          <w:color w:val="000000"/>
        </w:rPr>
      </w:pPr>
      <w:r w:rsidRPr="00F32BFE">
        <w:rPr>
          <w:color w:val="000000"/>
        </w:rPr>
        <w:t>2 demerits – Unexcused absence to activities which require Senate attendance</w:t>
      </w:r>
    </w:p>
    <w:p w14:paraId="2281A774" w14:textId="77777777" w:rsidR="00DF58CA" w:rsidRPr="00F32BFE" w:rsidRDefault="00DF58CA" w:rsidP="00DF58CA">
      <w:pPr>
        <w:pStyle w:val="NormalWeb"/>
        <w:spacing w:before="0" w:beforeAutospacing="0" w:after="0" w:afterAutospacing="0"/>
        <w:rPr>
          <w:color w:val="000000"/>
        </w:rPr>
      </w:pPr>
      <w:r w:rsidRPr="00F32BFE">
        <w:rPr>
          <w:color w:val="000000"/>
        </w:rPr>
        <w:t>3 demerits – Unexcused absence from a committee meeting</w:t>
      </w:r>
    </w:p>
    <w:p w14:paraId="6301C94E" w14:textId="77777777" w:rsidR="00DF58CA" w:rsidRPr="00F32BFE" w:rsidRDefault="00DF58CA" w:rsidP="00DF58CA">
      <w:pPr>
        <w:pStyle w:val="NormalWeb"/>
        <w:spacing w:before="0" w:beforeAutospacing="0" w:after="0" w:afterAutospacing="0"/>
        <w:rPr>
          <w:color w:val="000000"/>
        </w:rPr>
      </w:pPr>
      <w:r w:rsidRPr="00F32BFE">
        <w:rPr>
          <w:color w:val="000000"/>
        </w:rPr>
        <w:t>4 demerits – Unexcused absence from a general senate meeting</w:t>
      </w:r>
    </w:p>
    <w:p w14:paraId="5694B011" w14:textId="77777777" w:rsidR="00DF58CA" w:rsidRPr="00F32BFE" w:rsidRDefault="00DF58CA" w:rsidP="00DF58CA">
      <w:pPr>
        <w:pStyle w:val="NormalWeb"/>
        <w:spacing w:before="0" w:beforeAutospacing="0" w:after="0" w:afterAutospacing="0"/>
        <w:rPr>
          <w:color w:val="000000"/>
        </w:rPr>
      </w:pPr>
      <w:r w:rsidRPr="00F32BFE">
        <w:rPr>
          <w:color w:val="000000"/>
        </w:rPr>
        <w:t>8 demerits – Unexcused absence from a retreat</w:t>
      </w:r>
    </w:p>
    <w:p w14:paraId="21336A3F" w14:textId="77777777" w:rsidR="00DF58CA" w:rsidRPr="00F32BFE" w:rsidRDefault="00DF58CA" w:rsidP="00DF58CA">
      <w:pPr>
        <w:pStyle w:val="NormalWeb"/>
        <w:spacing w:before="0" w:beforeAutospacing="0" w:after="0" w:afterAutospacing="0"/>
        <w:rPr>
          <w:color w:val="000000"/>
        </w:rPr>
      </w:pPr>
    </w:p>
    <w:p w14:paraId="4C7FC635" w14:textId="77777777" w:rsidR="00DF58CA" w:rsidRPr="00F32BFE" w:rsidRDefault="00DF58CA" w:rsidP="00DF58CA">
      <w:pPr>
        <w:pStyle w:val="NormalWeb"/>
        <w:spacing w:before="0" w:beforeAutospacing="0" w:after="0" w:afterAutospacing="0"/>
        <w:rPr>
          <w:color w:val="000000"/>
        </w:rPr>
      </w:pPr>
      <w:r>
        <w:rPr>
          <w:color w:val="000000"/>
        </w:rPr>
        <w:t>Senate members</w:t>
      </w:r>
      <w:r w:rsidRPr="00F32BFE">
        <w:rPr>
          <w:color w:val="000000"/>
        </w:rPr>
        <w:t xml:space="preserve"> will be issued a warning for the first missed office hour. For the ne</w:t>
      </w:r>
      <w:r>
        <w:rPr>
          <w:color w:val="000000"/>
        </w:rPr>
        <w:t>xt missed office hours, Senate members</w:t>
      </w:r>
      <w:r w:rsidRPr="00F32BFE">
        <w:rPr>
          <w:color w:val="000000"/>
        </w:rPr>
        <w:t xml:space="preserve"> will receive 1 demerit, then 2, then 3 and so on. </w:t>
      </w:r>
    </w:p>
    <w:p w14:paraId="5CE3B87E" w14:textId="77777777" w:rsidR="00DF58CA" w:rsidRPr="00F32BFE" w:rsidRDefault="00DF58CA" w:rsidP="00DF58CA">
      <w:pPr>
        <w:pStyle w:val="NormalWeb"/>
        <w:spacing w:before="0" w:beforeAutospacing="0" w:after="0" w:afterAutospacing="0"/>
        <w:rPr>
          <w:color w:val="000000"/>
        </w:rPr>
      </w:pPr>
    </w:p>
    <w:p w14:paraId="2729A06D" w14:textId="77777777" w:rsidR="00DF58CA" w:rsidRPr="00F32BFE" w:rsidRDefault="00DF58CA" w:rsidP="00DF58CA">
      <w:pPr>
        <w:pStyle w:val="NormalWeb"/>
        <w:spacing w:before="0" w:beforeAutospacing="0" w:after="0" w:afterAutospacing="0"/>
      </w:pPr>
      <w:r w:rsidRPr="00F32BFE">
        <w:rPr>
          <w:color w:val="000000"/>
        </w:rPr>
        <w:t xml:space="preserve">Any </w:t>
      </w:r>
      <w:proofErr w:type="spellStart"/>
      <w:r w:rsidRPr="00F32BFE">
        <w:rPr>
          <w:color w:val="000000"/>
        </w:rPr>
        <w:t>demeritable</w:t>
      </w:r>
      <w:proofErr w:type="spellEnd"/>
      <w:r w:rsidRPr="00F32BFE">
        <w:rPr>
          <w:color w:val="000000"/>
        </w:rPr>
        <w:t xml:space="preserve"> offense that does not have an explicit number of demerits is left up to the discretion of the Secretary. </w:t>
      </w:r>
    </w:p>
    <w:p w14:paraId="02FC4999" w14:textId="77777777" w:rsidR="00DF58CA" w:rsidRDefault="00DF58CA" w:rsidP="00DF58CA">
      <w:pPr>
        <w:pStyle w:val="NormalWeb"/>
        <w:spacing w:before="0" w:beforeAutospacing="0" w:after="0" w:afterAutospacing="0"/>
        <w:rPr>
          <w:color w:val="000000"/>
        </w:rPr>
      </w:pPr>
      <w:r w:rsidRPr="00F32BFE">
        <w:br/>
      </w:r>
      <w:r w:rsidRPr="00F32BFE">
        <w:rPr>
          <w:color w:val="000000"/>
        </w:rPr>
        <w:t>12 Demerits is cause for immediate expulsion from Senate</w:t>
      </w:r>
      <w:r>
        <w:rPr>
          <w:color w:val="000000"/>
        </w:rPr>
        <w:t>.</w:t>
      </w:r>
    </w:p>
    <w:p w14:paraId="23A01773" w14:textId="77777777" w:rsidR="00DF58CA" w:rsidRDefault="00DF58CA" w:rsidP="00DF58CA">
      <w:pPr>
        <w:pStyle w:val="NormalWeb"/>
        <w:spacing w:before="0" w:beforeAutospacing="0" w:after="0" w:afterAutospacing="0"/>
        <w:rPr>
          <w:color w:val="000000"/>
        </w:rPr>
      </w:pPr>
    </w:p>
    <w:p w14:paraId="4FB05857" w14:textId="77777777" w:rsidR="00DF58CA" w:rsidRPr="00BD3C67" w:rsidRDefault="00DF58CA" w:rsidP="00DF58CA">
      <w:pPr>
        <w:pStyle w:val="NormalWeb"/>
        <w:spacing w:before="0" w:beforeAutospacing="0" w:after="0" w:afterAutospacing="0"/>
      </w:pPr>
      <w:r>
        <w:rPr>
          <w:color w:val="000000"/>
        </w:rPr>
        <w:t xml:space="preserve">The Student Body President and the Parliamentarian of the Student Senate will be subject to the same demerit process as any other member of the Student Senate. </w:t>
      </w:r>
    </w:p>
    <w:p w14:paraId="3B39EFFA" w14:textId="77777777" w:rsidR="00AD7BDC" w:rsidRPr="00F32BFE" w:rsidRDefault="00AD7BDC" w:rsidP="00DF58CA"/>
    <w:p w14:paraId="38B812A7" w14:textId="77777777" w:rsidR="00AD7BDC" w:rsidRPr="00F32BFE" w:rsidRDefault="00535249" w:rsidP="00AD7BDC">
      <w:r w:rsidRPr="00F32BFE">
        <w:rPr>
          <w:b/>
        </w:rPr>
        <w:t>SECTION 15</w:t>
      </w:r>
      <w:r w:rsidR="00AD7BDC" w:rsidRPr="00F32BFE">
        <w:rPr>
          <w:b/>
        </w:rPr>
        <w:t>:  Demerits Appeal</w:t>
      </w:r>
      <w:r w:rsidR="00AD7BDC" w:rsidRPr="00F32BFE">
        <w:t xml:space="preserve"> </w:t>
      </w:r>
      <w:r w:rsidR="00AD7BDC" w:rsidRPr="00F32BFE">
        <w:br/>
        <w:t>Any Senator may move to appeal the decision of the Secretary in regards to absen</w:t>
      </w:r>
      <w:r w:rsidR="0050770C" w:rsidRPr="00F32BFE">
        <w:t xml:space="preserve">ces or demerits. </w:t>
      </w:r>
      <w:r w:rsidR="00AD7BDC" w:rsidRPr="00F32BFE">
        <w:t>This appeal must be made to the appeals committee no later than two weeks after the demerits have been issued. The appeals committee consists of the parliamentarian</w:t>
      </w:r>
      <w:r w:rsidR="0050770C" w:rsidRPr="00F32BFE">
        <w:t>,</w:t>
      </w:r>
      <w:r w:rsidR="00AD7BDC" w:rsidRPr="00F32BFE">
        <w:t xml:space="preserve"> who will act as the chair, </w:t>
      </w:r>
      <w:r w:rsidR="0050770C" w:rsidRPr="00F32BFE">
        <w:t xml:space="preserve">and </w:t>
      </w:r>
      <w:r w:rsidR="00AD7BDC" w:rsidRPr="00F32BFE">
        <w:t>the secretary, who is the n</w:t>
      </w:r>
      <w:r w:rsidR="007558B8" w:rsidRPr="00F32BFE">
        <w:t>on-voting member where they</w:t>
      </w:r>
      <w:r w:rsidR="00AD7BDC" w:rsidRPr="00F32BFE">
        <w:t xml:space="preserve"> will only defend the reasoning behind the demerits that were given. It is recommended to have four senators from each academic class year to sit on the committee. The secretary and senator must both be present. </w:t>
      </w:r>
    </w:p>
    <w:p w14:paraId="08B0596D" w14:textId="77777777" w:rsidR="00AD7BDC" w:rsidRPr="00F32BFE" w:rsidRDefault="00AD7BDC" w:rsidP="00AD7BDC"/>
    <w:p w14:paraId="70636C62" w14:textId="77777777" w:rsidR="00AD7BDC" w:rsidRPr="00F32BFE" w:rsidRDefault="00535249" w:rsidP="00AD7BDC">
      <w:pPr>
        <w:autoSpaceDE w:val="0"/>
        <w:autoSpaceDN w:val="0"/>
        <w:adjustRightInd w:val="0"/>
      </w:pPr>
      <w:r w:rsidRPr="00F32BFE">
        <w:rPr>
          <w:b/>
        </w:rPr>
        <w:t>SECTION 16</w:t>
      </w:r>
      <w:r w:rsidR="00AD7BDC" w:rsidRPr="00F32BFE">
        <w:rPr>
          <w:b/>
        </w:rPr>
        <w:t>:  Impeachment</w:t>
      </w:r>
      <w:r w:rsidR="00AD7BDC" w:rsidRPr="00F32BFE">
        <w:t xml:space="preserve"> </w:t>
      </w:r>
    </w:p>
    <w:p w14:paraId="3141D7E0" w14:textId="77777777" w:rsidR="003E142A" w:rsidRPr="00F32BFE" w:rsidRDefault="003E142A" w:rsidP="003E142A">
      <w:r w:rsidRPr="00F32BFE">
        <w:t>An impeachment proceeding may be initiated against any member of the Student Senate for dereliction of duties or gross misconduct by bringing a Bill of Impeachment to the Senate floor, which must be cosponsored by at least four Senators.</w:t>
      </w:r>
    </w:p>
    <w:p w14:paraId="460371FC" w14:textId="77777777" w:rsidR="002701F5" w:rsidRPr="00F32BFE" w:rsidRDefault="002701F5" w:rsidP="003E142A"/>
    <w:p w14:paraId="0D38A093" w14:textId="77777777" w:rsidR="003E142A" w:rsidRPr="00F32BFE" w:rsidRDefault="003E142A" w:rsidP="003E142A">
      <w:r w:rsidRPr="00F32BFE">
        <w:t>A Bill of Impeachment, once brought to the Senate floor, cannot be brought to discussion or hearing until the next regularly scheduled meeting. Any individual subject to impeachment proceedings shall be entitled to a fair and equitable hearing at which time charges will be presented with an opportunity for refutation.</w:t>
      </w:r>
    </w:p>
    <w:p w14:paraId="5074DA94" w14:textId="77777777" w:rsidR="003E142A" w:rsidRPr="00F32BFE" w:rsidRDefault="003E142A" w:rsidP="003E142A"/>
    <w:p w14:paraId="2DF23BEE" w14:textId="77777777" w:rsidR="003E142A" w:rsidRPr="00F32BFE" w:rsidRDefault="003E142A" w:rsidP="003E142A">
      <w:r w:rsidRPr="00F32BFE">
        <w:t>The entire Student Senate shall serve as the adjudication body. The Parliamentarian, being a non-partisan member of Student Senate, shall preside over the hearing. A two-thirds vote is required to expel any member of the Student Senate. Neither the individual subject to impeachments, nor the four individuals bringing the impeachment charges, may serve as a member of the adjudication body. A Senator may be impe</w:t>
      </w:r>
      <w:r w:rsidR="00867738">
        <w:t>ached for not fulfilling their</w:t>
      </w:r>
      <w:r w:rsidRPr="00F32BFE">
        <w:t xml:space="preserve"> responsibilities as a Senator,</w:t>
      </w:r>
      <w:r w:rsidR="00AE5595" w:rsidRPr="00F32BFE">
        <w:t xml:space="preserve"> or</w:t>
      </w:r>
      <w:r w:rsidRPr="00F32BFE">
        <w:t xml:space="preserve"> not adhering to the unexcused absence policy.  These are to be determined by either the Constitution, By-Laws, or the Executive Board in that order. The vote must be done via secret ballot.</w:t>
      </w:r>
    </w:p>
    <w:p w14:paraId="40F1DCF9" w14:textId="77777777" w:rsidR="00AD7BDC" w:rsidRPr="00F32BFE" w:rsidRDefault="003E142A" w:rsidP="003E142A">
      <w:r w:rsidRPr="00F32BFE">
        <w:t>The President can request that someone step down from their position on the Senate to avoid the impeachment process.</w:t>
      </w:r>
    </w:p>
    <w:p w14:paraId="19B70930" w14:textId="77777777" w:rsidR="003E142A" w:rsidRPr="00F32BFE" w:rsidRDefault="003E142A" w:rsidP="003E142A">
      <w:pPr>
        <w:rPr>
          <w:b/>
        </w:rPr>
      </w:pPr>
    </w:p>
    <w:p w14:paraId="1DE829EA" w14:textId="77777777" w:rsidR="00AD7BDC" w:rsidRPr="00F32BFE" w:rsidRDefault="00535249" w:rsidP="00AD7BDC">
      <w:r w:rsidRPr="00F32BFE">
        <w:rPr>
          <w:b/>
        </w:rPr>
        <w:t>SECTION 17</w:t>
      </w:r>
      <w:r w:rsidR="00AD7BDC" w:rsidRPr="00F32BFE">
        <w:rPr>
          <w:b/>
        </w:rPr>
        <w:t>:  Letter of Resignation</w:t>
      </w:r>
      <w:r w:rsidR="00AD7BDC" w:rsidRPr="00F32BFE">
        <w:br/>
        <w:t>All letters of resignation shall be typed and be addressed to the President of the Senate and announced at the next Senate meeting.  A resignation will not be honored if this process is not complete.</w:t>
      </w:r>
    </w:p>
    <w:p w14:paraId="6E9CC7AD" w14:textId="77777777" w:rsidR="00AD7BDC" w:rsidRPr="00F32BFE" w:rsidRDefault="00AD7BDC" w:rsidP="00AD7BDC"/>
    <w:p w14:paraId="0FA5379B" w14:textId="77777777" w:rsidR="00AD7BDC" w:rsidRPr="00F32BFE" w:rsidRDefault="00AD7BDC" w:rsidP="00AD7BDC">
      <w:r w:rsidRPr="00F32BFE">
        <w:t xml:space="preserve">Senators, Class Officers, and Executive Board members bring their resignation to the Executive Board and then it will be announced at the next general senate meeting.  Club Officers </w:t>
      </w:r>
      <w:r w:rsidR="00592983" w:rsidRPr="00F32BFE">
        <w:t xml:space="preserve">must bring the form called “Club Officer Changes” on </w:t>
      </w:r>
      <w:r w:rsidR="00F26D53">
        <w:t>Engage</w:t>
      </w:r>
      <w:r w:rsidR="00592983" w:rsidRPr="00F32BFE">
        <w:t xml:space="preserve"> and must be approved by the clubs and organizations committee</w:t>
      </w:r>
      <w:r w:rsidRPr="00F32BFE">
        <w:t xml:space="preserve">. </w:t>
      </w:r>
    </w:p>
    <w:p w14:paraId="5052DD3F" w14:textId="77777777" w:rsidR="00AD7BDC" w:rsidRPr="00F32BFE" w:rsidRDefault="00AD7BDC" w:rsidP="00AD7BDC"/>
    <w:p w14:paraId="15FE8C9C" w14:textId="77777777" w:rsidR="00AD7BDC" w:rsidRPr="00F32BFE" w:rsidRDefault="00AD7BDC" w:rsidP="00AD7BDC">
      <w:r w:rsidRPr="00F32BFE">
        <w:t xml:space="preserve">Any Senator participating in a study </w:t>
      </w:r>
      <w:r w:rsidR="00867738">
        <w:t>abroad program during their</w:t>
      </w:r>
      <w:r w:rsidRPr="00F32BFE">
        <w:t xml:space="preserve"> elected term must submit a letter of resignation to the Executive Board no later than two weeks </w:t>
      </w:r>
      <w:r w:rsidR="00E14A79" w:rsidRPr="00F32BFE">
        <w:t>after they have</w:t>
      </w:r>
      <w:r w:rsidRPr="00F32BFE">
        <w:t xml:space="preserve"> been accepted to and </w:t>
      </w:r>
      <w:r w:rsidR="009472F9" w:rsidRPr="00F32BFE">
        <w:t>committed</w:t>
      </w:r>
      <w:r w:rsidRPr="00F32BFE">
        <w:t xml:space="preserve"> to the entire Senate for approval at the next Senate meeting immediately following review by the Executive Board.</w:t>
      </w:r>
    </w:p>
    <w:p w14:paraId="61650487" w14:textId="77777777" w:rsidR="00AD7BDC" w:rsidRPr="00F32BFE" w:rsidRDefault="00AD7BDC" w:rsidP="00AD7BDC">
      <w:pPr>
        <w:rPr>
          <w:b/>
        </w:rPr>
      </w:pPr>
    </w:p>
    <w:p w14:paraId="7B6B904C" w14:textId="77777777" w:rsidR="00AD7BDC" w:rsidRPr="00F32BFE" w:rsidRDefault="00535249" w:rsidP="00AD7BDC">
      <w:pPr>
        <w:outlineLvl w:val="0"/>
        <w:rPr>
          <w:b/>
        </w:rPr>
      </w:pPr>
      <w:r w:rsidRPr="00F32BFE">
        <w:rPr>
          <w:b/>
        </w:rPr>
        <w:t>SECTION 18</w:t>
      </w:r>
      <w:r w:rsidR="00AD7BDC" w:rsidRPr="00F32BFE">
        <w:rPr>
          <w:b/>
        </w:rPr>
        <w:t>: Substance Policy</w:t>
      </w:r>
    </w:p>
    <w:p w14:paraId="688BAAF8" w14:textId="77777777" w:rsidR="00AD7BDC" w:rsidRPr="00F32BFE" w:rsidRDefault="00AD7BDC" w:rsidP="00AD7BDC">
      <w:r w:rsidRPr="00F32BFE">
        <w:t>Student Senate Members are subject to demerits, removal from senate, and other sanctions at the discretion of the Executive Board in the case that Senate Members do not act in a manner befitting a Senate Member.</w:t>
      </w:r>
    </w:p>
    <w:p w14:paraId="512AD392" w14:textId="77777777" w:rsidR="00AD7BDC" w:rsidRPr="00F32BFE" w:rsidRDefault="00AD7BDC" w:rsidP="00AD7BDC"/>
    <w:p w14:paraId="73035BF5" w14:textId="77777777" w:rsidR="00AD7BDC" w:rsidRPr="00F32BFE" w:rsidRDefault="00AD7BDC" w:rsidP="00AD7BDC">
      <w:pPr>
        <w:ind w:left="720" w:hanging="720"/>
      </w:pPr>
      <w:r w:rsidRPr="00F32BFE">
        <w:t>Manner not befitting a Student Senate Members includes but is not limited to:</w:t>
      </w:r>
    </w:p>
    <w:p w14:paraId="62EBB0A0" w14:textId="77777777" w:rsidR="00AD7BDC" w:rsidRPr="00F32BFE" w:rsidRDefault="00AD7BDC" w:rsidP="00480697">
      <w:pPr>
        <w:numPr>
          <w:ilvl w:val="0"/>
          <w:numId w:val="2"/>
        </w:numPr>
      </w:pPr>
      <w:r w:rsidRPr="00F32BFE">
        <w:t xml:space="preserve">Senate Members acting in a manner which compromises their ability to serve as a student leader. </w:t>
      </w:r>
    </w:p>
    <w:p w14:paraId="06E3D640" w14:textId="77777777" w:rsidR="00AD7BDC" w:rsidRPr="00F32BFE" w:rsidRDefault="00AD7BDC" w:rsidP="00480697">
      <w:pPr>
        <w:numPr>
          <w:ilvl w:val="0"/>
          <w:numId w:val="2"/>
        </w:numPr>
      </w:pPr>
      <w:r w:rsidRPr="00F32BFE">
        <w:t xml:space="preserve">Being under the influence of controlled substances at SAF sponsored events, except in the case a senate member is of age and the event sanctions the consumption of alcohol (ex. Senior Night). </w:t>
      </w:r>
    </w:p>
    <w:p w14:paraId="6D9F0CD8" w14:textId="77777777" w:rsidR="00AD7BDC" w:rsidRPr="00F32BFE" w:rsidRDefault="00AD7BDC" w:rsidP="00AD7BDC"/>
    <w:p w14:paraId="09BCB222" w14:textId="77777777" w:rsidR="00AD7BDC" w:rsidRPr="00F32BFE" w:rsidRDefault="00535249" w:rsidP="00AD7BDC">
      <w:r w:rsidRPr="00F32BFE">
        <w:rPr>
          <w:b/>
        </w:rPr>
        <w:lastRenderedPageBreak/>
        <w:t>SECTION 19</w:t>
      </w:r>
      <w:r w:rsidR="00AD7BDC" w:rsidRPr="00F32BFE">
        <w:rPr>
          <w:b/>
        </w:rPr>
        <w:t>:  Position of Honor</w:t>
      </w:r>
      <w:r w:rsidR="00AD7BDC" w:rsidRPr="00F32BFE">
        <w:t xml:space="preserve"> </w:t>
      </w:r>
      <w:r w:rsidR="00AD7BDC" w:rsidRPr="00F32BFE">
        <w:br/>
        <w:t xml:space="preserve">Any officer in the Student Senate who is dismissed or expelled may never again hold a position of honor and trust in the Student Senate. </w:t>
      </w:r>
    </w:p>
    <w:p w14:paraId="270A78FA" w14:textId="77777777" w:rsidR="00AD7BDC" w:rsidRPr="00F32BFE" w:rsidRDefault="00AD7BDC" w:rsidP="00AD7BDC"/>
    <w:p w14:paraId="57CFD241" w14:textId="77777777" w:rsidR="00AD7BDC" w:rsidRPr="00F32BFE" w:rsidRDefault="00535249" w:rsidP="00AD7BDC">
      <w:r w:rsidRPr="00F32BFE">
        <w:rPr>
          <w:b/>
        </w:rPr>
        <w:t>SECTION 20</w:t>
      </w:r>
      <w:r w:rsidR="00AD7BDC" w:rsidRPr="00F32BFE">
        <w:rPr>
          <w:b/>
        </w:rPr>
        <w:t>:  Bylaw Amendments</w:t>
      </w:r>
      <w:r w:rsidR="00AD7BDC" w:rsidRPr="00F32BFE">
        <w:t xml:space="preserve"> </w:t>
      </w:r>
      <w:r w:rsidR="00AD7BDC" w:rsidRPr="00F32BFE">
        <w:br/>
        <w:t xml:space="preserve">These </w:t>
      </w:r>
      <w:r w:rsidR="000837BA" w:rsidRPr="00F32BFE">
        <w:t>Bylaws</w:t>
      </w:r>
      <w:r w:rsidR="00AD7BDC" w:rsidRPr="00F32BFE">
        <w:t xml:space="preserve"> may be amended by a majority vote of those Senators present and voting at any regular Senate meeting, </w:t>
      </w:r>
      <w:proofErr w:type="gramStart"/>
      <w:r w:rsidR="00AD7BDC" w:rsidRPr="00F32BFE">
        <w:t>provided that</w:t>
      </w:r>
      <w:proofErr w:type="gramEnd"/>
      <w:r w:rsidR="00AD7BDC" w:rsidRPr="00F32BFE">
        <w:t xml:space="preserve"> one-week prior notification of the proposed amendment(s) are given. </w:t>
      </w:r>
    </w:p>
    <w:p w14:paraId="5AC1F3BC" w14:textId="77777777" w:rsidR="00AD7BDC" w:rsidRPr="00F32BFE" w:rsidRDefault="00AD7BDC" w:rsidP="00AD7BDC"/>
    <w:p w14:paraId="5DB05141" w14:textId="77777777" w:rsidR="00AD7BDC" w:rsidRPr="00F32BFE" w:rsidRDefault="00AD7BDC" w:rsidP="00AD7BDC">
      <w:pPr>
        <w:jc w:val="center"/>
        <w:rPr>
          <w:b/>
        </w:rPr>
      </w:pPr>
      <w:r w:rsidRPr="00F32BFE">
        <w:rPr>
          <w:b/>
        </w:rPr>
        <w:t xml:space="preserve">ARTICLE III </w:t>
      </w:r>
      <w:r w:rsidRPr="00F32BFE">
        <w:rPr>
          <w:b/>
        </w:rPr>
        <w:br/>
        <w:t>PARLIAMENTARY AUTHORITY</w:t>
      </w:r>
    </w:p>
    <w:p w14:paraId="502A2246" w14:textId="77777777" w:rsidR="00AD7BDC" w:rsidRPr="00F32BFE" w:rsidRDefault="00AD7BDC" w:rsidP="00AD7BDC"/>
    <w:p w14:paraId="7B71B456" w14:textId="77777777" w:rsidR="00AD7BDC" w:rsidRPr="00F32BFE" w:rsidRDefault="00AD7BDC" w:rsidP="00AD7BDC">
      <w:r w:rsidRPr="00F32BFE">
        <w:rPr>
          <w:b/>
        </w:rPr>
        <w:t>SECTION 1:  Order of Governance</w:t>
      </w:r>
      <w:r w:rsidRPr="00F32BFE">
        <w:br/>
        <w:t xml:space="preserve">The Roger Williams University Student Senate shall be solely governed by the Constitution and these </w:t>
      </w:r>
      <w:r w:rsidR="000837BA" w:rsidRPr="00F32BFE">
        <w:t>Bylaws</w:t>
      </w:r>
      <w:r w:rsidRPr="00F32BFE">
        <w:t>. Should a question arise not answered by said documents, Robert’s Rules of Order will be consulted until the Executive Board starts procedures for making a new policy to be approved by the Senate.</w:t>
      </w:r>
    </w:p>
    <w:p w14:paraId="5420506F" w14:textId="77777777" w:rsidR="00AD7BDC" w:rsidRPr="00F32BFE" w:rsidRDefault="00AD7BDC" w:rsidP="00AD7BDC"/>
    <w:p w14:paraId="76BAA2A4" w14:textId="77777777" w:rsidR="00AD7BDC" w:rsidRPr="00F32BFE" w:rsidRDefault="00AD7BDC" w:rsidP="00AD7BDC">
      <w:pPr>
        <w:outlineLvl w:val="0"/>
        <w:rPr>
          <w:b/>
        </w:rPr>
      </w:pPr>
      <w:r w:rsidRPr="00F32BFE">
        <w:rPr>
          <w:b/>
        </w:rPr>
        <w:t>SECTION 2:  Motions (Listed in Order of Precedence)</w:t>
      </w:r>
    </w:p>
    <w:p w14:paraId="70FE5221" w14:textId="77777777" w:rsidR="00AD7BDC" w:rsidRPr="00F32BFE" w:rsidRDefault="00AD7BDC" w:rsidP="00AD7BDC">
      <w:pPr>
        <w:outlineLvl w:val="0"/>
        <w:rPr>
          <w:u w:val="single"/>
        </w:rPr>
      </w:pPr>
      <w:r w:rsidRPr="00F32BFE">
        <w:rPr>
          <w:u w:val="single"/>
        </w:rPr>
        <w:t>Main Motions</w:t>
      </w:r>
    </w:p>
    <w:p w14:paraId="67A1B332" w14:textId="77777777" w:rsidR="00AD7BDC" w:rsidRPr="00F32BFE" w:rsidRDefault="00AD7BDC" w:rsidP="00AD7BDC">
      <w:r w:rsidRPr="00F32BFE">
        <w:t xml:space="preserve">Main Motions are requests for actions, ideas for evaluation or resolutions to be considered by the Senate for an official position. It should be </w:t>
      </w:r>
      <w:r w:rsidR="008C4AEA" w:rsidRPr="00F32BFE">
        <w:t>stated,</w:t>
      </w:r>
      <w:r w:rsidRPr="00F32BFE">
        <w:t xml:space="preserve"> "I move that…"</w:t>
      </w:r>
    </w:p>
    <w:p w14:paraId="41648511" w14:textId="77777777" w:rsidR="00AD7BDC" w:rsidRPr="00F32BFE" w:rsidRDefault="00AD7BDC" w:rsidP="00AD7BDC">
      <w:r w:rsidRPr="00F32BFE">
        <w:t>A motion should be as clear and brief as possible. It should always be stated in the affirmative. Motions must always be written.</w:t>
      </w:r>
    </w:p>
    <w:p w14:paraId="4851B956" w14:textId="77777777" w:rsidR="00AD7BDC" w:rsidRPr="00F32BFE" w:rsidRDefault="00AD7BDC" w:rsidP="00AD7BDC"/>
    <w:p w14:paraId="0240021F" w14:textId="77777777" w:rsidR="00AD7BDC" w:rsidRPr="00F32BFE" w:rsidRDefault="00AD7BDC" w:rsidP="00AD7BDC">
      <w:r w:rsidRPr="00F32BFE">
        <w:t>The main motion is the basis for all debate and discussion. The Senate should not address any issue without a main motion on the floor. There can be only one main motion on the floor at a time.</w:t>
      </w:r>
    </w:p>
    <w:p w14:paraId="6C9E059F" w14:textId="77777777" w:rsidR="00AD7BDC" w:rsidRPr="00F32BFE" w:rsidRDefault="00AD7BDC" w:rsidP="00AD7BDC"/>
    <w:p w14:paraId="054AA4F8" w14:textId="77777777" w:rsidR="00AD7BDC" w:rsidRPr="00F32BFE" w:rsidRDefault="00AD7BDC" w:rsidP="00AD7BDC">
      <w:r w:rsidRPr="00F32BFE">
        <w:t>Main Motions must be seconded (except for nominations). They are then debated and can be amended. A motion carries if a simple majority votes in favor of it.</w:t>
      </w:r>
    </w:p>
    <w:p w14:paraId="1BA78068" w14:textId="77777777" w:rsidR="00AD7BDC" w:rsidRPr="00F32BFE" w:rsidRDefault="00AD7BDC" w:rsidP="00AD7BDC">
      <w:r w:rsidRPr="00F32BFE">
        <w:t>A motion may be reconsidered in the same meeting. This is a main motion itself and follows the same precedence of a main motion. Reconsidering allows the Senate to debate and vote on the topic in the original motion again. A motion cannot be reconsidered twice.</w:t>
      </w:r>
    </w:p>
    <w:p w14:paraId="03F5E61C" w14:textId="77777777" w:rsidR="00AD7BDC" w:rsidRPr="00F32BFE" w:rsidRDefault="00AD7BDC" w:rsidP="00AD7BDC"/>
    <w:p w14:paraId="0B8968DD" w14:textId="77777777" w:rsidR="00AD7BDC" w:rsidRPr="00F32BFE" w:rsidRDefault="00AD7BDC" w:rsidP="00AD7BDC">
      <w:r w:rsidRPr="00F32BFE">
        <w:t>A motion may be rescinded at any time. This also is a main motion and must follow the same precedence of motions. Rescinding totally negates the action of the original motion if it passes. Discussion is limited to whether to rescind or not, not the merits of the original motion. A motion to rescind passes with 2/3 majority and may not be rescinded a second time.</w:t>
      </w:r>
    </w:p>
    <w:p w14:paraId="31888B9A" w14:textId="77777777" w:rsidR="00AD7BDC" w:rsidRPr="00F32BFE" w:rsidRDefault="00AD7BDC" w:rsidP="00AD7BDC"/>
    <w:p w14:paraId="5E6057F4" w14:textId="77777777" w:rsidR="00AD7BDC" w:rsidRPr="00F32BFE" w:rsidRDefault="00AD7BDC" w:rsidP="00AD7BDC">
      <w:pPr>
        <w:outlineLvl w:val="0"/>
        <w:rPr>
          <w:u w:val="single"/>
        </w:rPr>
      </w:pPr>
      <w:r w:rsidRPr="00F32BFE">
        <w:rPr>
          <w:u w:val="single"/>
        </w:rPr>
        <w:t>To Amend</w:t>
      </w:r>
    </w:p>
    <w:p w14:paraId="311B10A5" w14:textId="77777777" w:rsidR="00AD7BDC" w:rsidRPr="00F32BFE" w:rsidRDefault="00AD7BDC" w:rsidP="00AD7BDC">
      <w:r w:rsidRPr="00F32BFE">
        <w:t xml:space="preserve">Changes the wording of the main motion. It is debatable and amendable. The parliamentarian should have the authority to go back to the </w:t>
      </w:r>
      <w:r w:rsidR="000837BA" w:rsidRPr="00F32BFE">
        <w:t>Bylaws</w:t>
      </w:r>
      <w:r w:rsidRPr="00F32BFE">
        <w:t xml:space="preserve"> and change any grammatical errors. </w:t>
      </w:r>
    </w:p>
    <w:p w14:paraId="765A5E15" w14:textId="77777777" w:rsidR="00AD7BDC" w:rsidRPr="00F32BFE" w:rsidRDefault="00AD7BDC" w:rsidP="00AD7BDC"/>
    <w:p w14:paraId="03D84B29" w14:textId="77777777" w:rsidR="00AD7BDC" w:rsidRPr="00F32BFE" w:rsidRDefault="00AD7BDC" w:rsidP="00AD7BDC">
      <w:pPr>
        <w:outlineLvl w:val="0"/>
        <w:rPr>
          <w:u w:val="single"/>
        </w:rPr>
      </w:pPr>
      <w:r w:rsidRPr="00F32BFE">
        <w:rPr>
          <w:u w:val="single"/>
        </w:rPr>
        <w:t>To Refer</w:t>
      </w:r>
    </w:p>
    <w:p w14:paraId="1BC81D5E" w14:textId="77777777" w:rsidR="00AD7BDC" w:rsidRPr="00F32BFE" w:rsidRDefault="00AD7BDC" w:rsidP="00AD7BDC">
      <w:r w:rsidRPr="00F32BFE">
        <w:t>Sends the main motion to a specific committee or advisory group. It is debatable and amendable.</w:t>
      </w:r>
    </w:p>
    <w:p w14:paraId="671B5ED6" w14:textId="77777777" w:rsidR="00AD7BDC" w:rsidRPr="00F32BFE" w:rsidRDefault="00AD7BDC" w:rsidP="00AD7BDC"/>
    <w:p w14:paraId="201220B8" w14:textId="77777777" w:rsidR="00AD7BDC" w:rsidRPr="00F32BFE" w:rsidRDefault="00AD7BDC" w:rsidP="00AD7BDC">
      <w:pPr>
        <w:outlineLvl w:val="0"/>
        <w:rPr>
          <w:u w:val="single"/>
        </w:rPr>
      </w:pPr>
      <w:r w:rsidRPr="00F32BFE">
        <w:rPr>
          <w:u w:val="single"/>
        </w:rPr>
        <w:t>To Table</w:t>
      </w:r>
    </w:p>
    <w:p w14:paraId="727DF8AD" w14:textId="77777777" w:rsidR="00AD7BDC" w:rsidRPr="00F32BFE" w:rsidRDefault="00AD7BDC" w:rsidP="00AD7BDC">
      <w:r w:rsidRPr="00F32BFE">
        <w:t>Sets aside the main motion until a specified time or date. It is debatable and amendable (as to the amount of time).</w:t>
      </w:r>
    </w:p>
    <w:p w14:paraId="65B9E9C6" w14:textId="77777777" w:rsidR="00AD7BDC" w:rsidRPr="00F32BFE" w:rsidRDefault="00AD7BDC" w:rsidP="00AD7BDC"/>
    <w:p w14:paraId="284A448C" w14:textId="77777777" w:rsidR="00AD7BDC" w:rsidRPr="00F32BFE" w:rsidRDefault="00AD7BDC" w:rsidP="00AD7BDC">
      <w:pPr>
        <w:outlineLvl w:val="0"/>
        <w:rPr>
          <w:u w:val="single"/>
        </w:rPr>
      </w:pPr>
      <w:r w:rsidRPr="00F32BFE">
        <w:rPr>
          <w:u w:val="single"/>
        </w:rPr>
        <w:t>To Limit/Extend Debate</w:t>
      </w:r>
    </w:p>
    <w:p w14:paraId="44346CC0" w14:textId="77777777" w:rsidR="00AD7BDC" w:rsidRPr="00F32BFE" w:rsidRDefault="00AD7BDC" w:rsidP="00AD7BDC">
      <w:r w:rsidRPr="00F32BFE">
        <w:t>Controls the length of the debate. It is amendable as to the length of time, and is passed by a 2/3 majority.  It may be brought at any time during debate, and may limit/extend and motion on the table.</w:t>
      </w:r>
    </w:p>
    <w:p w14:paraId="2A3CDCF0" w14:textId="77777777" w:rsidR="00AD7BDC" w:rsidRPr="00F32BFE" w:rsidRDefault="00AD7BDC" w:rsidP="00AD7BDC"/>
    <w:p w14:paraId="7BF4BF32" w14:textId="77777777" w:rsidR="00AD7BDC" w:rsidRPr="00F32BFE" w:rsidRDefault="00AD7BDC" w:rsidP="00AD7BDC">
      <w:pPr>
        <w:outlineLvl w:val="0"/>
        <w:rPr>
          <w:u w:val="single"/>
        </w:rPr>
      </w:pPr>
      <w:r w:rsidRPr="00F32BFE">
        <w:rPr>
          <w:u w:val="single"/>
        </w:rPr>
        <w:t>To Withdraw</w:t>
      </w:r>
    </w:p>
    <w:p w14:paraId="7757E376" w14:textId="77777777" w:rsidR="00AD7BDC" w:rsidRPr="00F32BFE" w:rsidRDefault="00AD7BDC" w:rsidP="00AD7BDC">
      <w:pPr>
        <w:outlineLvl w:val="0"/>
      </w:pPr>
      <w:r w:rsidRPr="00F32BFE">
        <w:t>Removes the main motion from the floor. It is accepted at the discretion of the chair.</w:t>
      </w:r>
    </w:p>
    <w:p w14:paraId="01BE2147" w14:textId="77777777" w:rsidR="00AD7BDC" w:rsidRPr="00F32BFE" w:rsidRDefault="00AD7BDC" w:rsidP="00AD7BDC"/>
    <w:p w14:paraId="760F5A8F" w14:textId="77777777" w:rsidR="00AD7BDC" w:rsidRPr="00F32BFE" w:rsidRDefault="00AD7BDC" w:rsidP="00AD7BDC">
      <w:pPr>
        <w:outlineLvl w:val="0"/>
        <w:rPr>
          <w:u w:val="single"/>
        </w:rPr>
      </w:pPr>
      <w:r w:rsidRPr="00F32BFE">
        <w:rPr>
          <w:u w:val="single"/>
        </w:rPr>
        <w:t>To Call the Question</w:t>
      </w:r>
    </w:p>
    <w:p w14:paraId="461221E1" w14:textId="77777777" w:rsidR="00AD7BDC" w:rsidRPr="00F32BFE" w:rsidRDefault="00AD7BDC" w:rsidP="00AD7BDC">
      <w:r w:rsidRPr="00F32BFE">
        <w:t>Ends the debate and puts the main motions to a vote. Passed by a 2/3 majority with no abstentions allowed.</w:t>
      </w:r>
    </w:p>
    <w:p w14:paraId="40AA7DF2" w14:textId="77777777" w:rsidR="00AD7BDC" w:rsidRPr="00F32BFE" w:rsidRDefault="00AD7BDC" w:rsidP="00AD7BDC"/>
    <w:p w14:paraId="67AE7225" w14:textId="77777777" w:rsidR="00AD7BDC" w:rsidRPr="00F32BFE" w:rsidRDefault="00AD7BDC" w:rsidP="00AD7BDC">
      <w:pPr>
        <w:outlineLvl w:val="0"/>
        <w:rPr>
          <w:u w:val="single"/>
        </w:rPr>
      </w:pPr>
      <w:r w:rsidRPr="00F32BFE">
        <w:rPr>
          <w:u w:val="single"/>
        </w:rPr>
        <w:t>To Recess</w:t>
      </w:r>
    </w:p>
    <w:p w14:paraId="2A5DEF5A" w14:textId="77777777" w:rsidR="00AD7BDC" w:rsidRPr="00F32BFE" w:rsidRDefault="00AD7BDC" w:rsidP="00AD7BDC">
      <w:r w:rsidRPr="00F32BFE">
        <w:t xml:space="preserve">Interrupts the meeting for a specific purpose for a brief and specific </w:t>
      </w:r>
      <w:proofErr w:type="gramStart"/>
      <w:r w:rsidRPr="00F32BFE">
        <w:t>period of time</w:t>
      </w:r>
      <w:proofErr w:type="gramEnd"/>
      <w:r w:rsidRPr="00F32BFE">
        <w:t>. Accepted at the discretion for the chair.</w:t>
      </w:r>
    </w:p>
    <w:p w14:paraId="70B41779" w14:textId="77777777" w:rsidR="00AD7BDC" w:rsidRPr="00F32BFE" w:rsidRDefault="00AD7BDC" w:rsidP="00AD7BDC"/>
    <w:p w14:paraId="47F57D9C" w14:textId="77777777" w:rsidR="00AD7BDC" w:rsidRPr="00F32BFE" w:rsidRDefault="00AD7BDC" w:rsidP="00AD7BDC">
      <w:pPr>
        <w:outlineLvl w:val="0"/>
        <w:rPr>
          <w:u w:val="single"/>
        </w:rPr>
      </w:pPr>
      <w:r w:rsidRPr="00F32BFE">
        <w:rPr>
          <w:u w:val="single"/>
        </w:rPr>
        <w:t>To Adjourn</w:t>
      </w:r>
    </w:p>
    <w:p w14:paraId="2FE09EDE" w14:textId="77777777" w:rsidR="00AD7BDC" w:rsidRPr="00F32BFE" w:rsidRDefault="00AD7BDC" w:rsidP="00AD7BDC">
      <w:pPr>
        <w:outlineLvl w:val="0"/>
      </w:pPr>
      <w:r w:rsidRPr="00F32BFE">
        <w:t>Ends the meeting. Passed by a majority vote.</w:t>
      </w:r>
    </w:p>
    <w:p w14:paraId="573B7247" w14:textId="77777777" w:rsidR="00AD7BDC" w:rsidRPr="00F32BFE" w:rsidRDefault="00AD7BDC" w:rsidP="00AD7BDC"/>
    <w:p w14:paraId="1E9C0083" w14:textId="77777777" w:rsidR="00AD7BDC" w:rsidRPr="00F32BFE" w:rsidRDefault="00AD7BDC" w:rsidP="00AD7BDC">
      <w:pPr>
        <w:outlineLvl w:val="0"/>
        <w:rPr>
          <w:u w:val="single"/>
        </w:rPr>
      </w:pPr>
      <w:r w:rsidRPr="00F32BFE">
        <w:rPr>
          <w:u w:val="single"/>
        </w:rPr>
        <w:t>Point of Order</w:t>
      </w:r>
    </w:p>
    <w:p w14:paraId="61CC5896" w14:textId="77777777" w:rsidR="00AD7BDC" w:rsidRPr="00F32BFE" w:rsidRDefault="00AD7BDC" w:rsidP="00AD7BDC">
      <w:r w:rsidRPr="00F32BFE">
        <w:t>A personal request for information, privilege</w:t>
      </w:r>
      <w:r w:rsidR="008C4AEA" w:rsidRPr="00F32BFE">
        <w:t>,</w:t>
      </w:r>
      <w:r w:rsidRPr="00F32BFE">
        <w:t xml:space="preserve"> or to point out an error or problem. The Senator may interrupt the speaker. It is accepted at the discretion of the chair.</w:t>
      </w:r>
    </w:p>
    <w:p w14:paraId="776F58C4" w14:textId="77777777" w:rsidR="00AD7BDC" w:rsidRPr="00F32BFE" w:rsidRDefault="00AD7BDC" w:rsidP="00AD7BDC"/>
    <w:p w14:paraId="05AD5516" w14:textId="77777777" w:rsidR="00AD7BDC" w:rsidRPr="00F32BFE" w:rsidRDefault="00AD7BDC" w:rsidP="00AD7BDC">
      <w:pPr>
        <w:outlineLvl w:val="0"/>
        <w:rPr>
          <w:u w:val="single"/>
        </w:rPr>
      </w:pPr>
      <w:r w:rsidRPr="00F32BFE">
        <w:rPr>
          <w:u w:val="single"/>
        </w:rPr>
        <w:t>To Appeal</w:t>
      </w:r>
    </w:p>
    <w:p w14:paraId="65A5E676" w14:textId="77777777" w:rsidR="00AD7BDC" w:rsidRPr="00F32BFE" w:rsidRDefault="00AD7BDC" w:rsidP="00AD7BDC">
      <w:r w:rsidRPr="00F32BFE">
        <w:t>Requests the Senate to overturn the previous decision of the chair. It is debatable, and is passed by a 2/3 majority.</w:t>
      </w:r>
    </w:p>
    <w:p w14:paraId="288722EC" w14:textId="77777777" w:rsidR="00AD7BDC" w:rsidRPr="00F32BFE" w:rsidRDefault="00AD7BDC" w:rsidP="00AD7BDC"/>
    <w:p w14:paraId="63537A58" w14:textId="77777777" w:rsidR="00AD7BDC" w:rsidRPr="00F32BFE" w:rsidRDefault="00AD7BDC" w:rsidP="00AD7BDC">
      <w:pPr>
        <w:outlineLvl w:val="0"/>
        <w:rPr>
          <w:b/>
        </w:rPr>
      </w:pPr>
      <w:r w:rsidRPr="00F32BFE">
        <w:rPr>
          <w:b/>
        </w:rPr>
        <w:t>SECTION 3:  Voting</w:t>
      </w:r>
    </w:p>
    <w:p w14:paraId="14896E2B" w14:textId="77777777" w:rsidR="008016A1" w:rsidRPr="00F32BFE" w:rsidRDefault="00AD7BDC" w:rsidP="00AD7BDC">
      <w:r w:rsidRPr="00F32BFE">
        <w:t>Unless otherwise noted, a simple majority of those present and voting is needed to pass a motion. Abstentions may be cast, but do not count in the tabulation.</w:t>
      </w:r>
    </w:p>
    <w:p w14:paraId="7754262F" w14:textId="77777777" w:rsidR="008016A1" w:rsidRPr="00F32BFE" w:rsidRDefault="008016A1" w:rsidP="00AD7BDC"/>
    <w:p w14:paraId="7249CC9C" w14:textId="77777777" w:rsidR="00AD7BDC" w:rsidRPr="00F32BFE" w:rsidRDefault="008016A1" w:rsidP="00AD7BDC">
      <w:r w:rsidRPr="00F32BFE">
        <w:t xml:space="preserve">Unless a motion is passed to call a bill to question through unanimous consent, all voting regarding the enumeration of bills for old business and new business introduced for immediate consideration will be called upon through roll-call format. </w:t>
      </w:r>
    </w:p>
    <w:p w14:paraId="143B8079" w14:textId="77777777" w:rsidR="00AD7BDC" w:rsidRPr="00F32BFE" w:rsidRDefault="00AD7BDC" w:rsidP="00AD7BDC"/>
    <w:p w14:paraId="49BC68EA" w14:textId="77777777" w:rsidR="00AD7BDC" w:rsidRPr="00F32BFE" w:rsidRDefault="00AD7BDC" w:rsidP="00AD7BDC">
      <w:r w:rsidRPr="00F32BFE">
        <w:lastRenderedPageBreak/>
        <w:t>Nominations within a senate meeting are voted by ballot. Senators may change their voice and hand votes up until the results have been announced. Ties go to the President to break. The President may abstain. In that case, a tie vote fails.</w:t>
      </w:r>
    </w:p>
    <w:p w14:paraId="5C11B35F" w14:textId="77777777" w:rsidR="00AD7BDC" w:rsidRPr="00F32BFE" w:rsidRDefault="00AD7BDC" w:rsidP="00AD7BDC"/>
    <w:p w14:paraId="2E1B1F9A" w14:textId="77777777" w:rsidR="00AD7BDC" w:rsidRPr="00F32BFE" w:rsidRDefault="00AD7BDC" w:rsidP="00AD7BDC">
      <w:r w:rsidRPr="00F32BFE">
        <w:t xml:space="preserve">The President may veto any motion </w:t>
      </w:r>
      <w:r w:rsidR="000D3A71" w:rsidRPr="00F32BFE">
        <w:t>passed by the Senate.  They</w:t>
      </w:r>
      <w:r w:rsidRPr="00F32BFE">
        <w:t xml:space="preserve"> must declare their veto to the Senate no later than the next scheduled meeting. The Senate may override a Presidential veto by moving to override. This is a main motion, but requires a 2/3 majority to pass. There can be only one attempt to override a veto.</w:t>
      </w:r>
    </w:p>
    <w:p w14:paraId="6198137C" w14:textId="77777777" w:rsidR="00AD7BDC" w:rsidRPr="00F32BFE" w:rsidRDefault="00AD7BDC" w:rsidP="00AD7BDC"/>
    <w:p w14:paraId="22307343" w14:textId="77777777" w:rsidR="00AD7BDC" w:rsidRPr="00F32BFE" w:rsidRDefault="00AD7BDC" w:rsidP="00AD7BDC">
      <w:r w:rsidRPr="00F32BFE">
        <w:rPr>
          <w:b/>
        </w:rPr>
        <w:t>SECTION 4:  Friendly Amendments</w:t>
      </w:r>
      <w:r w:rsidRPr="00F32BFE">
        <w:t xml:space="preserve"> </w:t>
      </w:r>
      <w:r w:rsidRPr="00F32BFE">
        <w:br/>
        <w:t xml:space="preserve">Motions may be amended </w:t>
      </w:r>
      <w:proofErr w:type="gramStart"/>
      <w:r w:rsidRPr="00F32BFE">
        <w:t>by the use of</w:t>
      </w:r>
      <w:proofErr w:type="gramEnd"/>
      <w:r w:rsidRPr="00F32BFE">
        <w:t xml:space="preserve"> a “friendly amendment.”  Any member of the Senate may rise and ask the President if the maker of a motion would accept a change in it.  This change must be supportive of the motion in question, and must not make a substantial change that would alter the intention of the motion.  The maker can either accept or reject the proposed change.  If the maker rejects the proposed change, the member suggesting the change can propose a formal amendment to the motion.  If the maker accepts the change, the changed motion becomes pending. </w:t>
      </w:r>
    </w:p>
    <w:p w14:paraId="37C28471" w14:textId="77777777" w:rsidR="00AD7BDC" w:rsidRPr="00F32BFE" w:rsidRDefault="00AD7BDC" w:rsidP="00AD7BDC"/>
    <w:p w14:paraId="3C5FB83F" w14:textId="77777777" w:rsidR="00AD7BDC" w:rsidRPr="00F32BFE" w:rsidRDefault="00AD7BDC" w:rsidP="00AD7BDC">
      <w:pPr>
        <w:outlineLvl w:val="0"/>
        <w:rPr>
          <w:b/>
        </w:rPr>
      </w:pPr>
      <w:r w:rsidRPr="00F32BFE">
        <w:rPr>
          <w:b/>
        </w:rPr>
        <w:t>SECTION 5:  Amendments</w:t>
      </w:r>
    </w:p>
    <w:p w14:paraId="3F2C1085" w14:textId="77777777" w:rsidR="00AD7BDC" w:rsidRPr="00F32BFE" w:rsidRDefault="00AD7BDC" w:rsidP="00AD7BDC">
      <w:r w:rsidRPr="00F32BFE">
        <w:t xml:space="preserve">Amendments may be made on the bill at any time, </w:t>
      </w:r>
      <w:proofErr w:type="gramStart"/>
      <w:r w:rsidRPr="00F32BFE">
        <w:t>providing that</w:t>
      </w:r>
      <w:proofErr w:type="gramEnd"/>
      <w:r w:rsidRPr="00F32BFE">
        <w:t xml:space="preserve"> there are no other amendme</w:t>
      </w:r>
      <w:r w:rsidR="00C44866" w:rsidRPr="00F32BFE">
        <w:t xml:space="preserve">nts on the floor at the time. </w:t>
      </w:r>
      <w:r w:rsidRPr="00F32BFE">
        <w:t>Amendments do not need to be submitted before the meeting, however, upon submission during a meeting, the amendment must be written down on an Amendment Form and submitted to the Secretary, who will number the amendments.</w:t>
      </w:r>
    </w:p>
    <w:p w14:paraId="18828AAC" w14:textId="77777777" w:rsidR="00AD7BDC" w:rsidRPr="00F32BFE" w:rsidRDefault="00AD7BDC" w:rsidP="00AD7BDC"/>
    <w:p w14:paraId="630E9F7B" w14:textId="77777777" w:rsidR="00AD7BDC" w:rsidRPr="00F32BFE" w:rsidRDefault="00AD7BDC" w:rsidP="00AD7BDC">
      <w:r w:rsidRPr="00F32BFE">
        <w:rPr>
          <w:b/>
        </w:rPr>
        <w:t>SECTION</w:t>
      </w:r>
      <w:r w:rsidR="00F129A5" w:rsidRPr="00F32BFE">
        <w:rPr>
          <w:b/>
        </w:rPr>
        <w:t xml:space="preserve"> </w:t>
      </w:r>
      <w:r w:rsidRPr="00F32BFE">
        <w:rPr>
          <w:b/>
        </w:rPr>
        <w:t>6:  Parliamentarian</w:t>
      </w:r>
      <w:r w:rsidRPr="00F32BFE">
        <w:br/>
        <w:t xml:space="preserve">The Parliamentarian is a non-voting </w:t>
      </w:r>
      <w:r w:rsidR="00C44866" w:rsidRPr="00F32BFE">
        <w:t>appointee of the Senate.  They</w:t>
      </w:r>
      <w:r w:rsidRPr="00F32BFE">
        <w:t xml:space="preserve"> must have or obtain a full and working knowledge of the Senate Constitution an</w:t>
      </w:r>
      <w:r w:rsidR="00C44866" w:rsidRPr="00F32BFE">
        <w:t xml:space="preserve">d its underlying </w:t>
      </w:r>
      <w:r w:rsidR="000837BA" w:rsidRPr="00F32BFE">
        <w:t>Bylaws</w:t>
      </w:r>
      <w:r w:rsidR="00C44866" w:rsidRPr="00F32BFE">
        <w:t>.  They</w:t>
      </w:r>
      <w:r w:rsidRPr="00F32BFE">
        <w:t xml:space="preserve"> must also have or obtain a working knowledge of Parliamentary Procedure as laid out by Robert’s Rules of Order Newly Revised.</w:t>
      </w:r>
    </w:p>
    <w:p w14:paraId="430917F6" w14:textId="77777777" w:rsidR="00AD7BDC" w:rsidRPr="00F32BFE" w:rsidRDefault="00AD7BDC" w:rsidP="00AD7BDC"/>
    <w:p w14:paraId="4EE90FE2" w14:textId="77777777" w:rsidR="00AD7BDC" w:rsidRPr="00F32BFE" w:rsidRDefault="00AD7BDC" w:rsidP="00AD7BDC">
      <w:r w:rsidRPr="00F32BFE">
        <w:t xml:space="preserve">The Parliamentarian shall be appointed as outlined by Section </w:t>
      </w:r>
      <w:r w:rsidR="00931C9C" w:rsidRPr="00F32BFE">
        <w:t xml:space="preserve">II, ARTICLE 4 of these </w:t>
      </w:r>
      <w:r w:rsidR="000837BA" w:rsidRPr="00F32BFE">
        <w:t>Bylaws</w:t>
      </w:r>
      <w:r w:rsidR="00931C9C" w:rsidRPr="00F32BFE">
        <w:t xml:space="preserve">. </w:t>
      </w:r>
      <w:r w:rsidRPr="00F32BFE">
        <w:t xml:space="preserve">At any time, a Senator may raise a motion </w:t>
      </w:r>
      <w:r w:rsidR="00931C9C" w:rsidRPr="00F32BFE">
        <w:t xml:space="preserve">to remove the Parliamentarian. </w:t>
      </w:r>
      <w:r w:rsidRPr="00F32BFE">
        <w:t>A two-thirds majority vote is required to pass.</w:t>
      </w:r>
    </w:p>
    <w:p w14:paraId="5E1330EF" w14:textId="77777777" w:rsidR="00AD7BDC" w:rsidRPr="00F32BFE" w:rsidRDefault="00AD7BDC" w:rsidP="00AD7BDC"/>
    <w:p w14:paraId="214926E1" w14:textId="77777777" w:rsidR="00AD7BDC" w:rsidRPr="00F32BFE" w:rsidRDefault="00AD7BDC" w:rsidP="00AD7BDC">
      <w:r w:rsidRPr="00F32BFE">
        <w:t xml:space="preserve">The duties of the Parliamentarian include:  Enforcing the Roger Williams University Student Senate Constitution and its underlying </w:t>
      </w:r>
      <w:r w:rsidR="000837BA" w:rsidRPr="00F32BFE">
        <w:t>Bylaws</w:t>
      </w:r>
      <w:r w:rsidRPr="00F32BFE">
        <w:t xml:space="preserve"> at all Senate meetings, regular and special; ensuring that Parliamentary Procedure is followed properly at meetings of the whole Senate; and, maintaining a list of speakers, to be recognized by the Senate President, </w:t>
      </w:r>
      <w:proofErr w:type="gramStart"/>
      <w:r w:rsidRPr="00F32BFE">
        <w:t>in order to</w:t>
      </w:r>
      <w:proofErr w:type="gramEnd"/>
      <w:r w:rsidRPr="00F32BFE">
        <w:t xml:space="preserve"> keep Senate meetings moving efficiently.</w:t>
      </w:r>
    </w:p>
    <w:p w14:paraId="0E65485A" w14:textId="77777777" w:rsidR="00AD7BDC" w:rsidRPr="00F32BFE" w:rsidRDefault="00AD7BDC" w:rsidP="00AD7BDC"/>
    <w:p w14:paraId="5E956A87" w14:textId="77777777" w:rsidR="00AD7BDC" w:rsidRPr="00F32BFE" w:rsidRDefault="00AD7BDC" w:rsidP="00AD7BDC">
      <w:r w:rsidRPr="00F32BFE">
        <w:t>The Student Senate shall recognize the Parliamentarian during roll call.  The Parliamentarian shall have the authority to interrupt the meeting at any time by rising to a Point of Order, which shall only be used to enforce the Senate to s</w:t>
      </w:r>
      <w:r w:rsidR="00931C9C" w:rsidRPr="00F32BFE">
        <w:t>peak to a motion while they are</w:t>
      </w:r>
      <w:r w:rsidRPr="00F32BFE">
        <w:t xml:space="preserve"> conducting their duties as Parliamentarian.</w:t>
      </w:r>
    </w:p>
    <w:p w14:paraId="2524A1F9" w14:textId="77777777" w:rsidR="00AD7BDC" w:rsidRPr="00F32BFE" w:rsidRDefault="00AD7BDC" w:rsidP="00AD7BDC"/>
    <w:p w14:paraId="09669AA3" w14:textId="77777777" w:rsidR="00AD7BDC" w:rsidRPr="00F32BFE" w:rsidRDefault="00F129A5" w:rsidP="00F129A5">
      <w:pPr>
        <w:rPr>
          <w:b/>
        </w:rPr>
      </w:pPr>
      <w:r w:rsidRPr="00F32BFE">
        <w:rPr>
          <w:b/>
        </w:rPr>
        <w:lastRenderedPageBreak/>
        <w:t>SECTION 7: Open Debate</w:t>
      </w:r>
    </w:p>
    <w:p w14:paraId="40471623" w14:textId="77777777" w:rsidR="00F129A5" w:rsidRPr="00F32BFE" w:rsidRDefault="00F129A5" w:rsidP="00D87682">
      <w:r w:rsidRPr="00F32BFE">
        <w:t xml:space="preserve">When a senator or audience member wants to bring forth a topic </w:t>
      </w:r>
      <w:r w:rsidR="007B1C7F" w:rsidRPr="00F32BFE">
        <w:t>for the senate to discuss, they</w:t>
      </w:r>
      <w:r w:rsidRPr="00F32BFE">
        <w:t xml:space="preserve"> will wait until the agenda item “Open Debate” has bee</w:t>
      </w:r>
      <w:r w:rsidR="007B1C7F" w:rsidRPr="00F32BFE">
        <w:t xml:space="preserve">n voted to be opened. They </w:t>
      </w:r>
      <w:r w:rsidRPr="00F32BFE">
        <w:t>must then pose the topic in the form of a question. Once a quest</w:t>
      </w:r>
      <w:r w:rsidR="00AD5DE0" w:rsidRPr="00F32BFE">
        <w:t xml:space="preserve">ion has been posed, they </w:t>
      </w:r>
      <w:proofErr w:type="gramStart"/>
      <w:r w:rsidR="00AD5DE0" w:rsidRPr="00F32BFE">
        <w:t>are</w:t>
      </w:r>
      <w:r w:rsidRPr="00F32BFE">
        <w:t xml:space="preserve"> able to</w:t>
      </w:r>
      <w:proofErr w:type="gramEnd"/>
      <w:r w:rsidRPr="00F32BFE">
        <w:t xml:space="preserve"> elaborate on the topic itself, but with keeping in a certain list of criteria. The information provided after the question is posed should be purely factual and not reflect the opinion of the introducer in any way. The introductory statement should be kept as brief as possible </w:t>
      </w:r>
      <w:proofErr w:type="gramStart"/>
      <w:r w:rsidRPr="00F32BFE">
        <w:t>in an effort to</w:t>
      </w:r>
      <w:proofErr w:type="gramEnd"/>
      <w:r w:rsidRPr="00F32BFE">
        <w:t xml:space="preserve"> limit repetition and personal statements. The additional statement must also include how the topic that is being introduced, relates to Student Senate and our ability to help the Students at Roger Williams University. Once the introducer has completed their opening statement, the topic</w:t>
      </w:r>
      <w:r w:rsidR="00D87682" w:rsidRPr="00F32BFE">
        <w:t xml:space="preserve"> is put to a vote of the senate deciding whether they want that debate topic to be open for discussion. The majority decides if the debate topic is opened for discussion for the Student Senate and its audience members. The entire process will fall to the Student Senate Parliamentarian to regulate and maintain order throughout the discussion.</w:t>
      </w:r>
    </w:p>
    <w:p w14:paraId="02291C07" w14:textId="77777777" w:rsidR="00AD7BDC" w:rsidRPr="00F32BFE" w:rsidRDefault="00AD7BDC" w:rsidP="00B46FAB"/>
    <w:p w14:paraId="7E24EDD0" w14:textId="77777777" w:rsidR="00AD7BDC" w:rsidRPr="00F32BFE" w:rsidRDefault="00AD7BDC" w:rsidP="00AD7BDC">
      <w:pPr>
        <w:jc w:val="center"/>
      </w:pPr>
      <w:r w:rsidRPr="00F32BFE">
        <w:rPr>
          <w:b/>
        </w:rPr>
        <w:t>ARTICLE IV</w:t>
      </w:r>
      <w:r w:rsidRPr="00F32BFE">
        <w:rPr>
          <w:b/>
        </w:rPr>
        <w:br/>
        <w:t>LEGISLATION</w:t>
      </w:r>
    </w:p>
    <w:p w14:paraId="69C44A62" w14:textId="77777777" w:rsidR="00AD7BDC" w:rsidRPr="00F32BFE" w:rsidRDefault="00AD7BDC" w:rsidP="00AD7BDC"/>
    <w:p w14:paraId="2A669241" w14:textId="77777777" w:rsidR="00AD7BDC" w:rsidRPr="00F32BFE" w:rsidRDefault="00AD7BDC" w:rsidP="00AD7BDC">
      <w:pPr>
        <w:outlineLvl w:val="0"/>
        <w:rPr>
          <w:b/>
        </w:rPr>
      </w:pPr>
      <w:r w:rsidRPr="00F32BFE">
        <w:rPr>
          <w:b/>
        </w:rPr>
        <w:t>SECTION 1:  Legislation Form</w:t>
      </w:r>
    </w:p>
    <w:p w14:paraId="3C059CBB" w14:textId="77777777" w:rsidR="00AD7BDC" w:rsidRPr="00F32BFE" w:rsidRDefault="00AD7BDC" w:rsidP="00AD7BDC">
      <w:r w:rsidRPr="00F32BFE">
        <w:t xml:space="preserve">All legislation of the Student Senate shall be in the form of a bill, which shall be typed and submitted to the Student Senate Secretary.  </w:t>
      </w:r>
    </w:p>
    <w:p w14:paraId="3E5A98F6" w14:textId="77777777" w:rsidR="00AD7BDC" w:rsidRPr="00F32BFE" w:rsidRDefault="00AD7BDC" w:rsidP="00AD7BDC"/>
    <w:p w14:paraId="34AAE5D7" w14:textId="77777777" w:rsidR="00AD7BDC" w:rsidRPr="00F32BFE" w:rsidRDefault="00AD7BDC" w:rsidP="00AD7BDC">
      <w:pPr>
        <w:outlineLvl w:val="0"/>
        <w:rPr>
          <w:b/>
        </w:rPr>
      </w:pPr>
      <w:r w:rsidRPr="00F32BFE">
        <w:rPr>
          <w:b/>
        </w:rPr>
        <w:t xml:space="preserve">SECTION 2:  Legislation Distribution </w:t>
      </w:r>
    </w:p>
    <w:p w14:paraId="1B404618" w14:textId="77777777" w:rsidR="00AD7BDC" w:rsidRPr="00F32BFE" w:rsidRDefault="00867738" w:rsidP="00AD7BDC">
      <w:r>
        <w:t>The Secretary, or their</w:t>
      </w:r>
      <w:r w:rsidR="00AD7BDC" w:rsidRPr="00F32BFE">
        <w:t xml:space="preserve"> designee, shall be responsible for distributing copies of all bills, except for those undergoing immediate consideration, to each member of the Student Senate within 48 hours of submission.  </w:t>
      </w:r>
    </w:p>
    <w:p w14:paraId="0BCDCA28" w14:textId="77777777" w:rsidR="00AD7BDC" w:rsidRPr="00F32BFE" w:rsidRDefault="00AD7BDC" w:rsidP="00AD7BDC"/>
    <w:p w14:paraId="70D12649" w14:textId="77777777" w:rsidR="00AD7BDC" w:rsidRPr="00F32BFE" w:rsidRDefault="00AD7BDC" w:rsidP="00AD7BDC">
      <w:pPr>
        <w:outlineLvl w:val="0"/>
        <w:rPr>
          <w:b/>
        </w:rPr>
      </w:pPr>
      <w:r w:rsidRPr="00F32BFE">
        <w:rPr>
          <w:b/>
        </w:rPr>
        <w:t>SECTION 3:  Legislation Identification</w:t>
      </w:r>
    </w:p>
    <w:p w14:paraId="22B6C2D8" w14:textId="77777777" w:rsidR="00AD7BDC" w:rsidRPr="00F32BFE" w:rsidRDefault="00AD7BDC" w:rsidP="00AD7BDC">
      <w:r w:rsidRPr="00F32BFE">
        <w:t xml:space="preserve">Upon submission, the Senate </w:t>
      </w:r>
      <w:r w:rsidR="0027052F" w:rsidRPr="00F32BFE">
        <w:t xml:space="preserve">Parliamentarian </w:t>
      </w:r>
      <w:r w:rsidRPr="00F32BFE">
        <w:t xml:space="preserve">shall assign the bill an identification number.  This number shall indicate the session and in which numerical order it was submitted.  </w:t>
      </w:r>
    </w:p>
    <w:p w14:paraId="585DA9EA" w14:textId="77777777" w:rsidR="00AD7BDC" w:rsidRPr="00F32BFE" w:rsidRDefault="00AD7BDC" w:rsidP="00AD7BDC"/>
    <w:p w14:paraId="1C4C60DC" w14:textId="77777777" w:rsidR="00AD7BDC" w:rsidRPr="00F32BFE" w:rsidRDefault="00AD7BDC" w:rsidP="00AD7BDC">
      <w:pPr>
        <w:ind w:left="1440" w:hanging="1440"/>
      </w:pPr>
      <w:r w:rsidRPr="00F32BFE">
        <w:t xml:space="preserve">Example:  </w:t>
      </w:r>
      <w:r w:rsidRPr="00F32BFE">
        <w:tab/>
        <w:t>The 20th bill introduced in the 2004-2005 session (the 31st term) would bear the number S</w:t>
      </w:r>
      <w:r w:rsidR="0061170B" w:rsidRPr="00F32BFE">
        <w:t>S31</w:t>
      </w:r>
      <w:r w:rsidRPr="00F32BFE">
        <w:t>-020.</w:t>
      </w:r>
    </w:p>
    <w:p w14:paraId="392C8C26" w14:textId="77777777" w:rsidR="00AD7BDC" w:rsidRPr="00F32BFE" w:rsidRDefault="00AD7BDC" w:rsidP="00AD7BDC"/>
    <w:p w14:paraId="7D09586E" w14:textId="77777777" w:rsidR="00AD7BDC" w:rsidRPr="00F32BFE" w:rsidRDefault="00AD7BDC" w:rsidP="00AD7BDC">
      <w:r w:rsidRPr="00F32BFE">
        <w:t>Amendments to a bill shall be assigned the same number of the bill it is amending, with the addition of a letter of the alphabet assigned in the order it was submitted.</w:t>
      </w:r>
    </w:p>
    <w:p w14:paraId="6A9270DD" w14:textId="77777777" w:rsidR="00AD7BDC" w:rsidRPr="00F32BFE" w:rsidRDefault="00AD7BDC" w:rsidP="00AD7BDC"/>
    <w:p w14:paraId="0F00C6B3" w14:textId="77777777" w:rsidR="00AD7BDC" w:rsidRPr="00F32BFE" w:rsidRDefault="00AD7BDC" w:rsidP="00AD7BDC">
      <w:pPr>
        <w:outlineLvl w:val="0"/>
      </w:pPr>
      <w:r w:rsidRPr="00F32BFE">
        <w:t xml:space="preserve">Example:  </w:t>
      </w:r>
      <w:r w:rsidRPr="00F32BFE">
        <w:tab/>
        <w:t>The fourth amendment to S31-020 would bear the number S31-020D.</w:t>
      </w:r>
    </w:p>
    <w:p w14:paraId="2BD37089" w14:textId="77777777" w:rsidR="00AD7BDC" w:rsidRPr="00F32BFE" w:rsidRDefault="00AD7BDC" w:rsidP="00AD7BDC"/>
    <w:p w14:paraId="6990F163" w14:textId="77777777" w:rsidR="00AD7BDC" w:rsidRPr="00F32BFE" w:rsidRDefault="00AD7BDC" w:rsidP="00AD7BDC"/>
    <w:p w14:paraId="788956F3" w14:textId="77777777" w:rsidR="00AD7BDC" w:rsidRPr="00F32BFE" w:rsidRDefault="00AD7BDC" w:rsidP="00AD7BDC">
      <w:pPr>
        <w:outlineLvl w:val="0"/>
        <w:rPr>
          <w:b/>
        </w:rPr>
      </w:pPr>
      <w:r w:rsidRPr="00F32BFE">
        <w:rPr>
          <w:b/>
        </w:rPr>
        <w:t>SECTION 4:  Legislation Types</w:t>
      </w:r>
    </w:p>
    <w:p w14:paraId="47D9AF5F" w14:textId="77777777" w:rsidR="00AD7BDC" w:rsidRPr="00F32BFE" w:rsidRDefault="00AD7BDC" w:rsidP="00AD7BDC">
      <w:r w:rsidRPr="00F32BFE">
        <w:t xml:space="preserve">A Bill: A specific act of the Student Senate which requires at least two sponsors (or the sponsorship of a committee) and </w:t>
      </w:r>
      <w:proofErr w:type="gramStart"/>
      <w:r w:rsidRPr="00F32BFE">
        <w:t>a majority of</w:t>
      </w:r>
      <w:proofErr w:type="gramEnd"/>
      <w:r w:rsidRPr="00F32BFE">
        <w:t xml:space="preserve"> those Senators present and voting at a Senate meeting.</w:t>
      </w:r>
    </w:p>
    <w:p w14:paraId="0529BC89" w14:textId="77777777" w:rsidR="00AD7BDC" w:rsidRPr="00F32BFE" w:rsidRDefault="00AD7BDC" w:rsidP="00AD7BDC"/>
    <w:p w14:paraId="2D329243" w14:textId="77777777" w:rsidR="00AD7BDC" w:rsidRPr="00F32BFE" w:rsidRDefault="00AD7BDC" w:rsidP="00AD7BDC">
      <w:pPr>
        <w:outlineLvl w:val="0"/>
      </w:pPr>
      <w:r w:rsidRPr="00F32BFE">
        <w:t>General Bill: Any official act of the Senate;</w:t>
      </w:r>
    </w:p>
    <w:p w14:paraId="0821DA8D" w14:textId="77777777" w:rsidR="00AD7BDC" w:rsidRPr="00F32BFE" w:rsidRDefault="00AD7BDC" w:rsidP="00AD7BDC"/>
    <w:p w14:paraId="15CA0E45" w14:textId="77777777" w:rsidR="00AD7BDC" w:rsidRPr="00F32BFE" w:rsidRDefault="00AD7BDC" w:rsidP="00AD7BDC">
      <w:r w:rsidRPr="00F32BFE">
        <w:t>Appropriations Bill: A bill authorizing the use of Senate controlled funds for a specific purpose; the bill must also be signed by the Treasurer to insure accuracy;</w:t>
      </w:r>
    </w:p>
    <w:p w14:paraId="039225A4" w14:textId="77777777" w:rsidR="00AD7BDC" w:rsidRPr="00F32BFE" w:rsidRDefault="00AD7BDC" w:rsidP="00AD7BDC"/>
    <w:p w14:paraId="18BABD60" w14:textId="77777777" w:rsidR="00AD7BDC" w:rsidRPr="00F32BFE" w:rsidRDefault="00AD7BDC" w:rsidP="00AD7BDC">
      <w:pPr>
        <w:outlineLvl w:val="0"/>
      </w:pPr>
      <w:r w:rsidRPr="00F32BFE">
        <w:t>Approval Bill: A bill approving any nomination or appointment made by the President.</w:t>
      </w:r>
    </w:p>
    <w:p w14:paraId="4EFFD993" w14:textId="77777777" w:rsidR="00AD7BDC" w:rsidRPr="00F32BFE" w:rsidRDefault="00AD7BDC" w:rsidP="00AD7BDC"/>
    <w:p w14:paraId="484AC41A" w14:textId="77777777" w:rsidR="00AD7BDC" w:rsidRPr="00F32BFE" w:rsidRDefault="00AD7BDC" w:rsidP="00AD7BDC">
      <w:r w:rsidRPr="00F32BFE">
        <w:t xml:space="preserve">Resolution: A formal expression of opinion of the Student Senate, which requires at least three sponsors (or the sponsorship of a committee) and a two-thirds majority of those Senators present and voting at a meeting.  </w:t>
      </w:r>
    </w:p>
    <w:p w14:paraId="77520244" w14:textId="77777777" w:rsidR="00AD7BDC" w:rsidRPr="00F32BFE" w:rsidRDefault="00AD7BDC" w:rsidP="00AD7BDC"/>
    <w:p w14:paraId="202DEF54" w14:textId="77777777" w:rsidR="00AD7BDC" w:rsidRPr="00F32BFE" w:rsidRDefault="00AD7BDC" w:rsidP="00AD7BDC">
      <w:pPr>
        <w:outlineLvl w:val="0"/>
        <w:rPr>
          <w:b/>
        </w:rPr>
      </w:pPr>
      <w:r w:rsidRPr="00F32BFE">
        <w:rPr>
          <w:b/>
        </w:rPr>
        <w:t>SECTION 5:  Legislation Elements</w:t>
      </w:r>
    </w:p>
    <w:p w14:paraId="1D43307A" w14:textId="77777777" w:rsidR="00AD7BDC" w:rsidRPr="00F32BFE" w:rsidRDefault="00AD7BDC" w:rsidP="00AD7BDC">
      <w:r w:rsidRPr="00F32BFE">
        <w:t>Each bill must be typed in standard Student Senate form and shall contain the following:</w:t>
      </w:r>
    </w:p>
    <w:p w14:paraId="35A76C52" w14:textId="77777777" w:rsidR="00AD7BDC" w:rsidRPr="00F32BFE" w:rsidRDefault="00AD7BDC" w:rsidP="00480697">
      <w:pPr>
        <w:pStyle w:val="ListParagraph"/>
        <w:numPr>
          <w:ilvl w:val="0"/>
          <w:numId w:val="27"/>
        </w:numPr>
      </w:pPr>
      <w:r w:rsidRPr="00F32BFE">
        <w:t>Date of bill submission</w:t>
      </w:r>
    </w:p>
    <w:p w14:paraId="72F361E0" w14:textId="77777777" w:rsidR="00AD7BDC" w:rsidRPr="00F32BFE" w:rsidRDefault="00AD7BDC" w:rsidP="00480697">
      <w:pPr>
        <w:pStyle w:val="ListParagraph"/>
        <w:numPr>
          <w:ilvl w:val="0"/>
          <w:numId w:val="27"/>
        </w:numPr>
      </w:pPr>
      <w:r w:rsidRPr="00F32BFE">
        <w:t>Who is submitting and sponsoring it;</w:t>
      </w:r>
    </w:p>
    <w:p w14:paraId="7DFEB147" w14:textId="77777777" w:rsidR="00AD7BDC" w:rsidRPr="00F32BFE" w:rsidRDefault="00AD7BDC" w:rsidP="00AD7BDC">
      <w:r w:rsidRPr="00F32BFE">
        <w:t>A resolved clause needs to include:</w:t>
      </w:r>
    </w:p>
    <w:p w14:paraId="2EE3E801" w14:textId="77777777" w:rsidR="00AD7BDC" w:rsidRPr="00F32BFE" w:rsidRDefault="00AD7BDC" w:rsidP="00480697">
      <w:pPr>
        <w:numPr>
          <w:ilvl w:val="0"/>
          <w:numId w:val="4"/>
        </w:numPr>
      </w:pPr>
      <w:r w:rsidRPr="00F32BFE">
        <w:t>What is to be done</w:t>
      </w:r>
    </w:p>
    <w:p w14:paraId="784847E6" w14:textId="77777777" w:rsidR="00AD7BDC" w:rsidRPr="00F32BFE" w:rsidRDefault="00AD7BDC" w:rsidP="00480697">
      <w:pPr>
        <w:numPr>
          <w:ilvl w:val="0"/>
          <w:numId w:val="4"/>
        </w:numPr>
      </w:pPr>
      <w:r w:rsidRPr="00F32BFE">
        <w:t xml:space="preserve">Who is going to do </w:t>
      </w:r>
      <w:proofErr w:type="gramStart"/>
      <w:r w:rsidRPr="00F32BFE">
        <w:t>it</w:t>
      </w:r>
      <w:proofErr w:type="gramEnd"/>
    </w:p>
    <w:p w14:paraId="07FB4515" w14:textId="77777777" w:rsidR="00AD7BDC" w:rsidRPr="00F32BFE" w:rsidRDefault="00AD7BDC" w:rsidP="00480697">
      <w:pPr>
        <w:numPr>
          <w:ilvl w:val="0"/>
          <w:numId w:val="4"/>
        </w:numPr>
      </w:pPr>
      <w:r w:rsidRPr="00F32BFE">
        <w:t>When they are going to do it, and;</w:t>
      </w:r>
    </w:p>
    <w:p w14:paraId="4D95FA4A" w14:textId="77777777" w:rsidR="00AD7BDC" w:rsidRPr="00F32BFE" w:rsidRDefault="00AD7BDC" w:rsidP="00AD7BDC">
      <w:pPr>
        <w:ind w:firstLine="720"/>
      </w:pPr>
      <w:r w:rsidRPr="00F32BFE">
        <w:t xml:space="preserve">       If necessary, how much it will cost and where the funds will be drawn from.</w:t>
      </w:r>
    </w:p>
    <w:p w14:paraId="0DAFC38D" w14:textId="77777777" w:rsidR="00AD7BDC" w:rsidRPr="00F32BFE" w:rsidRDefault="00AD7BDC" w:rsidP="00AD7BDC"/>
    <w:p w14:paraId="2AEDA375" w14:textId="77777777" w:rsidR="00AD7BDC" w:rsidRPr="00F32BFE" w:rsidRDefault="00AD7BDC" w:rsidP="00AD7BDC">
      <w:pPr>
        <w:outlineLvl w:val="0"/>
        <w:rPr>
          <w:b/>
        </w:rPr>
      </w:pPr>
      <w:r w:rsidRPr="00F32BFE">
        <w:rPr>
          <w:b/>
        </w:rPr>
        <w:t>SECTION 6:  Legislation Introduction</w:t>
      </w:r>
    </w:p>
    <w:p w14:paraId="79A491EC" w14:textId="77777777" w:rsidR="00AD7BDC" w:rsidRPr="00F32BFE" w:rsidRDefault="00AD7BDC" w:rsidP="00AD7BDC">
      <w:r w:rsidRPr="00F32BFE">
        <w:t xml:space="preserve">Any Senator(s) may submit a bill during the new business portion of any regular Senate meeting.  </w:t>
      </w:r>
      <w:proofErr w:type="gramStart"/>
      <w:r w:rsidRPr="00F32BFE">
        <w:t>At this time</w:t>
      </w:r>
      <w:proofErr w:type="gramEnd"/>
      <w:r w:rsidRPr="00F32BFE">
        <w:t>, the sponsor(s) shall announce the title of the legislation, and read the content of the legislation aloud;</w:t>
      </w:r>
    </w:p>
    <w:p w14:paraId="397F0372" w14:textId="77777777" w:rsidR="00AD7BDC" w:rsidRPr="00F32BFE" w:rsidRDefault="00AD7BDC" w:rsidP="00AD7BDC"/>
    <w:p w14:paraId="58B3F7DE" w14:textId="77777777" w:rsidR="00AD7BDC" w:rsidRPr="00F32BFE" w:rsidRDefault="00AD7BDC" w:rsidP="00AD7BDC">
      <w:pPr>
        <w:outlineLvl w:val="0"/>
      </w:pPr>
      <w:proofErr w:type="gramStart"/>
      <w:r w:rsidRPr="00F32BFE">
        <w:t>In order for</w:t>
      </w:r>
      <w:proofErr w:type="gramEnd"/>
      <w:r w:rsidRPr="00F32BFE">
        <w:t xml:space="preserve"> the bill to be submitted, it shall require the second of a non-sponsor;</w:t>
      </w:r>
    </w:p>
    <w:p w14:paraId="0B38D61F" w14:textId="77777777" w:rsidR="00AD7BDC" w:rsidRPr="00F32BFE" w:rsidRDefault="00AD7BDC" w:rsidP="00AD7BDC"/>
    <w:p w14:paraId="1E7B07E7" w14:textId="77777777" w:rsidR="00AD7BDC" w:rsidRPr="00F32BFE" w:rsidRDefault="00AD7BDC" w:rsidP="00AD7BDC">
      <w:r w:rsidRPr="00F32BFE">
        <w:t>Upon receiving a second, the bill shall be automatically tabled for a week, submitted to the Student Senate Secretary no less than three d</w:t>
      </w:r>
      <w:r w:rsidR="00FF3D13" w:rsidRPr="00F32BFE">
        <w:t>ays prior to its un-tabling and</w:t>
      </w:r>
      <w:r w:rsidRPr="00F32BFE">
        <w:t xml:space="preserve">, and placed on the agenda in the order in which it was received under unfinished business for the next meeting. </w:t>
      </w:r>
    </w:p>
    <w:p w14:paraId="70EAFBF0" w14:textId="77777777" w:rsidR="00AD7BDC" w:rsidRPr="00F32BFE" w:rsidRDefault="00AD7BDC" w:rsidP="00AD7BDC"/>
    <w:p w14:paraId="01D009EC" w14:textId="77777777" w:rsidR="00AD7BDC" w:rsidRPr="00F32BFE" w:rsidRDefault="00AD7BDC" w:rsidP="00AD7BDC">
      <w:r w:rsidRPr="00F32BFE">
        <w:t>At the meeting one week after the bill or resolutions initial tabling, the President shall annou</w:t>
      </w:r>
      <w:r w:rsidR="00FF3D13" w:rsidRPr="00F32BFE">
        <w:t xml:space="preserve">nce the bill number and title. </w:t>
      </w:r>
      <w:r w:rsidRPr="00F32BFE">
        <w:t xml:space="preserve">A motion must be made to </w:t>
      </w:r>
      <w:proofErr w:type="spellStart"/>
      <w:r w:rsidRPr="00F32BFE">
        <w:t>untable</w:t>
      </w:r>
      <w:proofErr w:type="spellEnd"/>
      <w:r w:rsidR="009472F9" w:rsidRPr="00F32BFE">
        <w:t xml:space="preserve"> </w:t>
      </w:r>
      <w:r w:rsidRPr="00F32BFE">
        <w:t>the bill f</w:t>
      </w:r>
      <w:r w:rsidR="00FF3D13" w:rsidRPr="00F32BFE">
        <w:t xml:space="preserve">or consideration on the floor. </w:t>
      </w:r>
      <w:r w:rsidRPr="00F32BFE">
        <w:t xml:space="preserve">Any Senator may move to </w:t>
      </w:r>
      <w:proofErr w:type="spellStart"/>
      <w:r w:rsidRPr="00F32BFE">
        <w:t>untable</w:t>
      </w:r>
      <w:proofErr w:type="spellEnd"/>
      <w:r w:rsidRPr="00F32BFE">
        <w:t>, and the motion must be</w:t>
      </w:r>
      <w:r w:rsidR="00FF3D13" w:rsidRPr="00F32BFE">
        <w:t xml:space="preserve"> carried by a simple majority. </w:t>
      </w:r>
      <w:r w:rsidRPr="00F32BFE">
        <w:t>If the motion fails, the bill shall be placed on the agenda for the next meeting.</w:t>
      </w:r>
    </w:p>
    <w:p w14:paraId="25194D38" w14:textId="77777777" w:rsidR="00AD7BDC" w:rsidRPr="00F32BFE" w:rsidRDefault="00AD7BDC" w:rsidP="00AD7BDC"/>
    <w:p w14:paraId="56B436CF" w14:textId="77777777" w:rsidR="00AD7BDC" w:rsidRPr="00F32BFE" w:rsidRDefault="00AD7BDC" w:rsidP="00AD7BDC">
      <w:r w:rsidRPr="00F32BFE">
        <w:t xml:space="preserve">Upon </w:t>
      </w:r>
      <w:proofErr w:type="spellStart"/>
      <w:r w:rsidRPr="00F32BFE">
        <w:t>untabling</w:t>
      </w:r>
      <w:proofErr w:type="spellEnd"/>
      <w:r w:rsidRPr="00F32BFE">
        <w:t xml:space="preserve">, the Senate may begin debate on the bill, with </w:t>
      </w:r>
      <w:proofErr w:type="gramStart"/>
      <w:r w:rsidRPr="00F32BFE">
        <w:t>any and all</w:t>
      </w:r>
      <w:proofErr w:type="gramEnd"/>
      <w:r w:rsidRPr="00F32BFE">
        <w:t xml:space="preserve"> sponsors first having the opportunity to speak on behalf of their bill. </w:t>
      </w:r>
    </w:p>
    <w:p w14:paraId="5AA78F65" w14:textId="77777777" w:rsidR="00AD7BDC" w:rsidRPr="00F32BFE" w:rsidRDefault="00AD7BDC" w:rsidP="00AD7BDC"/>
    <w:p w14:paraId="6934FA9E" w14:textId="77777777" w:rsidR="00AD7BDC" w:rsidRPr="00F32BFE" w:rsidRDefault="00AD7BDC" w:rsidP="00AD7BDC">
      <w:pPr>
        <w:outlineLvl w:val="0"/>
        <w:rPr>
          <w:b/>
        </w:rPr>
      </w:pPr>
      <w:r w:rsidRPr="00F32BFE">
        <w:rPr>
          <w:b/>
        </w:rPr>
        <w:t>SECTION 7:  Immediate Consideration</w:t>
      </w:r>
    </w:p>
    <w:p w14:paraId="307F72F0" w14:textId="77777777" w:rsidR="00AD7BDC" w:rsidRPr="00F32BFE" w:rsidRDefault="00AD7BDC" w:rsidP="00AD7BDC">
      <w:r w:rsidRPr="00F32BFE">
        <w:t>A sponsor(s) of a bill/resolution may request immediate consideration of the legislation by the Senate, thereby by</w:t>
      </w:r>
      <w:r w:rsidR="00FF3D13" w:rsidRPr="00F32BFE">
        <w:t xml:space="preserve">passing the automatic tabling. </w:t>
      </w:r>
      <w:r w:rsidRPr="00F32BFE">
        <w:t xml:space="preserve">The sponsor </w:t>
      </w:r>
      <w:proofErr w:type="gramStart"/>
      <w:r w:rsidRPr="00F32BFE">
        <w:t>is able to</w:t>
      </w:r>
      <w:proofErr w:type="gramEnd"/>
      <w:r w:rsidRPr="00F32BFE">
        <w:t xml:space="preserve"> provide an </w:t>
      </w:r>
      <w:r w:rsidRPr="00F32BFE">
        <w:lastRenderedPageBreak/>
        <w:t>explanation of the reque</w:t>
      </w:r>
      <w:r w:rsidR="00FF3D13" w:rsidRPr="00F32BFE">
        <w:t xml:space="preserve">st at the time of submission. </w:t>
      </w:r>
      <w:r w:rsidRPr="00F32BFE">
        <w:t>No request for immediate consideration will be considered unless the sponsor(s) can supply each Senator present at the meeting with a copy of the bill, which will be handed out to all Senators upon subm</w:t>
      </w:r>
      <w:r w:rsidR="00FF3D13" w:rsidRPr="00F32BFE">
        <w:t>ission.</w:t>
      </w:r>
      <w:r w:rsidRPr="00F32BFE">
        <w:t xml:space="preserve"> A request for immediate consideration is not debatable, and requires a two-thirds majority of those Senators present and voting at a regular meeting for passage.</w:t>
      </w:r>
    </w:p>
    <w:p w14:paraId="24693E7A" w14:textId="77777777" w:rsidR="00AD7BDC" w:rsidRPr="00F32BFE" w:rsidRDefault="00AD7BDC" w:rsidP="00AD7BDC"/>
    <w:p w14:paraId="748E8743" w14:textId="77777777" w:rsidR="00AD7BDC" w:rsidRPr="00F32BFE" w:rsidRDefault="00AD7BDC" w:rsidP="00AD7BDC">
      <w:pPr>
        <w:outlineLvl w:val="0"/>
        <w:rPr>
          <w:b/>
        </w:rPr>
      </w:pPr>
      <w:r w:rsidRPr="00F32BFE">
        <w:rPr>
          <w:b/>
        </w:rPr>
        <w:t>SECTION 8:  Presidential Signature</w:t>
      </w:r>
    </w:p>
    <w:p w14:paraId="1AE81758" w14:textId="77777777" w:rsidR="00AD7BDC" w:rsidRPr="00F32BFE" w:rsidRDefault="00AD7BDC" w:rsidP="00AD7BDC">
      <w:r w:rsidRPr="00F32BFE">
        <w:t xml:space="preserve">Upon passage of a bill, the Senate </w:t>
      </w:r>
      <w:r w:rsidR="009472F9" w:rsidRPr="00F32BFE">
        <w:t>Parliamentarian</w:t>
      </w:r>
      <w:r w:rsidRPr="00F32BFE">
        <w:t xml:space="preserve"> shall create a final draft of the bill to present to the Pr</w:t>
      </w:r>
      <w:r w:rsidR="007B5DAD" w:rsidRPr="00F32BFE">
        <w:t xml:space="preserve">esident for </w:t>
      </w:r>
      <w:r w:rsidR="00867738">
        <w:t>their</w:t>
      </w:r>
      <w:r w:rsidR="007B5DAD" w:rsidRPr="00F32BFE">
        <w:t xml:space="preserve"> signature. </w:t>
      </w:r>
      <w:r w:rsidRPr="00F32BFE">
        <w:t>This final draft must include all Senate approved amendments and the date of final passage.</w:t>
      </w:r>
    </w:p>
    <w:p w14:paraId="54D44423" w14:textId="77777777" w:rsidR="00AD7BDC" w:rsidRPr="00F32BFE" w:rsidRDefault="00AD7BDC" w:rsidP="00AD7BDC"/>
    <w:p w14:paraId="6E46E341" w14:textId="77777777" w:rsidR="00AD7BDC" w:rsidRPr="00F32BFE" w:rsidRDefault="00AD7BDC" w:rsidP="00AD7BDC">
      <w:r w:rsidRPr="00F32BFE">
        <w:t xml:space="preserve">All legislation of the Student Senate must bear the signature of the Student </w:t>
      </w:r>
      <w:r w:rsidR="007B5DAD" w:rsidRPr="00F32BFE">
        <w:t>Senate President to be enacted.</w:t>
      </w:r>
      <w:r w:rsidRPr="00F32BFE">
        <w:t xml:space="preserve"> The Senate Secretary shall keep and publish a record of all enacted legislation of the Student Senate.</w:t>
      </w:r>
    </w:p>
    <w:p w14:paraId="30892E13" w14:textId="77777777" w:rsidR="00AD7BDC" w:rsidRPr="00F32BFE" w:rsidRDefault="00AD7BDC" w:rsidP="00AD7BDC"/>
    <w:p w14:paraId="19B95351" w14:textId="77777777" w:rsidR="00AD7BDC" w:rsidRPr="00F32BFE" w:rsidRDefault="00AD7BDC" w:rsidP="00AD7BDC">
      <w:r w:rsidRPr="00F32BFE">
        <w:t xml:space="preserve">The President may veto any legislation of the Student Senate within 48 hours, </w:t>
      </w:r>
      <w:proofErr w:type="gramStart"/>
      <w:r w:rsidRPr="00F32BFE">
        <w:t>provided that</w:t>
      </w:r>
      <w:proofErr w:type="gramEnd"/>
      <w:r w:rsidRPr="00F32BFE">
        <w:t xml:space="preserve"> the President provide, in writing, a detailed explanation of the veto to the Senate </w:t>
      </w:r>
      <w:r w:rsidR="007B5DAD" w:rsidRPr="00F32BFE">
        <w:t xml:space="preserve">at the next regular meeting. A </w:t>
      </w:r>
      <w:r w:rsidRPr="00F32BFE">
        <w:t xml:space="preserve">President shall execute a veto by withholding </w:t>
      </w:r>
      <w:proofErr w:type="spellStart"/>
      <w:proofErr w:type="gramStart"/>
      <w:r w:rsidR="00867738">
        <w:t>their</w:t>
      </w:r>
      <w:proofErr w:type="spellEnd"/>
      <w:proofErr w:type="gramEnd"/>
      <w:r w:rsidRPr="00F32BFE">
        <w:t xml:space="preserve"> from the final form of a piece of legislation.</w:t>
      </w:r>
    </w:p>
    <w:p w14:paraId="75BDF7AE" w14:textId="77777777" w:rsidR="00AD7BDC" w:rsidRPr="00F32BFE" w:rsidRDefault="00AD7BDC" w:rsidP="00AD7BDC"/>
    <w:p w14:paraId="13D3C354" w14:textId="77777777" w:rsidR="00AD7BDC" w:rsidRPr="00F32BFE" w:rsidRDefault="00AD7BDC" w:rsidP="00AD7BDC">
      <w:r w:rsidRPr="00F32BFE">
        <w:t>The Student Senate shall have the power to overturn any Presidential Veto.  A motion to overturn a Presidential Veto is a main motion and needs the approval of two-thirds of those Senators present and voting at a meeting.  There can only be one attempt to overturn a Presidential Veto.</w:t>
      </w:r>
    </w:p>
    <w:p w14:paraId="3DF91D65" w14:textId="77777777" w:rsidR="00AD7BDC" w:rsidRPr="00F32BFE" w:rsidRDefault="00AD7BDC" w:rsidP="00AD7BDC"/>
    <w:p w14:paraId="18E98828" w14:textId="77777777" w:rsidR="00AD7BDC" w:rsidRPr="00F32BFE" w:rsidRDefault="00AD7BDC" w:rsidP="00AD7BDC">
      <w:pPr>
        <w:outlineLvl w:val="0"/>
        <w:rPr>
          <w:b/>
        </w:rPr>
      </w:pPr>
      <w:r w:rsidRPr="00F32BFE">
        <w:rPr>
          <w:b/>
        </w:rPr>
        <w:t>SECTION 9:  Executive Board</w:t>
      </w:r>
    </w:p>
    <w:p w14:paraId="52191F8D" w14:textId="77777777" w:rsidR="00AD7BDC" w:rsidRPr="00F32BFE" w:rsidRDefault="00AD7BDC" w:rsidP="00AD7BDC">
      <w:r w:rsidRPr="00F32BFE">
        <w:t>The Executive Board shall be responsible for ensuring the imp</w:t>
      </w:r>
      <w:r w:rsidR="007B5DAD" w:rsidRPr="00F32BFE">
        <w:t>lementation of all legislation.</w:t>
      </w:r>
      <w:r w:rsidRPr="00F32BFE">
        <w:t xml:space="preserve"> The Board shall be responsible for:</w:t>
      </w:r>
    </w:p>
    <w:p w14:paraId="28DC46D4" w14:textId="77777777" w:rsidR="00AD7BDC" w:rsidRPr="00F32BFE" w:rsidRDefault="00AD7BDC" w:rsidP="00AD7BDC"/>
    <w:p w14:paraId="25960E5B" w14:textId="77777777" w:rsidR="00AD7BDC" w:rsidRPr="00F32BFE" w:rsidRDefault="00AD7BDC" w:rsidP="00AD7BDC">
      <w:r w:rsidRPr="00F32BFE">
        <w:t>Directing approved legislation to the appropriate Senate committee to complete steps necessary to implement said legislation;</w:t>
      </w:r>
    </w:p>
    <w:p w14:paraId="08B17CA6" w14:textId="77777777" w:rsidR="00AD7BDC" w:rsidRPr="00F32BFE" w:rsidRDefault="00AD7BDC" w:rsidP="00AD7BDC">
      <w:r w:rsidRPr="00F32BFE">
        <w:t>Distributing copies of resolutions adopted by the Senate to appropriate parties (Example, members of the Administration or the Student Body) implement current system to e-board</w:t>
      </w:r>
      <w:r w:rsidR="007B5DAD" w:rsidRPr="00F32BFE">
        <w:t>.</w:t>
      </w:r>
    </w:p>
    <w:p w14:paraId="1C0799A4" w14:textId="77777777" w:rsidR="00AD7BDC" w:rsidRPr="00F32BFE" w:rsidRDefault="00AD7BDC" w:rsidP="00AD7BDC"/>
    <w:p w14:paraId="6A9DD7EE" w14:textId="77777777" w:rsidR="00AD7BDC" w:rsidRPr="00F32BFE" w:rsidRDefault="00AD7BDC" w:rsidP="00AD7BDC">
      <w:pPr>
        <w:jc w:val="center"/>
        <w:outlineLvl w:val="0"/>
        <w:rPr>
          <w:b/>
          <w:i/>
        </w:rPr>
      </w:pPr>
      <w:r w:rsidRPr="00F32BFE">
        <w:rPr>
          <w:b/>
        </w:rPr>
        <w:t>ARTICLE V</w:t>
      </w:r>
    </w:p>
    <w:p w14:paraId="4471BDDF" w14:textId="77777777" w:rsidR="00AD7BDC" w:rsidRPr="00F32BFE" w:rsidRDefault="00AD7BDC" w:rsidP="00AD7BDC">
      <w:pPr>
        <w:jc w:val="center"/>
        <w:outlineLvl w:val="0"/>
        <w:rPr>
          <w:b/>
        </w:rPr>
      </w:pPr>
      <w:r w:rsidRPr="00F32BFE">
        <w:rPr>
          <w:b/>
        </w:rPr>
        <w:t>Committees and Standing Councils</w:t>
      </w:r>
    </w:p>
    <w:p w14:paraId="5A8DE9E1" w14:textId="77777777" w:rsidR="00AD7BDC" w:rsidRPr="00F32BFE" w:rsidRDefault="00AD7BDC" w:rsidP="00AD7BDC"/>
    <w:p w14:paraId="11523CB9" w14:textId="77777777" w:rsidR="00E949F9" w:rsidRPr="00F32BFE" w:rsidRDefault="00E949F9" w:rsidP="00E949F9">
      <w:pPr>
        <w:pStyle w:val="NormalWeb"/>
        <w:spacing w:before="0" w:beforeAutospacing="0" w:after="0" w:afterAutospacing="0"/>
      </w:pPr>
      <w:r w:rsidRPr="00F32BFE">
        <w:rPr>
          <w:b/>
          <w:bCs/>
          <w:color w:val="000000"/>
        </w:rPr>
        <w:t>SECTION 1:  </w:t>
      </w:r>
      <w:r w:rsidR="00AC3EAB" w:rsidRPr="00F32BFE">
        <w:rPr>
          <w:b/>
          <w:bCs/>
          <w:color w:val="000000"/>
        </w:rPr>
        <w:t>Chairpersons</w:t>
      </w:r>
    </w:p>
    <w:p w14:paraId="1AF052D6" w14:textId="77777777" w:rsidR="00E949F9" w:rsidRPr="00F32BFE" w:rsidRDefault="00E949F9" w:rsidP="00E949F9">
      <w:r w:rsidRPr="00F32BFE">
        <w:rPr>
          <w:color w:val="000000"/>
        </w:rPr>
        <w:t xml:space="preserve">The President of the Student Senate shall appoint, through legislation and with the approval of the Senate, all standing committee, ad-hoc committee and standing council </w:t>
      </w:r>
      <w:r w:rsidR="00AC3EAB" w:rsidRPr="00F32BFE">
        <w:rPr>
          <w:color w:val="000000"/>
        </w:rPr>
        <w:t>chairpersons</w:t>
      </w:r>
      <w:r w:rsidR="00376440" w:rsidRPr="00F32BFE">
        <w:rPr>
          <w:color w:val="000000"/>
        </w:rPr>
        <w:t xml:space="preserve">. </w:t>
      </w:r>
      <w:r w:rsidRPr="00F32BFE">
        <w:rPr>
          <w:color w:val="000000"/>
        </w:rPr>
        <w:t xml:space="preserve">All standing committee </w:t>
      </w:r>
      <w:r w:rsidR="00AC3EAB" w:rsidRPr="00F32BFE">
        <w:rPr>
          <w:color w:val="000000"/>
        </w:rPr>
        <w:t>chairpersons</w:t>
      </w:r>
      <w:r w:rsidRPr="00F32BFE">
        <w:rPr>
          <w:color w:val="000000"/>
        </w:rPr>
        <w:t xml:space="preserve"> shall constitute the cabinet.</w:t>
      </w:r>
    </w:p>
    <w:p w14:paraId="10A6961D" w14:textId="77777777" w:rsidR="00E949F9" w:rsidRPr="00F32BFE" w:rsidRDefault="00E949F9" w:rsidP="00E949F9"/>
    <w:p w14:paraId="61D99D1E" w14:textId="77777777" w:rsidR="00E949F9" w:rsidRPr="00F32BFE" w:rsidRDefault="00E949F9" w:rsidP="00E949F9">
      <w:r w:rsidRPr="00F32BFE">
        <w:rPr>
          <w:color w:val="000000"/>
        </w:rPr>
        <w:t>The duties of a chair shall be:</w:t>
      </w:r>
    </w:p>
    <w:p w14:paraId="746D65C8" w14:textId="77777777" w:rsidR="00E949F9" w:rsidRPr="00F32BFE" w:rsidRDefault="00E949F9" w:rsidP="00480697">
      <w:pPr>
        <w:pStyle w:val="ListParagraph"/>
        <w:numPr>
          <w:ilvl w:val="0"/>
          <w:numId w:val="14"/>
        </w:numPr>
      </w:pPr>
      <w:r w:rsidRPr="00F32BFE">
        <w:rPr>
          <w:color w:val="000000"/>
        </w:rPr>
        <w:t xml:space="preserve">To Chair all meetings, or designate a chair in </w:t>
      </w:r>
      <w:r w:rsidR="00867738">
        <w:rPr>
          <w:color w:val="000000"/>
        </w:rPr>
        <w:t>their</w:t>
      </w:r>
      <w:r w:rsidRPr="00F32BFE">
        <w:rPr>
          <w:color w:val="000000"/>
        </w:rPr>
        <w:t xml:space="preserve"> absence;</w:t>
      </w:r>
    </w:p>
    <w:p w14:paraId="23E69A5A" w14:textId="77777777" w:rsidR="00E949F9" w:rsidRPr="00F32BFE" w:rsidRDefault="00E949F9" w:rsidP="00480697">
      <w:pPr>
        <w:pStyle w:val="ListParagraph"/>
        <w:numPr>
          <w:ilvl w:val="0"/>
          <w:numId w:val="14"/>
        </w:numPr>
      </w:pPr>
      <w:r w:rsidRPr="00F32BFE">
        <w:rPr>
          <w:color w:val="000000"/>
        </w:rPr>
        <w:t>To vote only in the case of a tie;</w:t>
      </w:r>
    </w:p>
    <w:p w14:paraId="60BC295D" w14:textId="77777777" w:rsidR="00E949F9" w:rsidRPr="00F32BFE" w:rsidRDefault="00E949F9" w:rsidP="00480697">
      <w:pPr>
        <w:pStyle w:val="ListParagraph"/>
        <w:numPr>
          <w:ilvl w:val="0"/>
          <w:numId w:val="14"/>
        </w:numPr>
      </w:pPr>
      <w:r w:rsidRPr="00F32BFE">
        <w:rPr>
          <w:color w:val="000000"/>
        </w:rPr>
        <w:lastRenderedPageBreak/>
        <w:t xml:space="preserve">Act </w:t>
      </w:r>
      <w:proofErr w:type="gramStart"/>
      <w:r w:rsidRPr="00F32BFE">
        <w:rPr>
          <w:color w:val="000000"/>
        </w:rPr>
        <w:t>at all times</w:t>
      </w:r>
      <w:proofErr w:type="gramEnd"/>
      <w:r w:rsidRPr="00F32BFE">
        <w:rPr>
          <w:color w:val="000000"/>
        </w:rPr>
        <w:t xml:space="preserve"> as the official representative of the committee or council and be responsible for all correspondence;</w:t>
      </w:r>
    </w:p>
    <w:p w14:paraId="2D8BB73E" w14:textId="77777777" w:rsidR="00E949F9" w:rsidRPr="00F32BFE" w:rsidRDefault="00E949F9" w:rsidP="00480697">
      <w:pPr>
        <w:pStyle w:val="ListParagraph"/>
        <w:numPr>
          <w:ilvl w:val="0"/>
          <w:numId w:val="14"/>
        </w:numPr>
      </w:pPr>
      <w:r w:rsidRPr="00F32BFE">
        <w:rPr>
          <w:color w:val="000000"/>
        </w:rPr>
        <w:t>To report to the Executive Board;</w:t>
      </w:r>
    </w:p>
    <w:p w14:paraId="640192EC" w14:textId="77777777" w:rsidR="00E949F9" w:rsidRPr="00F32BFE" w:rsidRDefault="00E949F9" w:rsidP="00480697">
      <w:pPr>
        <w:pStyle w:val="ListParagraph"/>
        <w:numPr>
          <w:ilvl w:val="0"/>
          <w:numId w:val="14"/>
        </w:numPr>
      </w:pPr>
      <w:r w:rsidRPr="00F32BFE">
        <w:rPr>
          <w:color w:val="000000"/>
        </w:rPr>
        <w:t>Keep an accurate record of all business conducting at a meeting, including:</w:t>
      </w:r>
    </w:p>
    <w:p w14:paraId="2B6E59ED" w14:textId="77777777" w:rsidR="00E949F9" w:rsidRPr="00F32BFE" w:rsidRDefault="00E949F9" w:rsidP="00480697">
      <w:pPr>
        <w:pStyle w:val="ListParagraph"/>
        <w:numPr>
          <w:ilvl w:val="0"/>
          <w:numId w:val="15"/>
        </w:numPr>
      </w:pPr>
      <w:r w:rsidRPr="00F32BFE">
        <w:rPr>
          <w:color w:val="000000"/>
        </w:rPr>
        <w:t>Attendance of members;</w:t>
      </w:r>
    </w:p>
    <w:p w14:paraId="437CAC0B" w14:textId="77777777" w:rsidR="00E949F9" w:rsidRPr="00F32BFE" w:rsidRDefault="00E949F9" w:rsidP="00480697">
      <w:pPr>
        <w:pStyle w:val="ListParagraph"/>
        <w:numPr>
          <w:ilvl w:val="0"/>
          <w:numId w:val="15"/>
        </w:numPr>
      </w:pPr>
      <w:r w:rsidRPr="00F32BFE">
        <w:rPr>
          <w:color w:val="000000"/>
        </w:rPr>
        <w:t>Items discussed by the body;</w:t>
      </w:r>
    </w:p>
    <w:p w14:paraId="20E0FEC2" w14:textId="77777777" w:rsidR="00E949F9" w:rsidRPr="00F32BFE" w:rsidRDefault="00E949F9" w:rsidP="00480697">
      <w:pPr>
        <w:pStyle w:val="ListParagraph"/>
        <w:numPr>
          <w:ilvl w:val="0"/>
          <w:numId w:val="15"/>
        </w:numPr>
      </w:pPr>
      <w:r w:rsidRPr="00F32BFE">
        <w:rPr>
          <w:color w:val="000000"/>
        </w:rPr>
        <w:t>Action taken by the body.</w:t>
      </w:r>
    </w:p>
    <w:p w14:paraId="729A2D5E" w14:textId="77777777" w:rsidR="00E949F9" w:rsidRPr="00F32BFE" w:rsidRDefault="00E949F9" w:rsidP="00E949F9"/>
    <w:p w14:paraId="1FCB67A3" w14:textId="77777777" w:rsidR="00E949F9" w:rsidRPr="00F32BFE" w:rsidRDefault="00AC3EAB" w:rsidP="00E949F9">
      <w:r w:rsidRPr="00F32BFE">
        <w:rPr>
          <w:color w:val="000000"/>
        </w:rPr>
        <w:t>Chairpersons</w:t>
      </w:r>
      <w:r w:rsidR="00E949F9" w:rsidRPr="00F32BFE">
        <w:rPr>
          <w:color w:val="000000"/>
        </w:rPr>
        <w:t xml:space="preserve"> of committees and councils serve wholly at </w:t>
      </w:r>
      <w:r w:rsidR="00376440" w:rsidRPr="00F32BFE">
        <w:rPr>
          <w:color w:val="000000"/>
        </w:rPr>
        <w:t xml:space="preserve">the pleasure of the President. </w:t>
      </w:r>
      <w:r w:rsidR="00E949F9" w:rsidRPr="00F32BFE">
        <w:rPr>
          <w:color w:val="000000"/>
        </w:rPr>
        <w:t>If the President chooses to remove one from an appointed position, it must be reported to the Senate by the President in writing no later than the first regular meeting of the Senate following removal.</w:t>
      </w:r>
    </w:p>
    <w:p w14:paraId="59538EB0" w14:textId="77777777" w:rsidR="00E949F9" w:rsidRPr="00F32BFE" w:rsidRDefault="00E949F9" w:rsidP="00E949F9"/>
    <w:p w14:paraId="7595D1CC" w14:textId="77777777" w:rsidR="00E949F9" w:rsidRPr="00F32BFE" w:rsidRDefault="00E949F9" w:rsidP="00E949F9">
      <w:r w:rsidRPr="00F32BFE">
        <w:rPr>
          <w:b/>
          <w:bCs/>
          <w:color w:val="000000"/>
        </w:rPr>
        <w:t>SECTION 2:  Standing Committees of the Student Senate</w:t>
      </w:r>
    </w:p>
    <w:p w14:paraId="0F9E737A" w14:textId="77777777" w:rsidR="00E949F9" w:rsidRPr="00F32BFE" w:rsidRDefault="00E949F9" w:rsidP="00E949F9">
      <w:r w:rsidRPr="00F32BFE">
        <w:rPr>
          <w:color w:val="000000"/>
        </w:rPr>
        <w:t>Finance Committee, which shall:</w:t>
      </w:r>
    </w:p>
    <w:p w14:paraId="4CC0C63E" w14:textId="77777777" w:rsidR="00E949F9" w:rsidRPr="00F32BFE" w:rsidRDefault="00E949F9" w:rsidP="00480697">
      <w:pPr>
        <w:pStyle w:val="ListParagraph"/>
        <w:numPr>
          <w:ilvl w:val="0"/>
          <w:numId w:val="16"/>
        </w:numPr>
      </w:pPr>
      <w:r w:rsidRPr="00F32BFE">
        <w:rPr>
          <w:color w:val="000000"/>
        </w:rPr>
        <w:t>Develop and maintain a yearly budget process for all clubs and organizations sponsored by the Student Senate;</w:t>
      </w:r>
    </w:p>
    <w:p w14:paraId="1A8217D6" w14:textId="77777777" w:rsidR="00E949F9" w:rsidRPr="00F32BFE" w:rsidRDefault="00E949F9" w:rsidP="00480697">
      <w:pPr>
        <w:pStyle w:val="ListParagraph"/>
        <w:numPr>
          <w:ilvl w:val="0"/>
          <w:numId w:val="16"/>
        </w:numPr>
      </w:pPr>
      <w:r w:rsidRPr="00F32BFE">
        <w:rPr>
          <w:color w:val="000000"/>
        </w:rPr>
        <w:t>Appropriate monies to all recognized clubs and organizations;</w:t>
      </w:r>
    </w:p>
    <w:p w14:paraId="0BD92205" w14:textId="77777777" w:rsidR="00E949F9" w:rsidRPr="00F32BFE" w:rsidRDefault="00E949F9" w:rsidP="00480697">
      <w:pPr>
        <w:pStyle w:val="ListParagraph"/>
        <w:numPr>
          <w:ilvl w:val="0"/>
          <w:numId w:val="16"/>
        </w:numPr>
      </w:pPr>
      <w:r w:rsidRPr="00F32BFE">
        <w:rPr>
          <w:color w:val="000000"/>
        </w:rPr>
        <w:t>Advise members of clubs and organizations in financial matters;</w:t>
      </w:r>
    </w:p>
    <w:p w14:paraId="23FAD2EA" w14:textId="77777777" w:rsidR="00E949F9" w:rsidRPr="00F32BFE" w:rsidRDefault="00E949F9" w:rsidP="00480697">
      <w:pPr>
        <w:pStyle w:val="ListParagraph"/>
        <w:numPr>
          <w:ilvl w:val="0"/>
          <w:numId w:val="16"/>
        </w:numPr>
      </w:pPr>
      <w:r w:rsidRPr="00F32BFE">
        <w:rPr>
          <w:color w:val="000000"/>
        </w:rPr>
        <w:t>Create policies governing expenditures of the Student Activities Fee;</w:t>
      </w:r>
    </w:p>
    <w:p w14:paraId="687A1E37" w14:textId="77777777" w:rsidR="00E949F9" w:rsidRPr="00F32BFE" w:rsidRDefault="00E949F9" w:rsidP="00480697">
      <w:pPr>
        <w:pStyle w:val="ListParagraph"/>
        <w:numPr>
          <w:ilvl w:val="0"/>
          <w:numId w:val="16"/>
        </w:numPr>
      </w:pPr>
      <w:r w:rsidRPr="00F32BFE">
        <w:rPr>
          <w:color w:val="000000"/>
        </w:rPr>
        <w:t>Advise the Senate in matters pertaining to the Student Activities and general finance.  </w:t>
      </w:r>
    </w:p>
    <w:p w14:paraId="2FE62190" w14:textId="77777777" w:rsidR="00E949F9" w:rsidRPr="00F32BFE" w:rsidRDefault="00E949F9" w:rsidP="00E949F9"/>
    <w:p w14:paraId="2AA25546" w14:textId="77777777" w:rsidR="00E949F9" w:rsidRPr="00F32BFE" w:rsidRDefault="00E949F9" w:rsidP="00E949F9">
      <w:r w:rsidRPr="00F32BFE">
        <w:rPr>
          <w:color w:val="000000"/>
        </w:rPr>
        <w:t>Clubs and Organizations Committee, which shall:</w:t>
      </w:r>
    </w:p>
    <w:p w14:paraId="30AE2E9B" w14:textId="77777777" w:rsidR="00E949F9" w:rsidRPr="00F32BFE" w:rsidRDefault="00E949F9" w:rsidP="00480697">
      <w:pPr>
        <w:pStyle w:val="ListParagraph"/>
        <w:numPr>
          <w:ilvl w:val="0"/>
          <w:numId w:val="17"/>
        </w:numPr>
      </w:pPr>
      <w:r w:rsidRPr="00F32BFE">
        <w:rPr>
          <w:color w:val="000000"/>
        </w:rPr>
        <w:t>Serve as the liaison between Student Senate and clubs and organizations;</w:t>
      </w:r>
    </w:p>
    <w:p w14:paraId="253EB16C" w14:textId="77777777" w:rsidR="00E949F9" w:rsidRPr="00F32BFE" w:rsidRDefault="00E949F9" w:rsidP="00480697">
      <w:pPr>
        <w:pStyle w:val="ListParagraph"/>
        <w:numPr>
          <w:ilvl w:val="0"/>
          <w:numId w:val="17"/>
        </w:numPr>
      </w:pPr>
      <w:r w:rsidRPr="00F32BFE">
        <w:rPr>
          <w:color w:val="000000"/>
        </w:rPr>
        <w:t>Be responsible for the recognition of all clubs and organizations;</w:t>
      </w:r>
    </w:p>
    <w:p w14:paraId="71295027" w14:textId="77777777" w:rsidR="00E949F9" w:rsidRPr="00F32BFE" w:rsidRDefault="00E949F9" w:rsidP="00480697">
      <w:pPr>
        <w:pStyle w:val="ListParagraph"/>
        <w:numPr>
          <w:ilvl w:val="0"/>
          <w:numId w:val="17"/>
        </w:numPr>
      </w:pPr>
      <w:r w:rsidRPr="00F32BFE">
        <w:rPr>
          <w:color w:val="000000"/>
        </w:rPr>
        <w:t>Monitor clubs and organizations for compliance with charter and contract requirements;</w:t>
      </w:r>
    </w:p>
    <w:p w14:paraId="58F4D2CA" w14:textId="77777777" w:rsidR="00E949F9" w:rsidRPr="00F32BFE" w:rsidRDefault="00E949F9" w:rsidP="00480697">
      <w:pPr>
        <w:pStyle w:val="ListParagraph"/>
        <w:numPr>
          <w:ilvl w:val="0"/>
          <w:numId w:val="17"/>
        </w:numPr>
      </w:pPr>
      <w:r w:rsidRPr="00F32BFE">
        <w:rPr>
          <w:color w:val="000000"/>
        </w:rPr>
        <w:t>Create policies governing clubs and organizations;</w:t>
      </w:r>
    </w:p>
    <w:p w14:paraId="43477B81" w14:textId="77777777" w:rsidR="00E949F9" w:rsidRPr="00F32BFE" w:rsidRDefault="00E949F9" w:rsidP="00480697">
      <w:pPr>
        <w:pStyle w:val="ListParagraph"/>
        <w:numPr>
          <w:ilvl w:val="0"/>
          <w:numId w:val="17"/>
        </w:numPr>
      </w:pPr>
      <w:r w:rsidRPr="00F32BFE">
        <w:rPr>
          <w:color w:val="000000"/>
        </w:rPr>
        <w:t>Assist in the creation of new clubs and organizations;</w:t>
      </w:r>
    </w:p>
    <w:p w14:paraId="2859E1D3" w14:textId="77777777" w:rsidR="00E949F9" w:rsidRPr="00F32BFE" w:rsidRDefault="00E949F9" w:rsidP="00480697">
      <w:pPr>
        <w:pStyle w:val="ListParagraph"/>
        <w:numPr>
          <w:ilvl w:val="0"/>
          <w:numId w:val="17"/>
        </w:numPr>
      </w:pPr>
      <w:r w:rsidRPr="00F32BFE">
        <w:rPr>
          <w:color w:val="000000"/>
        </w:rPr>
        <w:t>Advise the Senate in matters pertaining to clubs and organizations.</w:t>
      </w:r>
    </w:p>
    <w:p w14:paraId="1B392CF4" w14:textId="77777777" w:rsidR="00E949F9" w:rsidRPr="00F32BFE" w:rsidRDefault="00E949F9" w:rsidP="00E949F9"/>
    <w:p w14:paraId="7B7E432F" w14:textId="77777777" w:rsidR="00E949F9" w:rsidRPr="00F32BFE" w:rsidRDefault="00B55FDC" w:rsidP="00E949F9">
      <w:r w:rsidRPr="00F32BFE">
        <w:rPr>
          <w:color w:val="000000"/>
        </w:rPr>
        <w:t>Student Life</w:t>
      </w:r>
      <w:r w:rsidR="00E949F9" w:rsidRPr="00F32BFE">
        <w:rPr>
          <w:color w:val="000000"/>
        </w:rPr>
        <w:t xml:space="preserve"> Committee, which shall:</w:t>
      </w:r>
    </w:p>
    <w:p w14:paraId="35E46B45" w14:textId="77777777" w:rsidR="00E949F9" w:rsidRPr="00F32BFE" w:rsidRDefault="00E949F9" w:rsidP="00480697">
      <w:pPr>
        <w:pStyle w:val="ListParagraph"/>
        <w:numPr>
          <w:ilvl w:val="0"/>
          <w:numId w:val="18"/>
        </w:numPr>
      </w:pPr>
      <w:r w:rsidRPr="00F32BFE">
        <w:rPr>
          <w:color w:val="000000"/>
        </w:rPr>
        <w:t>Hear and act upon all student grievances brought to the committee;</w:t>
      </w:r>
    </w:p>
    <w:p w14:paraId="16F40006" w14:textId="77777777" w:rsidR="00E949F9" w:rsidRPr="00F32BFE" w:rsidRDefault="00E949F9" w:rsidP="00480697">
      <w:pPr>
        <w:pStyle w:val="ListParagraph"/>
        <w:numPr>
          <w:ilvl w:val="0"/>
          <w:numId w:val="18"/>
        </w:numPr>
      </w:pPr>
      <w:r w:rsidRPr="00F32BFE">
        <w:rPr>
          <w:color w:val="000000"/>
        </w:rPr>
        <w:t>Act as a liaison for students to all university departments;</w:t>
      </w:r>
    </w:p>
    <w:p w14:paraId="29B1A45F" w14:textId="77777777" w:rsidR="00E949F9" w:rsidRPr="00F32BFE" w:rsidRDefault="00E949F9" w:rsidP="00480697">
      <w:pPr>
        <w:pStyle w:val="ListParagraph"/>
        <w:numPr>
          <w:ilvl w:val="0"/>
          <w:numId w:val="18"/>
        </w:numPr>
      </w:pPr>
      <w:r w:rsidRPr="00F32BFE">
        <w:rPr>
          <w:color w:val="000000"/>
        </w:rPr>
        <w:t xml:space="preserve">Advise the Senate in matters pertaining to </w:t>
      </w:r>
      <w:r w:rsidR="00B55FDC" w:rsidRPr="00F32BFE">
        <w:rPr>
          <w:color w:val="000000"/>
        </w:rPr>
        <w:t>Student Life</w:t>
      </w:r>
      <w:r w:rsidRPr="00F32BFE">
        <w:rPr>
          <w:color w:val="000000"/>
        </w:rPr>
        <w:t>.</w:t>
      </w:r>
    </w:p>
    <w:p w14:paraId="1EFBA136" w14:textId="77777777" w:rsidR="00E949F9" w:rsidRPr="00F32BFE" w:rsidRDefault="00E949F9" w:rsidP="00E949F9"/>
    <w:p w14:paraId="36646025" w14:textId="77777777" w:rsidR="00E949F9" w:rsidRPr="00F32BFE" w:rsidRDefault="00E949F9" w:rsidP="00E949F9">
      <w:r w:rsidRPr="00F32BFE">
        <w:rPr>
          <w:color w:val="000000"/>
        </w:rPr>
        <w:t>Academic Affairs Committee, which shall:</w:t>
      </w:r>
    </w:p>
    <w:p w14:paraId="43C948E1" w14:textId="77777777" w:rsidR="00E949F9" w:rsidRPr="00F32BFE" w:rsidRDefault="00E949F9" w:rsidP="00480697">
      <w:pPr>
        <w:pStyle w:val="ListParagraph"/>
        <w:numPr>
          <w:ilvl w:val="0"/>
          <w:numId w:val="19"/>
        </w:numPr>
      </w:pPr>
      <w:r w:rsidRPr="00F32BFE">
        <w:rPr>
          <w:color w:val="000000"/>
        </w:rPr>
        <w:t>Hear and act upon all academic grievances brought to the committee;</w:t>
      </w:r>
    </w:p>
    <w:p w14:paraId="1BFDA69F" w14:textId="77777777" w:rsidR="00E949F9" w:rsidRPr="00F32BFE" w:rsidRDefault="00E949F9" w:rsidP="00480697">
      <w:pPr>
        <w:pStyle w:val="ListParagraph"/>
        <w:numPr>
          <w:ilvl w:val="0"/>
          <w:numId w:val="19"/>
        </w:numPr>
      </w:pPr>
      <w:r w:rsidRPr="00F32BFE">
        <w:rPr>
          <w:color w:val="000000"/>
        </w:rPr>
        <w:t>Act as a liaison for students to all university academic deans, schools and departments;</w:t>
      </w:r>
    </w:p>
    <w:p w14:paraId="6CEDF528" w14:textId="77777777" w:rsidR="00E949F9" w:rsidRPr="00F32BFE" w:rsidRDefault="00E949F9" w:rsidP="00480697">
      <w:pPr>
        <w:pStyle w:val="ListParagraph"/>
        <w:numPr>
          <w:ilvl w:val="0"/>
          <w:numId w:val="19"/>
        </w:numPr>
      </w:pPr>
      <w:r w:rsidRPr="00F32BFE">
        <w:rPr>
          <w:color w:val="000000"/>
        </w:rPr>
        <w:t>Advise the Senate in matters pertaining to academic affairs.</w:t>
      </w:r>
    </w:p>
    <w:p w14:paraId="7FE2DFBC" w14:textId="77777777" w:rsidR="00E949F9" w:rsidRPr="00F32BFE" w:rsidRDefault="00E949F9" w:rsidP="00E949F9"/>
    <w:p w14:paraId="3DAE3831" w14:textId="77777777" w:rsidR="00E949F9" w:rsidRPr="00F32BFE" w:rsidRDefault="00E949F9" w:rsidP="00E949F9">
      <w:r w:rsidRPr="00F32BFE">
        <w:rPr>
          <w:color w:val="000000"/>
        </w:rPr>
        <w:t>Public Relations Committee, which shall:</w:t>
      </w:r>
    </w:p>
    <w:p w14:paraId="5FAE843E" w14:textId="77777777" w:rsidR="00E949F9" w:rsidRPr="00F32BFE" w:rsidRDefault="00E949F9" w:rsidP="00480697">
      <w:pPr>
        <w:pStyle w:val="ListParagraph"/>
        <w:numPr>
          <w:ilvl w:val="0"/>
          <w:numId w:val="20"/>
        </w:numPr>
      </w:pPr>
      <w:r w:rsidRPr="00F32BFE">
        <w:rPr>
          <w:color w:val="000000"/>
        </w:rPr>
        <w:t>Be responsible for the overall promotion of the Student Senate;</w:t>
      </w:r>
    </w:p>
    <w:p w14:paraId="45143390" w14:textId="77777777" w:rsidR="00E949F9" w:rsidRPr="00F32BFE" w:rsidRDefault="00E949F9" w:rsidP="00480697">
      <w:pPr>
        <w:pStyle w:val="ListParagraph"/>
        <w:numPr>
          <w:ilvl w:val="0"/>
          <w:numId w:val="20"/>
        </w:numPr>
      </w:pPr>
      <w:r w:rsidRPr="00F32BFE">
        <w:rPr>
          <w:color w:val="000000"/>
        </w:rPr>
        <w:t>Oversee the Student Senate webpage and all social media accounts;</w:t>
      </w:r>
    </w:p>
    <w:p w14:paraId="330AEA83" w14:textId="77777777" w:rsidR="00E949F9" w:rsidRPr="00F32BFE" w:rsidRDefault="00E949F9" w:rsidP="00480697">
      <w:pPr>
        <w:pStyle w:val="ListParagraph"/>
        <w:numPr>
          <w:ilvl w:val="0"/>
          <w:numId w:val="20"/>
        </w:numPr>
      </w:pPr>
      <w:r w:rsidRPr="00F32BFE">
        <w:rPr>
          <w:color w:val="000000"/>
        </w:rPr>
        <w:lastRenderedPageBreak/>
        <w:t xml:space="preserve">Work with campus media </w:t>
      </w:r>
      <w:proofErr w:type="gramStart"/>
      <w:r w:rsidRPr="00F32BFE">
        <w:rPr>
          <w:color w:val="000000"/>
        </w:rPr>
        <w:t>as a way to</w:t>
      </w:r>
      <w:proofErr w:type="gramEnd"/>
      <w:r w:rsidRPr="00F32BFE">
        <w:rPr>
          <w:color w:val="000000"/>
        </w:rPr>
        <w:t xml:space="preserve"> inform the campus community of the actions of the Senate.</w:t>
      </w:r>
    </w:p>
    <w:p w14:paraId="44D37D34" w14:textId="77777777" w:rsidR="00E949F9" w:rsidRPr="00F32BFE" w:rsidRDefault="00E949F9" w:rsidP="00E949F9"/>
    <w:p w14:paraId="00771706" w14:textId="77777777" w:rsidR="00E949F9" w:rsidRPr="00F32BFE" w:rsidRDefault="00E949F9" w:rsidP="00E949F9">
      <w:r w:rsidRPr="00F32BFE">
        <w:rPr>
          <w:b/>
          <w:bCs/>
          <w:color w:val="000000"/>
        </w:rPr>
        <w:t xml:space="preserve">SECTION 3:  Senate Committee Membership </w:t>
      </w:r>
    </w:p>
    <w:p w14:paraId="73BB0091" w14:textId="77777777" w:rsidR="00E949F9" w:rsidRPr="00F32BFE" w:rsidRDefault="00E949F9" w:rsidP="00E949F9">
      <w:r w:rsidRPr="00F32BFE">
        <w:rPr>
          <w:color w:val="000000"/>
        </w:rPr>
        <w:t>A.  Eligibility:</w:t>
      </w:r>
    </w:p>
    <w:p w14:paraId="6811AE24" w14:textId="77777777" w:rsidR="00E949F9" w:rsidRPr="00F32BFE" w:rsidRDefault="00E949F9" w:rsidP="00E949F9">
      <w:r w:rsidRPr="00F32BFE">
        <w:rPr>
          <w:color w:val="000000"/>
        </w:rPr>
        <w:t xml:space="preserve">All undergraduate, day division students, as designated by the Office of the Registrar, shall be eligible for membership on any Student Senate committee </w:t>
      </w:r>
      <w:proofErr w:type="gramStart"/>
      <w:r w:rsidRPr="00F32BFE">
        <w:rPr>
          <w:color w:val="000000"/>
        </w:rPr>
        <w:t>as long as</w:t>
      </w:r>
      <w:proofErr w:type="gramEnd"/>
      <w:r w:rsidRPr="00F32BFE">
        <w:rPr>
          <w:color w:val="000000"/>
        </w:rPr>
        <w:t xml:space="preserve"> they meet any and all requiremen</w:t>
      </w:r>
      <w:r w:rsidR="00284DD6" w:rsidRPr="00F32BFE">
        <w:rPr>
          <w:color w:val="000000"/>
        </w:rPr>
        <w:t xml:space="preserve">ts set forth by this document. </w:t>
      </w:r>
      <w:r w:rsidRPr="00F32BFE">
        <w:rPr>
          <w:color w:val="000000"/>
        </w:rPr>
        <w:t>All Student Representatives shall be bound by the requirements set forth in this document, and violation of any section constitutes grounds for removal from a committee.</w:t>
      </w:r>
    </w:p>
    <w:p w14:paraId="09527D03" w14:textId="77777777" w:rsidR="00E949F9" w:rsidRPr="00F32BFE" w:rsidRDefault="00E949F9" w:rsidP="00E949F9"/>
    <w:p w14:paraId="3C929F14" w14:textId="77777777" w:rsidR="00E949F9" w:rsidRPr="00F32BFE" w:rsidRDefault="00E949F9" w:rsidP="00E949F9">
      <w:r w:rsidRPr="00F32BFE">
        <w:rPr>
          <w:color w:val="000000"/>
        </w:rPr>
        <w:t>B.  Committee Appointment:</w:t>
      </w:r>
    </w:p>
    <w:p w14:paraId="5FED8493" w14:textId="77777777" w:rsidR="00E949F9" w:rsidRPr="00F32BFE" w:rsidRDefault="00E949F9" w:rsidP="00E949F9">
      <w:r w:rsidRPr="00F32BFE">
        <w:rPr>
          <w:color w:val="000000"/>
        </w:rPr>
        <w:t xml:space="preserve">Each student wishing to join a committee shall obtain and complete </w:t>
      </w:r>
      <w:r w:rsidR="00284DD6" w:rsidRPr="00F32BFE">
        <w:rPr>
          <w:color w:val="000000"/>
        </w:rPr>
        <w:t xml:space="preserve">an application for membership. </w:t>
      </w:r>
      <w:r w:rsidRPr="00F32BFE">
        <w:rPr>
          <w:color w:val="000000"/>
        </w:rPr>
        <w:t xml:space="preserve">All information must be completed in full and submitted to a </w:t>
      </w:r>
      <w:r w:rsidR="00284DD6" w:rsidRPr="00F32BFE">
        <w:rPr>
          <w:color w:val="000000"/>
        </w:rPr>
        <w:t xml:space="preserve">member of the executive Board. </w:t>
      </w:r>
      <w:r w:rsidRPr="00F32BFE">
        <w:rPr>
          <w:color w:val="000000"/>
        </w:rPr>
        <w:t>The Executive Board will conduct reasonable inquiry with the appropriate Cabinet member and decide whether to ap</w:t>
      </w:r>
      <w:r w:rsidR="00376440" w:rsidRPr="00F32BFE">
        <w:rPr>
          <w:color w:val="000000"/>
        </w:rPr>
        <w:t xml:space="preserve">prove or deny the application. </w:t>
      </w:r>
      <w:r w:rsidRPr="00F32BFE">
        <w:rPr>
          <w:color w:val="000000"/>
        </w:rPr>
        <w:t>Decisions of the Executive Board shall be rendered with all deliberate speed.</w:t>
      </w:r>
    </w:p>
    <w:p w14:paraId="3603F217" w14:textId="77777777" w:rsidR="00E949F9" w:rsidRPr="00F32BFE" w:rsidRDefault="00E949F9" w:rsidP="00E949F9"/>
    <w:p w14:paraId="506B2B67" w14:textId="77777777" w:rsidR="00E949F9" w:rsidRPr="00F32BFE" w:rsidRDefault="00E949F9" w:rsidP="00E949F9">
      <w:r w:rsidRPr="00F32BFE">
        <w:rPr>
          <w:color w:val="000000"/>
        </w:rPr>
        <w:t>C.  Accountability:</w:t>
      </w:r>
    </w:p>
    <w:p w14:paraId="3A6D0076" w14:textId="77777777" w:rsidR="00E949F9" w:rsidRPr="00F32BFE" w:rsidRDefault="00E949F9" w:rsidP="00E949F9">
      <w:r w:rsidRPr="00F32BFE">
        <w:rPr>
          <w:color w:val="000000"/>
        </w:rPr>
        <w:t xml:space="preserve">Upon acceptance to a committee, the student will be held to the same accountability </w:t>
      </w:r>
      <w:r w:rsidR="00284DD6" w:rsidRPr="00F32BFE">
        <w:rPr>
          <w:color w:val="000000"/>
        </w:rPr>
        <w:t xml:space="preserve">standards as Student Senators. </w:t>
      </w:r>
      <w:r w:rsidRPr="00F32BFE">
        <w:rPr>
          <w:color w:val="000000"/>
        </w:rPr>
        <w:t>Along with being accountable for all provisions in this document, all student representatives must have at least a 2.50 cumulative Grade Point Average and must not be on either acade</w:t>
      </w:r>
      <w:r w:rsidR="00284DD6" w:rsidRPr="00F32BFE">
        <w:rPr>
          <w:color w:val="000000"/>
        </w:rPr>
        <w:t xml:space="preserve">mic or disciplinary probation. </w:t>
      </w:r>
      <w:r w:rsidRPr="00F32BFE">
        <w:rPr>
          <w:color w:val="000000"/>
        </w:rPr>
        <w:t>Upon applying, the information provided by the student is subjected to verification.  </w:t>
      </w:r>
    </w:p>
    <w:p w14:paraId="02B773E1" w14:textId="77777777" w:rsidR="00E949F9" w:rsidRPr="00F32BFE" w:rsidRDefault="00E949F9" w:rsidP="00E949F9"/>
    <w:p w14:paraId="52E53D61" w14:textId="77777777" w:rsidR="00E949F9" w:rsidRPr="00F32BFE" w:rsidRDefault="00E949F9" w:rsidP="00E949F9">
      <w:r w:rsidRPr="00F32BFE">
        <w:rPr>
          <w:color w:val="000000"/>
        </w:rPr>
        <w:t>D.  Rights of Membership:</w:t>
      </w:r>
    </w:p>
    <w:p w14:paraId="3F708663" w14:textId="77777777" w:rsidR="00E949F9" w:rsidRPr="00F32BFE" w:rsidRDefault="00E949F9" w:rsidP="00E949F9">
      <w:r w:rsidRPr="00F32BFE">
        <w:rPr>
          <w:color w:val="000000"/>
        </w:rPr>
        <w:t>Upon acceptance and approval by the Student Senate, the Non-Senate Representatives shall have full speaking rights but are not eligible to vote during committee or general senate meetings. Non-Senate Representatives are not eligible to be a member of Finance Committee or Clubs and Organizations Committee</w:t>
      </w:r>
    </w:p>
    <w:p w14:paraId="5AE04DC5" w14:textId="77777777" w:rsidR="00E949F9" w:rsidRPr="00F32BFE" w:rsidRDefault="00E949F9" w:rsidP="00E949F9"/>
    <w:p w14:paraId="6A14552E" w14:textId="77777777" w:rsidR="00E949F9" w:rsidRPr="00F32BFE" w:rsidRDefault="00E949F9" w:rsidP="00E949F9">
      <w:r w:rsidRPr="00F32BFE">
        <w:rPr>
          <w:color w:val="000000"/>
        </w:rPr>
        <w:t>E.  Quorum:</w:t>
      </w:r>
    </w:p>
    <w:p w14:paraId="2914C504" w14:textId="77777777" w:rsidR="00E949F9" w:rsidRPr="00F32BFE" w:rsidRDefault="00E949F9" w:rsidP="00E949F9">
      <w:r w:rsidRPr="00F32BFE">
        <w:rPr>
          <w:color w:val="000000"/>
        </w:rPr>
        <w:t>Two thirds of the total voting membership of Senate or Senate sponsored commit</w:t>
      </w:r>
      <w:r w:rsidR="00284DD6" w:rsidRPr="00F32BFE">
        <w:rPr>
          <w:color w:val="000000"/>
        </w:rPr>
        <w:t>tees shall constitute a quorum.</w:t>
      </w:r>
      <w:r w:rsidRPr="00F32BFE">
        <w:rPr>
          <w:color w:val="000000"/>
        </w:rPr>
        <w:t xml:space="preserve"> No business can </w:t>
      </w:r>
      <w:r w:rsidR="00284DD6" w:rsidRPr="00F32BFE">
        <w:rPr>
          <w:color w:val="000000"/>
        </w:rPr>
        <w:t xml:space="preserve">be </w:t>
      </w:r>
      <w:r w:rsidRPr="00F32BFE">
        <w:rPr>
          <w:color w:val="000000"/>
        </w:rPr>
        <w:t xml:space="preserve">done without a quorum present. </w:t>
      </w:r>
    </w:p>
    <w:p w14:paraId="1CD6F53C" w14:textId="77777777" w:rsidR="00E949F9" w:rsidRPr="00F32BFE" w:rsidRDefault="00E949F9" w:rsidP="00E949F9"/>
    <w:p w14:paraId="7D8ABCE9" w14:textId="77777777" w:rsidR="00E949F9" w:rsidRPr="00F32BFE" w:rsidRDefault="00E949F9" w:rsidP="00E949F9">
      <w:r w:rsidRPr="00F32BFE">
        <w:rPr>
          <w:color w:val="000000"/>
        </w:rPr>
        <w:t>F.  Limits of Membership:</w:t>
      </w:r>
    </w:p>
    <w:p w14:paraId="4E7E26BD" w14:textId="77777777" w:rsidR="00E949F9" w:rsidRPr="00F32BFE" w:rsidRDefault="00E949F9" w:rsidP="00E949F9">
      <w:r w:rsidRPr="00F32BFE">
        <w:rPr>
          <w:color w:val="000000"/>
        </w:rPr>
        <w:t xml:space="preserve">The number of Student Representatives shall never exceed the number of voting Senators on a committee. </w:t>
      </w:r>
    </w:p>
    <w:p w14:paraId="58A0F04F" w14:textId="77777777" w:rsidR="00E949F9" w:rsidRPr="00F32BFE" w:rsidRDefault="00E949F9" w:rsidP="00E949F9"/>
    <w:p w14:paraId="312FE3C3" w14:textId="77777777" w:rsidR="00E949F9" w:rsidRPr="00F32BFE" w:rsidRDefault="00E949F9" w:rsidP="00E949F9">
      <w:r w:rsidRPr="00F32BFE">
        <w:rPr>
          <w:color w:val="000000"/>
        </w:rPr>
        <w:t>G.  Limits of Non-Senate Members</w:t>
      </w:r>
    </w:p>
    <w:p w14:paraId="15417A3F" w14:textId="77777777" w:rsidR="00E949F9" w:rsidRPr="00F32BFE" w:rsidRDefault="00E949F9" w:rsidP="00E949F9">
      <w:r w:rsidRPr="00F32BFE">
        <w:rPr>
          <w:color w:val="000000"/>
        </w:rPr>
        <w:t>No Student Representatives may serv</w:t>
      </w:r>
      <w:r w:rsidR="00284DD6" w:rsidRPr="00F32BFE">
        <w:rPr>
          <w:color w:val="000000"/>
        </w:rPr>
        <w:t>e on more than one committee.  </w:t>
      </w:r>
    </w:p>
    <w:p w14:paraId="0BFB8487" w14:textId="77777777" w:rsidR="00E949F9" w:rsidRPr="00F32BFE" w:rsidRDefault="00E949F9" w:rsidP="00E949F9"/>
    <w:p w14:paraId="4B17E704" w14:textId="77777777" w:rsidR="00E949F9" w:rsidRPr="00F32BFE" w:rsidRDefault="00E949F9" w:rsidP="00E949F9">
      <w:r w:rsidRPr="00F32BFE">
        <w:rPr>
          <w:color w:val="000000"/>
        </w:rPr>
        <w:t>H.  Member Absences:</w:t>
      </w:r>
    </w:p>
    <w:p w14:paraId="6F06523A" w14:textId="77777777" w:rsidR="00E949F9" w:rsidRPr="00F32BFE" w:rsidRDefault="00E949F9" w:rsidP="00E949F9">
      <w:r w:rsidRPr="00F32BFE">
        <w:rPr>
          <w:color w:val="000000"/>
        </w:rPr>
        <w:t xml:space="preserve">If a Student Representative is going to be absent from a meeting, they must give the </w:t>
      </w:r>
      <w:r w:rsidR="00AC3EAB" w:rsidRPr="00F32BFE">
        <w:rPr>
          <w:color w:val="000000"/>
        </w:rPr>
        <w:t>Chairperson</w:t>
      </w:r>
      <w:r w:rsidRPr="00F32BFE">
        <w:rPr>
          <w:color w:val="000000"/>
        </w:rPr>
        <w:t xml:space="preserve"> a </w:t>
      </w:r>
      <w:proofErr w:type="gramStart"/>
      <w:r w:rsidRPr="00F32BFE">
        <w:rPr>
          <w:color w:val="000000"/>
        </w:rPr>
        <w:t>twenty-four hour</w:t>
      </w:r>
      <w:proofErr w:type="gramEnd"/>
      <w:r w:rsidRPr="00F32BFE">
        <w:rPr>
          <w:color w:val="000000"/>
        </w:rPr>
        <w:t xml:space="preserve"> notice unless it is an emergency.  If it is an emergency, they must get in touch with the </w:t>
      </w:r>
      <w:r w:rsidR="00AC3EAB" w:rsidRPr="00F32BFE">
        <w:rPr>
          <w:color w:val="000000"/>
        </w:rPr>
        <w:t>Chairperson</w:t>
      </w:r>
      <w:r w:rsidRPr="00F32BFE">
        <w:rPr>
          <w:color w:val="000000"/>
        </w:rPr>
        <w:t xml:space="preserve"> before the next meeting to explain their </w:t>
      </w:r>
      <w:r w:rsidRPr="00F32BFE">
        <w:rPr>
          <w:color w:val="000000"/>
        </w:rPr>
        <w:lastRenderedPageBreak/>
        <w:t xml:space="preserve">absence.  Any member that misses a meeting must obtain all the information from the previous meeting before the next meeting.  The </w:t>
      </w:r>
      <w:r w:rsidR="00AC3EAB" w:rsidRPr="00F32BFE">
        <w:rPr>
          <w:color w:val="000000"/>
        </w:rPr>
        <w:t>Chairperson</w:t>
      </w:r>
      <w:r w:rsidRPr="00F32BFE">
        <w:rPr>
          <w:color w:val="000000"/>
        </w:rPr>
        <w:t xml:space="preserve"> can decide whether the absence is justified and if it is found not to be justified, then it will be considered an unexcused absence.</w:t>
      </w:r>
    </w:p>
    <w:p w14:paraId="608D69BD" w14:textId="77777777" w:rsidR="00E949F9" w:rsidRPr="00F32BFE" w:rsidRDefault="00E949F9" w:rsidP="00E949F9"/>
    <w:p w14:paraId="2C1E5C71" w14:textId="77777777" w:rsidR="00E949F9" w:rsidRPr="00F32BFE" w:rsidRDefault="00E949F9" w:rsidP="00E949F9">
      <w:r w:rsidRPr="00F32BFE">
        <w:rPr>
          <w:color w:val="000000"/>
        </w:rPr>
        <w:t>I.  Member Lateness:</w:t>
      </w:r>
    </w:p>
    <w:p w14:paraId="23CD1A4B" w14:textId="77777777" w:rsidR="00E949F9" w:rsidRPr="00F32BFE" w:rsidRDefault="00E949F9" w:rsidP="00E949F9">
      <w:pPr>
        <w:rPr>
          <w:color w:val="000000"/>
        </w:rPr>
      </w:pPr>
      <w:r w:rsidRPr="00F32BFE">
        <w:rPr>
          <w:color w:val="000000"/>
        </w:rPr>
        <w:t xml:space="preserve">If a Student Representative is going to be late to a meeting (after roll call) then they must call the </w:t>
      </w:r>
      <w:r w:rsidR="00AC3EAB" w:rsidRPr="00F32BFE">
        <w:rPr>
          <w:color w:val="000000"/>
        </w:rPr>
        <w:t>Chairperson</w:t>
      </w:r>
      <w:r w:rsidR="001E388A" w:rsidRPr="00F32BFE">
        <w:rPr>
          <w:color w:val="000000"/>
        </w:rPr>
        <w:t xml:space="preserve"> of their committee.  If they do </w:t>
      </w:r>
      <w:r w:rsidRPr="00F32BFE">
        <w:rPr>
          <w:color w:val="000000"/>
        </w:rPr>
        <w:t>not call</w:t>
      </w:r>
      <w:r w:rsidR="001E388A" w:rsidRPr="00F32BFE">
        <w:rPr>
          <w:color w:val="000000"/>
        </w:rPr>
        <w:t xml:space="preserve"> before the meeting, then they must explain their </w:t>
      </w:r>
      <w:r w:rsidRPr="00F32BFE">
        <w:rPr>
          <w:color w:val="000000"/>
        </w:rPr>
        <w:t xml:space="preserve">lateness to the </w:t>
      </w:r>
      <w:r w:rsidR="00AC3EAB" w:rsidRPr="00F32BFE">
        <w:rPr>
          <w:color w:val="000000"/>
        </w:rPr>
        <w:t>Chairperson</w:t>
      </w:r>
      <w:r w:rsidRPr="00F32BFE">
        <w:rPr>
          <w:color w:val="000000"/>
        </w:rPr>
        <w:t xml:space="preserve"> after the meeting.  If the </w:t>
      </w:r>
      <w:r w:rsidR="00AC3EAB" w:rsidRPr="00F32BFE">
        <w:rPr>
          <w:color w:val="000000"/>
        </w:rPr>
        <w:t>Chairperson</w:t>
      </w:r>
      <w:r w:rsidRPr="00F32BFE">
        <w:rPr>
          <w:color w:val="000000"/>
        </w:rPr>
        <w:t xml:space="preserve"> decides that the lateness is not justified, then it constitutes a demerit. </w:t>
      </w:r>
    </w:p>
    <w:p w14:paraId="0E766E6A" w14:textId="77777777" w:rsidR="00E949F9" w:rsidRPr="00F32BFE" w:rsidRDefault="00E949F9" w:rsidP="00E949F9"/>
    <w:p w14:paraId="707690B4" w14:textId="77777777" w:rsidR="00E949F9" w:rsidRPr="00F32BFE" w:rsidRDefault="00E949F9" w:rsidP="00E949F9">
      <w:r w:rsidRPr="00F32BFE">
        <w:rPr>
          <w:color w:val="000000"/>
        </w:rPr>
        <w:t>J.  Limits of Absences:</w:t>
      </w:r>
    </w:p>
    <w:p w14:paraId="0F9A2C13" w14:textId="77777777" w:rsidR="00E949F9" w:rsidRPr="00F32BFE" w:rsidRDefault="00E949F9" w:rsidP="00E949F9">
      <w:r w:rsidRPr="00F32BFE">
        <w:rPr>
          <w:color w:val="000000"/>
        </w:rPr>
        <w:t>Student Representatives are allowed two unexcused abs</w:t>
      </w:r>
      <w:r w:rsidR="001E388A" w:rsidRPr="00F32BFE">
        <w:rPr>
          <w:color w:val="000000"/>
        </w:rPr>
        <w:t xml:space="preserve">ences from committee meetings. </w:t>
      </w:r>
      <w:r w:rsidRPr="00F32BFE">
        <w:rPr>
          <w:color w:val="000000"/>
        </w:rPr>
        <w:t>Any additional absences will result in expulsion from the committee.</w:t>
      </w:r>
    </w:p>
    <w:p w14:paraId="289990EC" w14:textId="77777777" w:rsidR="00E949F9" w:rsidRPr="00F32BFE" w:rsidRDefault="00E949F9" w:rsidP="00E949F9"/>
    <w:p w14:paraId="2659742B" w14:textId="77777777" w:rsidR="00E949F9" w:rsidRPr="00F32BFE" w:rsidRDefault="00E949F9" w:rsidP="00E949F9">
      <w:r w:rsidRPr="00F32BFE">
        <w:rPr>
          <w:color w:val="000000"/>
        </w:rPr>
        <w:t>K.  Removal:</w:t>
      </w:r>
    </w:p>
    <w:p w14:paraId="50CA6592" w14:textId="77777777" w:rsidR="00E949F9" w:rsidRPr="00F32BFE" w:rsidRDefault="00E949F9" w:rsidP="00E949F9">
      <w:r w:rsidRPr="00F32BFE">
        <w:rPr>
          <w:color w:val="000000"/>
        </w:rPr>
        <w:t>A Student Representative may be re</w:t>
      </w:r>
      <w:r w:rsidR="00867738">
        <w:rPr>
          <w:color w:val="000000"/>
        </w:rPr>
        <w:t>moved for not fulfilling their</w:t>
      </w:r>
      <w:r w:rsidRPr="00F32BFE">
        <w:rPr>
          <w:color w:val="000000"/>
        </w:rPr>
        <w:t xml:space="preserve"> responsibilities as a member of the Student Senate and for violating any section of this document, the constitution and/or </w:t>
      </w:r>
      <w:r w:rsidR="000837BA" w:rsidRPr="00F32BFE">
        <w:rPr>
          <w:color w:val="000000"/>
        </w:rPr>
        <w:t>Bylaws</w:t>
      </w:r>
      <w:r w:rsidRPr="00F32BFE">
        <w:rPr>
          <w:color w:val="000000"/>
        </w:rPr>
        <w:t xml:space="preserve"> of the Student Senate.  The President or Committee </w:t>
      </w:r>
      <w:r w:rsidR="00AC3EAB" w:rsidRPr="00F32BFE">
        <w:rPr>
          <w:color w:val="000000"/>
        </w:rPr>
        <w:t>Chairperson</w:t>
      </w:r>
      <w:r w:rsidRPr="00F32BFE">
        <w:rPr>
          <w:color w:val="000000"/>
        </w:rPr>
        <w:t xml:space="preserve"> can request that someone step down from their position on a committee and that request must be honored by the individual being asked to step down unless the individual appeals the request to the Senate and the Senate upholds the individual’s appeal </w:t>
      </w:r>
      <w:proofErr w:type="gramStart"/>
      <w:r w:rsidRPr="00F32BFE">
        <w:rPr>
          <w:color w:val="000000"/>
        </w:rPr>
        <w:t>by virtue of</w:t>
      </w:r>
      <w:proofErr w:type="gramEnd"/>
      <w:r w:rsidRPr="00F32BFE">
        <w:rPr>
          <w:color w:val="000000"/>
        </w:rPr>
        <w:t xml:space="preserve"> a 2/3 vote.  </w:t>
      </w:r>
    </w:p>
    <w:p w14:paraId="7FA7649B" w14:textId="77777777" w:rsidR="00E949F9" w:rsidRPr="00F32BFE" w:rsidRDefault="00E949F9" w:rsidP="00E949F9"/>
    <w:p w14:paraId="53CB94F4" w14:textId="77777777" w:rsidR="00E949F9" w:rsidRPr="00F32BFE" w:rsidRDefault="00E949F9" w:rsidP="00E949F9">
      <w:r w:rsidRPr="00F32BFE">
        <w:rPr>
          <w:color w:val="000000"/>
        </w:rPr>
        <w:t>L.  Dismissal:</w:t>
      </w:r>
    </w:p>
    <w:p w14:paraId="441E3E37" w14:textId="77777777" w:rsidR="00E949F9" w:rsidRPr="00F32BFE" w:rsidRDefault="00E949F9" w:rsidP="00E949F9">
      <w:r w:rsidRPr="00F32BFE">
        <w:rPr>
          <w:color w:val="000000"/>
        </w:rPr>
        <w:t>If a student representative is dismissed or expelled they may never again hold a position of honor and trust with the Student Senate.  Therefore, the student cannot hold another committee seat nor seek election for the Student Senate.</w:t>
      </w:r>
    </w:p>
    <w:p w14:paraId="57459B32" w14:textId="77777777" w:rsidR="00E949F9" w:rsidRPr="00F32BFE" w:rsidRDefault="00E949F9" w:rsidP="00CD5619"/>
    <w:p w14:paraId="245FB77D" w14:textId="77777777" w:rsidR="00E949F9" w:rsidRPr="00F32BFE" w:rsidRDefault="00E949F9" w:rsidP="00CD5619">
      <w:r w:rsidRPr="00F32BFE">
        <w:rPr>
          <w:b/>
          <w:bCs/>
          <w:color w:val="000000"/>
        </w:rPr>
        <w:t>SECTION 4: Ad Hoc Committees</w:t>
      </w:r>
    </w:p>
    <w:p w14:paraId="070F0696" w14:textId="77777777" w:rsidR="00E949F9" w:rsidRPr="00F32BFE" w:rsidRDefault="00E949F9" w:rsidP="00E949F9">
      <w:r w:rsidRPr="00F32BFE">
        <w:rPr>
          <w:color w:val="000000"/>
        </w:rPr>
        <w:t xml:space="preserve">Ad-Hoc committees must meet at least twice a month for each calendar month in a semester, </w:t>
      </w:r>
      <w:proofErr w:type="gramStart"/>
      <w:r w:rsidRPr="00F32BFE">
        <w:rPr>
          <w:color w:val="000000"/>
        </w:rPr>
        <w:t>with the exception of</w:t>
      </w:r>
      <w:proofErr w:type="gramEnd"/>
      <w:r w:rsidRPr="00F32BFE">
        <w:rPr>
          <w:color w:val="000000"/>
        </w:rPr>
        <w:t xml:space="preserve"> May, August, December, and January where only one meeting is required.</w:t>
      </w:r>
    </w:p>
    <w:p w14:paraId="667C699A" w14:textId="77777777" w:rsidR="00E949F9" w:rsidRPr="00F32BFE" w:rsidRDefault="00E949F9" w:rsidP="00E949F9"/>
    <w:p w14:paraId="4DEC333A" w14:textId="77777777" w:rsidR="00E949F9" w:rsidRPr="00F32BFE" w:rsidRDefault="00E949F9" w:rsidP="00E949F9">
      <w:r w:rsidRPr="00F32BFE">
        <w:rPr>
          <w:b/>
          <w:bCs/>
          <w:color w:val="000000"/>
        </w:rPr>
        <w:t>SECTION 5: Standing Councils</w:t>
      </w:r>
    </w:p>
    <w:p w14:paraId="797622B1" w14:textId="77777777" w:rsidR="00E949F9" w:rsidRPr="00F32BFE" w:rsidRDefault="00E949F9" w:rsidP="00E949F9">
      <w:r w:rsidRPr="00F32BFE">
        <w:rPr>
          <w:color w:val="000000"/>
        </w:rPr>
        <w:t>A.  Purpose</w:t>
      </w:r>
    </w:p>
    <w:p w14:paraId="441DCC59" w14:textId="77777777" w:rsidR="00E949F9" w:rsidRPr="00F32BFE" w:rsidRDefault="00E949F9" w:rsidP="00E949F9">
      <w:r w:rsidRPr="00F32BFE">
        <w:rPr>
          <w:color w:val="000000"/>
        </w:rPr>
        <w:t xml:space="preserve">The Student Senate may have any number of Standing Councils that may serve as advisory bodies to the Student Senate, and shall act in conjunction to the Senate in the execution of its duties to the student body.  Standing Councils must aid the Senate in fulfilling those duties enumerated in the Constitution, and must not duplicate a function already provided for in the structure of the Senate.  In general, a Standing Council should be composed to members of both the Senate and the electorate </w:t>
      </w:r>
      <w:proofErr w:type="gramStart"/>
      <w:r w:rsidRPr="00F32BFE">
        <w:rPr>
          <w:color w:val="000000"/>
        </w:rPr>
        <w:t>in order to</w:t>
      </w:r>
      <w:proofErr w:type="gramEnd"/>
      <w:r w:rsidRPr="00F32BFE">
        <w:rPr>
          <w:color w:val="000000"/>
        </w:rPr>
        <w:t xml:space="preserve"> provide for the broadest range of advice and input to the Senate.  </w:t>
      </w:r>
    </w:p>
    <w:p w14:paraId="46354979" w14:textId="77777777" w:rsidR="00E949F9" w:rsidRPr="00F32BFE" w:rsidRDefault="00E949F9" w:rsidP="00E949F9"/>
    <w:p w14:paraId="05508A51" w14:textId="77777777" w:rsidR="00E949F9" w:rsidRPr="00F32BFE" w:rsidRDefault="00E949F9" w:rsidP="00E949F9">
      <w:r w:rsidRPr="00F32BFE">
        <w:rPr>
          <w:color w:val="000000"/>
        </w:rPr>
        <w:t xml:space="preserve">B.  Establishment </w:t>
      </w:r>
    </w:p>
    <w:p w14:paraId="7DD6F35A" w14:textId="77777777" w:rsidR="00E949F9" w:rsidRPr="00F32BFE" w:rsidRDefault="00E949F9" w:rsidP="00E949F9">
      <w:r w:rsidRPr="00F32BFE">
        <w:rPr>
          <w:color w:val="000000"/>
        </w:rPr>
        <w:lastRenderedPageBreak/>
        <w:t xml:space="preserve">A standing council must be established through legislation of the Senate, which must receive a two-thirds majority of those Senators present and voting.  Any bill establishing a standing council must also include the charter of the proposed council.  Councils may also be dissolved through legislation with a two-thirds vote of those Senators present and voting. </w:t>
      </w:r>
    </w:p>
    <w:p w14:paraId="3A42D129" w14:textId="77777777" w:rsidR="00E949F9" w:rsidRPr="00F32BFE" w:rsidRDefault="00E949F9" w:rsidP="00E949F9"/>
    <w:p w14:paraId="305EE956" w14:textId="77777777" w:rsidR="00E949F9" w:rsidRPr="00F32BFE" w:rsidRDefault="00E949F9" w:rsidP="00E949F9">
      <w:r w:rsidRPr="00F32BFE">
        <w:rPr>
          <w:color w:val="000000"/>
        </w:rPr>
        <w:t>C.  Charter</w:t>
      </w:r>
    </w:p>
    <w:p w14:paraId="442A611B" w14:textId="77777777" w:rsidR="00E949F9" w:rsidRPr="00F32BFE" w:rsidRDefault="00E949F9" w:rsidP="00E949F9">
      <w:r w:rsidRPr="00F32BFE">
        <w:rPr>
          <w:color w:val="000000"/>
        </w:rPr>
        <w:t>Each standing council must have a charter that describes the structure and purpose of the council.  The charter must also describe the process by which individuals may join or be appointed to the council.  This charter must be approved by the Student Senate, and after shall serve as the governing document for the council.  All changes to the charter of a standing council must be approved by the Student Senate.  </w:t>
      </w:r>
    </w:p>
    <w:p w14:paraId="28DC32FC" w14:textId="77777777" w:rsidR="00E949F9" w:rsidRPr="00F32BFE" w:rsidRDefault="00E949F9" w:rsidP="00E949F9"/>
    <w:p w14:paraId="229CAFC9" w14:textId="77777777" w:rsidR="00E949F9" w:rsidRPr="00F32BFE" w:rsidRDefault="00E949F9" w:rsidP="00E949F9">
      <w:r w:rsidRPr="00F32BFE">
        <w:rPr>
          <w:color w:val="000000"/>
        </w:rPr>
        <w:t>D.  Relationship to Student Senate</w:t>
      </w:r>
    </w:p>
    <w:p w14:paraId="70107B5F" w14:textId="77777777" w:rsidR="00E949F9" w:rsidRPr="00F32BFE" w:rsidRDefault="00E949F9" w:rsidP="00E949F9">
      <w:r w:rsidRPr="00F32BFE">
        <w:rPr>
          <w:color w:val="000000"/>
        </w:rPr>
        <w:t xml:space="preserve">Standing councils shall </w:t>
      </w:r>
      <w:proofErr w:type="gramStart"/>
      <w:r w:rsidRPr="00F32BFE">
        <w:rPr>
          <w:color w:val="000000"/>
        </w:rPr>
        <w:t>be considered to be</w:t>
      </w:r>
      <w:proofErr w:type="gramEnd"/>
      <w:r w:rsidRPr="00F32BFE">
        <w:rPr>
          <w:color w:val="000000"/>
        </w:rPr>
        <w:t xml:space="preserve"> a sub-body and part of the overall operation of the Student Senate, but separate and distinct from Senate </w:t>
      </w:r>
      <w:r w:rsidR="000837BA" w:rsidRPr="00F32BFE">
        <w:rPr>
          <w:color w:val="000000"/>
        </w:rPr>
        <w:t>standing and ad-hoc committees.</w:t>
      </w:r>
      <w:r w:rsidRPr="00F32BFE">
        <w:rPr>
          <w:color w:val="000000"/>
        </w:rPr>
        <w:t xml:space="preserve"> Councils shall be funded through the Student Senate operations budget if </w:t>
      </w:r>
      <w:r w:rsidR="000837BA" w:rsidRPr="00F32BFE">
        <w:rPr>
          <w:color w:val="000000"/>
        </w:rPr>
        <w:t xml:space="preserve">needed. </w:t>
      </w:r>
      <w:r w:rsidRPr="00F32BFE">
        <w:rPr>
          <w:color w:val="000000"/>
        </w:rPr>
        <w:t xml:space="preserve">The </w:t>
      </w:r>
      <w:r w:rsidR="00AC3EAB" w:rsidRPr="00F32BFE">
        <w:rPr>
          <w:color w:val="000000"/>
        </w:rPr>
        <w:t>chairperson</w:t>
      </w:r>
      <w:r w:rsidRPr="00F32BFE">
        <w:rPr>
          <w:color w:val="000000"/>
        </w:rPr>
        <w:t xml:space="preserve"> of a council must regularly report to the Senate on the efforts, activities, a</w:t>
      </w:r>
      <w:r w:rsidR="000837BA" w:rsidRPr="00F32BFE">
        <w:rPr>
          <w:color w:val="000000"/>
        </w:rPr>
        <w:t xml:space="preserve">nd actions of their council. </w:t>
      </w:r>
      <w:r w:rsidRPr="00F32BFE">
        <w:rPr>
          <w:color w:val="000000"/>
        </w:rPr>
        <w:t xml:space="preserve">The Student Senate shall oversee, regulate and advise the council on matters it deems relevant.  If the council is failing to meet its </w:t>
      </w:r>
      <w:proofErr w:type="gramStart"/>
      <w:r w:rsidRPr="00F32BFE">
        <w:rPr>
          <w:color w:val="000000"/>
        </w:rPr>
        <w:t>purpose</w:t>
      </w:r>
      <w:proofErr w:type="gramEnd"/>
      <w:r w:rsidRPr="00F32BFE">
        <w:rPr>
          <w:color w:val="000000"/>
        </w:rPr>
        <w:t xml:space="preserve"> then the Student Senate will take the necessary actions. </w:t>
      </w:r>
    </w:p>
    <w:p w14:paraId="4359E50C" w14:textId="77777777" w:rsidR="00E949F9" w:rsidRPr="00F32BFE" w:rsidRDefault="00E949F9" w:rsidP="00E949F9"/>
    <w:p w14:paraId="6AB4C8CF" w14:textId="77777777" w:rsidR="00E949F9" w:rsidRPr="00F32BFE" w:rsidRDefault="00E949F9" w:rsidP="00E949F9">
      <w:r w:rsidRPr="00F32BFE">
        <w:rPr>
          <w:color w:val="000000"/>
        </w:rPr>
        <w:t>E.  Standing Council Membership</w:t>
      </w:r>
    </w:p>
    <w:p w14:paraId="3488AA08" w14:textId="77777777" w:rsidR="00CD5619" w:rsidRPr="00F32BFE" w:rsidRDefault="00E949F9" w:rsidP="00CD5619">
      <w:r w:rsidRPr="00F32BFE">
        <w:rPr>
          <w:color w:val="000000"/>
        </w:rPr>
        <w:t>The charter of a standing council shall detail the process by which members are chosen for standing councils. In general, the process should be open and fair, and allow the broadest participation by the student body as possible.</w:t>
      </w:r>
      <w:r w:rsidR="00AD7BDC" w:rsidRPr="00F32BFE">
        <w:t xml:space="preserve">  </w:t>
      </w:r>
    </w:p>
    <w:p w14:paraId="79EFBFE8" w14:textId="77777777" w:rsidR="00CD5619" w:rsidRPr="00F32BFE" w:rsidRDefault="00CD5619" w:rsidP="00CD5619"/>
    <w:p w14:paraId="7DA220A9" w14:textId="77777777" w:rsidR="00AD7BDC" w:rsidRPr="00F32BFE" w:rsidRDefault="00AD7BDC" w:rsidP="00CD5619">
      <w:pPr>
        <w:jc w:val="center"/>
        <w:rPr>
          <w:b/>
        </w:rPr>
      </w:pPr>
      <w:r w:rsidRPr="00F32BFE">
        <w:rPr>
          <w:b/>
        </w:rPr>
        <w:t>ARTICLE VI</w:t>
      </w:r>
    </w:p>
    <w:p w14:paraId="4FCBFD7D" w14:textId="77777777" w:rsidR="00AD7BDC" w:rsidRPr="00F32BFE" w:rsidRDefault="00AD7BDC" w:rsidP="00AD7BDC">
      <w:pPr>
        <w:jc w:val="center"/>
        <w:outlineLvl w:val="0"/>
        <w:rPr>
          <w:b/>
        </w:rPr>
      </w:pPr>
      <w:r w:rsidRPr="00F32BFE">
        <w:rPr>
          <w:b/>
        </w:rPr>
        <w:t>CLUBS AND ORGANIZATIONS</w:t>
      </w:r>
    </w:p>
    <w:p w14:paraId="5FC87542" w14:textId="77777777" w:rsidR="00CD5619" w:rsidRPr="00F32BFE" w:rsidRDefault="00CD5619" w:rsidP="00AD7BDC">
      <w:pPr>
        <w:jc w:val="center"/>
        <w:outlineLvl w:val="0"/>
        <w:rPr>
          <w:b/>
        </w:rPr>
      </w:pPr>
    </w:p>
    <w:p w14:paraId="28473E71" w14:textId="77777777" w:rsidR="00AD7BDC" w:rsidRPr="00F32BFE" w:rsidRDefault="00AD7BDC" w:rsidP="00AD7BDC">
      <w:pPr>
        <w:outlineLvl w:val="0"/>
        <w:rPr>
          <w:b/>
        </w:rPr>
      </w:pPr>
      <w:r w:rsidRPr="00F32BFE">
        <w:rPr>
          <w:b/>
        </w:rPr>
        <w:t>SECTION 1: Purpose and Scope</w:t>
      </w:r>
    </w:p>
    <w:p w14:paraId="50334A3E" w14:textId="77777777" w:rsidR="00AD7BDC" w:rsidRPr="00F32BFE" w:rsidRDefault="00AD7BDC" w:rsidP="00AD7BDC">
      <w:r w:rsidRPr="00F32BFE">
        <w:t>The Roger Williams University Student Senate reserves the right to grant Club, Club Sport, or Organization Status to prospective groups through the Clubs and Organizations Committee, following the procedure outlined in the Roger Williams University Student</w:t>
      </w:r>
      <w:r w:rsidR="000837BA" w:rsidRPr="00F32BFE">
        <w:t xml:space="preserve"> Senate Bylaws</w:t>
      </w:r>
      <w:r w:rsidRPr="00F32BFE">
        <w:t xml:space="preserve">. </w:t>
      </w:r>
    </w:p>
    <w:p w14:paraId="5AB41A84" w14:textId="77777777" w:rsidR="00AD7BDC" w:rsidRPr="00F32BFE" w:rsidRDefault="00AD7BDC" w:rsidP="00AD7BDC"/>
    <w:p w14:paraId="4A6A2CAB" w14:textId="77777777" w:rsidR="00AD7BDC" w:rsidRPr="00F32BFE" w:rsidRDefault="00AD7BDC" w:rsidP="00AD7BDC">
      <w:r w:rsidRPr="00F32BFE">
        <w:tab/>
        <w:t xml:space="preserve">a. The Roger Williams University Student Senate defines an Organization as a </w:t>
      </w:r>
      <w:r w:rsidRPr="00F32BFE">
        <w:tab/>
        <w:t xml:space="preserve">group that targets the general campus population in its scope of activities and </w:t>
      </w:r>
      <w:r w:rsidRPr="00F32BFE">
        <w:tab/>
        <w:t>programs.</w:t>
      </w:r>
    </w:p>
    <w:p w14:paraId="6640797B" w14:textId="77777777" w:rsidR="00AD7BDC" w:rsidRPr="00F32BFE" w:rsidRDefault="00AD7BDC" w:rsidP="00AD7BDC"/>
    <w:p w14:paraId="528149F6" w14:textId="77777777" w:rsidR="00AD7BDC" w:rsidRPr="00F32BFE" w:rsidRDefault="00AD7BDC" w:rsidP="00AD7BDC">
      <w:r w:rsidRPr="00F32BFE">
        <w:tab/>
        <w:t xml:space="preserve">b. The Roger Williams University Student Senate defines a Club Sport as a group </w:t>
      </w:r>
      <w:r w:rsidRPr="00F32BFE">
        <w:tab/>
        <w:t xml:space="preserve">that targets participation in a sport, and is not completely funded by Athletics.  </w:t>
      </w:r>
    </w:p>
    <w:p w14:paraId="44FF39E2" w14:textId="77777777" w:rsidR="00AD7BDC" w:rsidRPr="00F32BFE" w:rsidRDefault="00AD7BDC" w:rsidP="00AD7BDC"/>
    <w:p w14:paraId="0E5C72F0" w14:textId="77777777" w:rsidR="00AD7BDC" w:rsidRPr="00F32BFE" w:rsidRDefault="00AD7BDC" w:rsidP="00AD7BDC">
      <w:r w:rsidRPr="00F32BFE">
        <w:tab/>
        <w:t xml:space="preserve">c. The Roger Williams University Student Senate defines a Club as a group that </w:t>
      </w:r>
      <w:r w:rsidRPr="00F32BFE">
        <w:tab/>
        <w:t>targets a specific population in its scope of activities and programs.</w:t>
      </w:r>
    </w:p>
    <w:p w14:paraId="0BB220E1" w14:textId="77777777" w:rsidR="00AD7BDC" w:rsidRPr="00F32BFE" w:rsidRDefault="00AD7BDC" w:rsidP="00AD7BDC"/>
    <w:p w14:paraId="4BA41A59" w14:textId="77777777" w:rsidR="00AD7BDC" w:rsidRPr="00F32BFE" w:rsidRDefault="00AD7BDC" w:rsidP="00AD7BDC">
      <w:pPr>
        <w:ind w:left="720"/>
      </w:pPr>
      <w:r w:rsidRPr="00F32BFE">
        <w:lastRenderedPageBreak/>
        <w:t xml:space="preserve">d. The Clubs and Organizations Chair will assign a Senate Representative to each active club on campus. The representative shall attend a minimum of two meetings per semester and report back to the Clubs and Organizations Chair. The representative will meet with the club at least two weeks prior to budgeting season </w:t>
      </w:r>
      <w:proofErr w:type="gramStart"/>
      <w:r w:rsidRPr="00F32BFE">
        <w:t>in order to</w:t>
      </w:r>
      <w:proofErr w:type="gramEnd"/>
      <w:r w:rsidRPr="00F32BFE">
        <w:t xml:space="preserve"> guide the club though the process of creating and submitting a budget.”  </w:t>
      </w:r>
    </w:p>
    <w:p w14:paraId="7193B487" w14:textId="77777777" w:rsidR="005E4CBC" w:rsidRPr="00F32BFE" w:rsidRDefault="005E4CBC" w:rsidP="00AD7BDC">
      <w:pPr>
        <w:ind w:left="720"/>
      </w:pPr>
    </w:p>
    <w:p w14:paraId="4A8183F9" w14:textId="77777777" w:rsidR="005E4CBC" w:rsidRPr="00F32BFE" w:rsidRDefault="005E4CBC" w:rsidP="00AD7BDC">
      <w:pPr>
        <w:ind w:left="720"/>
      </w:pPr>
      <w:r w:rsidRPr="00F32BFE">
        <w:t xml:space="preserve">e. </w:t>
      </w:r>
      <w:r w:rsidR="00A56F8E" w:rsidRPr="00F32BFE">
        <w:t>At the beginning of each semester, the Student Body President will confirm a senate representative to each active Class C, Class, D, and Class E Organization. Each representative shall attend their respective organization’s weekly meetings, report on the outcome of senate’s general meeting, and act as a liaison between the organization and the Student Senate with any grievances, questions, or concerns. The representative will be a general senator, unless the number of general senators drops below six individuals or a current organization representative is appointed or elected to the Cabinet or Executive Board of the Student Senate during the duration of their semester as a representative.</w:t>
      </w:r>
    </w:p>
    <w:p w14:paraId="65B0B4B5" w14:textId="77777777" w:rsidR="00AD7BDC" w:rsidRPr="00F32BFE" w:rsidRDefault="00AD7BDC" w:rsidP="00AD7BDC"/>
    <w:p w14:paraId="47116802" w14:textId="77777777" w:rsidR="00AD7BDC" w:rsidRPr="00F32BFE" w:rsidRDefault="00AD7BDC" w:rsidP="00AD7BDC">
      <w:pPr>
        <w:outlineLvl w:val="0"/>
        <w:rPr>
          <w:b/>
        </w:rPr>
      </w:pPr>
      <w:r w:rsidRPr="00F32BFE">
        <w:rPr>
          <w:b/>
        </w:rPr>
        <w:t>SECTION 2: Classifications</w:t>
      </w:r>
    </w:p>
    <w:p w14:paraId="01CFEFEB" w14:textId="77777777" w:rsidR="0037767F" w:rsidRPr="00F32BFE" w:rsidRDefault="0037767F" w:rsidP="0037767F">
      <w:r w:rsidRPr="00F32BFE">
        <w:t>Student Senate Clubs, Clubs Sports, and Organizations are classified into five different classes: Class A Clubs, Class B Club Sports, Class C Organizations, Class D Organizations, and Class E Organizations.</w:t>
      </w:r>
    </w:p>
    <w:p w14:paraId="2133C006" w14:textId="77777777" w:rsidR="0037767F" w:rsidRPr="00F32BFE" w:rsidRDefault="0037767F" w:rsidP="0037767F"/>
    <w:p w14:paraId="595A5BC1" w14:textId="77777777" w:rsidR="0037767F" w:rsidRPr="00F32BFE" w:rsidRDefault="0037767F" w:rsidP="0037767F">
      <w:r w:rsidRPr="00F32BFE">
        <w:t xml:space="preserve">Class A Clubs are defined as all clubs recognized by the Roger Williams University Student Senate. This category includes all social and academic clubs. </w:t>
      </w:r>
    </w:p>
    <w:p w14:paraId="7A7EE715" w14:textId="77777777" w:rsidR="0037767F" w:rsidRPr="00F32BFE" w:rsidRDefault="0037767F" w:rsidP="0037767F"/>
    <w:p w14:paraId="71740703" w14:textId="77777777" w:rsidR="0037767F" w:rsidRPr="00F32BFE" w:rsidRDefault="0037767F" w:rsidP="0037767F">
      <w:r w:rsidRPr="00F32BFE">
        <w:t>Class B Clubs Sports are defined as all student groups that are not completely funded by Athletics with the primary goal of intercollegiate competitive participation in a sport. This category includes all club sports.</w:t>
      </w:r>
    </w:p>
    <w:p w14:paraId="0B3DFDFF" w14:textId="77777777" w:rsidR="0037767F" w:rsidRPr="00F32BFE" w:rsidRDefault="0037767F" w:rsidP="0037767F"/>
    <w:p w14:paraId="6445D582" w14:textId="77777777" w:rsidR="0037767F" w:rsidRPr="00F32BFE" w:rsidRDefault="0037767F" w:rsidP="0037767F">
      <w:pPr>
        <w:rPr>
          <w:b/>
        </w:rPr>
      </w:pPr>
      <w:r w:rsidRPr="00F32BFE">
        <w:t xml:space="preserve">Class C Organizations are defined as all organizations which </w:t>
      </w:r>
      <w:r w:rsidRPr="00F32BFE">
        <w:rPr>
          <w:b/>
        </w:rPr>
        <w:t xml:space="preserve">do not </w:t>
      </w:r>
      <w:r w:rsidRPr="00F32BFE">
        <w:t>receive a percentage of the estimated Full Time Enrollment (FTE). This category includes</w:t>
      </w:r>
      <w:r w:rsidRPr="00F32BFE">
        <w:rPr>
          <w:b/>
        </w:rPr>
        <w:t xml:space="preserve"> the Hawks Herald</w:t>
      </w:r>
      <w:r w:rsidR="00CD5619" w:rsidRPr="00F32BFE">
        <w:rPr>
          <w:b/>
        </w:rPr>
        <w:t>.</w:t>
      </w:r>
    </w:p>
    <w:p w14:paraId="661CCD11" w14:textId="77777777" w:rsidR="0037767F" w:rsidRPr="00F32BFE" w:rsidRDefault="0037767F" w:rsidP="0037767F">
      <w:pPr>
        <w:rPr>
          <w:b/>
        </w:rPr>
      </w:pPr>
    </w:p>
    <w:p w14:paraId="79F3F424" w14:textId="77777777" w:rsidR="0037767F" w:rsidRPr="00F32BFE" w:rsidRDefault="0037767F" w:rsidP="0037767F">
      <w:pPr>
        <w:rPr>
          <w:b/>
        </w:rPr>
      </w:pPr>
      <w:r w:rsidRPr="00F32BFE">
        <w:t xml:space="preserve">Class D Organizations are defined as all organizations which receive a percentage of the estimated Full Time Enrollment (FTE). The percentage will be voted on by the Finance Committee. This category includes </w:t>
      </w:r>
      <w:r w:rsidRPr="00F32BFE">
        <w:rPr>
          <w:b/>
        </w:rPr>
        <w:t>the Inter Class Council (ICC), the Inter-Residence Hall Association (IRHA)</w:t>
      </w:r>
      <w:r w:rsidR="00CD5619" w:rsidRPr="00F32BFE">
        <w:rPr>
          <w:b/>
        </w:rPr>
        <w:t>,</w:t>
      </w:r>
      <w:r w:rsidRPr="00F32BFE">
        <w:rPr>
          <w:b/>
        </w:rPr>
        <w:t xml:space="preserve"> the Multicultural Student Union (MSU), and WQRI 88.3 FM.</w:t>
      </w:r>
    </w:p>
    <w:p w14:paraId="1EEA09A8" w14:textId="77777777" w:rsidR="0037767F" w:rsidRPr="00F32BFE" w:rsidRDefault="0037767F" w:rsidP="0037767F">
      <w:pPr>
        <w:rPr>
          <w:b/>
        </w:rPr>
      </w:pPr>
    </w:p>
    <w:p w14:paraId="1381402F" w14:textId="77777777" w:rsidR="0037767F" w:rsidRPr="00F32BFE" w:rsidRDefault="0037767F" w:rsidP="0037767F">
      <w:r w:rsidRPr="00F32BFE">
        <w:t xml:space="preserve">Class E Organizations are defined as all organizations which receive a percentage of the estimated Full Time Enrollment (FTE).  The percentage will be voted on by the Finance Committee.  This includes </w:t>
      </w:r>
      <w:r w:rsidRPr="00F32BFE">
        <w:rPr>
          <w:b/>
        </w:rPr>
        <w:t>the Campus Entertainment Network (CEN).</w:t>
      </w:r>
      <w:r w:rsidRPr="00F32BFE">
        <w:t xml:space="preserve"> </w:t>
      </w:r>
    </w:p>
    <w:p w14:paraId="60880FDB" w14:textId="77777777" w:rsidR="00AD7BDC" w:rsidRPr="00F32BFE" w:rsidRDefault="00AD7BDC" w:rsidP="00AD7BDC"/>
    <w:p w14:paraId="5ED53B05" w14:textId="77777777" w:rsidR="00AD7BDC" w:rsidRPr="00F32BFE" w:rsidRDefault="00AD7BDC" w:rsidP="00AD7BDC">
      <w:pPr>
        <w:outlineLvl w:val="0"/>
        <w:rPr>
          <w:b/>
        </w:rPr>
      </w:pPr>
      <w:r w:rsidRPr="00F32BFE">
        <w:rPr>
          <w:b/>
        </w:rPr>
        <w:t>SECTION 3: Committee Structure</w:t>
      </w:r>
    </w:p>
    <w:p w14:paraId="35460F53" w14:textId="77777777" w:rsidR="00AD7BDC" w:rsidRPr="00F32BFE" w:rsidRDefault="00AD7BDC" w:rsidP="00AD7BDC">
      <w:r w:rsidRPr="00F32BFE">
        <w:t xml:space="preserve">The Clubs and Organizations Committee may be composed of both Senators and Student Representatives Committee Members, so long as membership is regulated by the Student Senate </w:t>
      </w:r>
      <w:r w:rsidR="000837BA" w:rsidRPr="00F32BFE">
        <w:t>Bylaws</w:t>
      </w:r>
      <w:r w:rsidRPr="00F32BFE">
        <w:t xml:space="preserve"> regarding Student Representatives membership on Committees. The </w:t>
      </w:r>
      <w:r w:rsidRPr="00F32BFE">
        <w:lastRenderedPageBreak/>
        <w:t xml:space="preserve">Clubs and Organizations Committee is to be </w:t>
      </w:r>
      <w:r w:rsidR="009472F9" w:rsidRPr="00F32BFE">
        <w:t>chaired</w:t>
      </w:r>
      <w:r w:rsidRPr="00F32BFE">
        <w:t xml:space="preserve"> by a Senator, appointed by the Student Senate President and ratified by the full Senate, to be called the Clubs and Organizations Committee </w:t>
      </w:r>
      <w:r w:rsidR="00AC3EAB" w:rsidRPr="00F32BFE">
        <w:t>Chairperson</w:t>
      </w:r>
      <w:r w:rsidRPr="00F32BFE">
        <w:t xml:space="preserve">. </w:t>
      </w:r>
    </w:p>
    <w:p w14:paraId="5BC6BB31" w14:textId="77777777" w:rsidR="00AD7BDC" w:rsidRPr="00F32BFE" w:rsidRDefault="00AD7BDC" w:rsidP="00AD7BDC"/>
    <w:p w14:paraId="7208310C" w14:textId="77777777" w:rsidR="00AD7BDC" w:rsidRPr="00F32BFE" w:rsidRDefault="00AD7BDC" w:rsidP="00AD7BDC">
      <w:r w:rsidRPr="00F32BFE">
        <w:t xml:space="preserve">All Decisions made by the Committee are to be made in the form of a simple majority vote. </w:t>
      </w:r>
    </w:p>
    <w:p w14:paraId="3F4E88EE" w14:textId="77777777" w:rsidR="00AD7BDC" w:rsidRPr="00F32BFE" w:rsidRDefault="00AD7BDC" w:rsidP="00AD7BDC">
      <w:pPr>
        <w:rPr>
          <w:b/>
        </w:rPr>
      </w:pPr>
    </w:p>
    <w:p w14:paraId="42E7D7C5" w14:textId="77777777" w:rsidR="00AD7BDC" w:rsidRPr="00F32BFE" w:rsidRDefault="00AD7BDC" w:rsidP="004B5EB5">
      <w:pPr>
        <w:outlineLvl w:val="0"/>
        <w:rPr>
          <w:b/>
        </w:rPr>
      </w:pPr>
      <w:r w:rsidRPr="00F32BFE">
        <w:rPr>
          <w:b/>
        </w:rPr>
        <w:t>SECTION 4: Club or Organization Charter</w:t>
      </w:r>
    </w:p>
    <w:p w14:paraId="534D7B14" w14:textId="77777777" w:rsidR="00AD7BDC" w:rsidRPr="00F32BFE" w:rsidRDefault="00AD7BDC" w:rsidP="00AD7BDC">
      <w:r w:rsidRPr="00F32BFE">
        <w:t xml:space="preserve">The Club and Organization Charter is symbolic of the Student Senate officially recognizing and supporting a Club or Organization. Without a charter a Club or Organization must remain inactive and cannot access any funds. </w:t>
      </w:r>
      <w:proofErr w:type="gramStart"/>
      <w:r w:rsidRPr="00F32BFE">
        <w:t>As long as</w:t>
      </w:r>
      <w:proofErr w:type="gramEnd"/>
      <w:r w:rsidRPr="00F32BFE">
        <w:t xml:space="preserve"> a Club or Organization has a charter it takes on all the rights and responsibilities of an officially recognized Roger Williams University Club or Organization. </w:t>
      </w:r>
    </w:p>
    <w:p w14:paraId="5E77984A" w14:textId="77777777" w:rsidR="00AD7BDC" w:rsidRPr="00F32BFE" w:rsidRDefault="00AD7BDC" w:rsidP="00AD7BDC">
      <w:r w:rsidRPr="00F32BFE">
        <w:t>Club or Organizations Charters will remain in the possession of the Roger Williams Student Senate.</w:t>
      </w:r>
    </w:p>
    <w:p w14:paraId="2D1A298C" w14:textId="77777777" w:rsidR="00AD7BDC" w:rsidRPr="00F32BFE" w:rsidRDefault="00AD7BDC" w:rsidP="00AD7BDC"/>
    <w:p w14:paraId="5FB8B174" w14:textId="77777777" w:rsidR="00AD7BDC" w:rsidRPr="00F32BFE" w:rsidRDefault="00AD7BDC" w:rsidP="00AD7BDC">
      <w:pPr>
        <w:outlineLvl w:val="0"/>
        <w:rPr>
          <w:b/>
        </w:rPr>
      </w:pPr>
      <w:r w:rsidRPr="00F32BFE">
        <w:rPr>
          <w:b/>
        </w:rPr>
        <w:t>SECTION 5: Club Requirements</w:t>
      </w:r>
    </w:p>
    <w:p w14:paraId="4B7CA7ED" w14:textId="77777777" w:rsidR="00DF58CA" w:rsidRPr="00F32BFE" w:rsidRDefault="00DF58CA" w:rsidP="00DF58CA">
      <w:pPr>
        <w:pStyle w:val="ListParagraph"/>
        <w:numPr>
          <w:ilvl w:val="0"/>
          <w:numId w:val="25"/>
        </w:numPr>
      </w:pPr>
      <w:r w:rsidRPr="00F32BFE">
        <w:t xml:space="preserve">All Club officers-elect are required to attend the Club Officers Training, which will take place on the </w:t>
      </w:r>
      <w:r>
        <w:t>first weekend back of the Fall Semester</w:t>
      </w:r>
      <w:r w:rsidRPr="00F32BFE">
        <w:t>.</w:t>
      </w:r>
    </w:p>
    <w:p w14:paraId="08430173" w14:textId="77777777" w:rsidR="00DF58CA" w:rsidRPr="00F32BFE" w:rsidRDefault="00DF58CA" w:rsidP="00DF58CA">
      <w:pPr>
        <w:pStyle w:val="ListParagraph"/>
        <w:numPr>
          <w:ilvl w:val="0"/>
          <w:numId w:val="25"/>
        </w:numPr>
      </w:pPr>
      <w:r w:rsidRPr="00F32BFE">
        <w:t>All Club Officers-elect are required to attend the May Club Officer Meeting.</w:t>
      </w:r>
    </w:p>
    <w:p w14:paraId="0D9B3DCC" w14:textId="77777777" w:rsidR="00DF58CA" w:rsidRPr="00F32BFE" w:rsidRDefault="00DF58CA" w:rsidP="00DF58CA">
      <w:pPr>
        <w:pStyle w:val="ListParagraph"/>
        <w:numPr>
          <w:ilvl w:val="0"/>
          <w:numId w:val="25"/>
        </w:numPr>
      </w:pPr>
      <w:r w:rsidRPr="00F32BFE">
        <w:t>All Clubs are required to submit a monthly report by the seventh day of the next month.</w:t>
      </w:r>
    </w:p>
    <w:p w14:paraId="179E643F" w14:textId="77777777" w:rsidR="00DF58CA" w:rsidRPr="00F32BFE" w:rsidRDefault="00DF58CA" w:rsidP="00DF58CA">
      <w:pPr>
        <w:pStyle w:val="ListParagraph"/>
        <w:numPr>
          <w:ilvl w:val="0"/>
          <w:numId w:val="25"/>
        </w:numPr>
      </w:pPr>
      <w:r w:rsidRPr="00F32BFE">
        <w:t>All Clubs are required to maintain a membership of ten people.</w:t>
      </w:r>
    </w:p>
    <w:p w14:paraId="32789403" w14:textId="77777777" w:rsidR="00DF58CA" w:rsidRPr="00F32BFE" w:rsidRDefault="00DF58CA" w:rsidP="00DF58CA">
      <w:pPr>
        <w:pStyle w:val="ListParagraph"/>
        <w:numPr>
          <w:ilvl w:val="0"/>
          <w:numId w:val="25"/>
        </w:numPr>
      </w:pPr>
      <w:r w:rsidRPr="00F32BFE">
        <w:t>All Clubs must have a full-time faculty or staff member as an advisor.</w:t>
      </w:r>
    </w:p>
    <w:p w14:paraId="56D309BC" w14:textId="77777777" w:rsidR="00DF58CA" w:rsidRPr="00F32BFE" w:rsidRDefault="00DF58CA" w:rsidP="00DF58CA">
      <w:pPr>
        <w:pStyle w:val="ListParagraph"/>
        <w:numPr>
          <w:ilvl w:val="0"/>
          <w:numId w:val="25"/>
        </w:numPr>
      </w:pPr>
      <w:r w:rsidRPr="00F32BFE">
        <w:t>All Clubs are required to maintain a @g.rwu.edu email address. All information regarding clubs will be sent to this email address.</w:t>
      </w:r>
    </w:p>
    <w:p w14:paraId="7929588B" w14:textId="77777777" w:rsidR="00AD7BDC" w:rsidRPr="00F32BFE" w:rsidRDefault="00AD7BDC" w:rsidP="00DF58CA">
      <w:pPr>
        <w:pStyle w:val="ListParagraph"/>
        <w:ind w:left="1440"/>
      </w:pPr>
    </w:p>
    <w:p w14:paraId="4236D83D" w14:textId="77777777" w:rsidR="00247207" w:rsidRPr="00F32BFE" w:rsidRDefault="00247207" w:rsidP="00450F61"/>
    <w:p w14:paraId="4D126CDC" w14:textId="77777777" w:rsidR="00247207" w:rsidRPr="00F32BFE" w:rsidRDefault="00247207" w:rsidP="00AD7BDC">
      <w:pPr>
        <w:outlineLvl w:val="0"/>
        <w:rPr>
          <w:b/>
        </w:rPr>
      </w:pPr>
      <w:r w:rsidRPr="00F32BFE">
        <w:rPr>
          <w:b/>
        </w:rPr>
        <w:t xml:space="preserve">SECTION 6: </w:t>
      </w:r>
      <w:r w:rsidR="00AB0B46">
        <w:rPr>
          <w:b/>
        </w:rPr>
        <w:t>Engage</w:t>
      </w:r>
    </w:p>
    <w:p w14:paraId="56E6FF73" w14:textId="77777777" w:rsidR="00247207" w:rsidRPr="00F32BFE" w:rsidRDefault="00247207" w:rsidP="004B5EB5">
      <w:pPr>
        <w:outlineLvl w:val="0"/>
      </w:pPr>
      <w:r w:rsidRPr="00F32BFE">
        <w:t>All Clubs and Organizations are required to main</w:t>
      </w:r>
      <w:r w:rsidR="004B5EB5" w:rsidRPr="00F32BFE">
        <w:t xml:space="preserve">tain a club portal on </w:t>
      </w:r>
      <w:r w:rsidR="00AB0B46">
        <w:t>Engage</w:t>
      </w:r>
      <w:r w:rsidR="004B5EB5" w:rsidRPr="00F32BFE">
        <w:t xml:space="preserve"> </w:t>
      </w:r>
      <w:r w:rsidRPr="00F32BFE">
        <w:t>by:</w:t>
      </w:r>
    </w:p>
    <w:p w14:paraId="76E2BC36" w14:textId="77777777" w:rsidR="00247207" w:rsidRPr="00F32BFE" w:rsidRDefault="00247207" w:rsidP="00480697">
      <w:pPr>
        <w:pStyle w:val="ListParagraph"/>
        <w:numPr>
          <w:ilvl w:val="0"/>
          <w:numId w:val="7"/>
        </w:numPr>
        <w:outlineLvl w:val="0"/>
      </w:pPr>
      <w:r w:rsidRPr="00F32BFE">
        <w:t>Updating the Profile Page</w:t>
      </w:r>
    </w:p>
    <w:p w14:paraId="735B50DC" w14:textId="77777777" w:rsidR="00247207" w:rsidRPr="00F32BFE" w:rsidRDefault="00247207" w:rsidP="00480697">
      <w:pPr>
        <w:pStyle w:val="ListParagraph"/>
        <w:numPr>
          <w:ilvl w:val="0"/>
          <w:numId w:val="7"/>
        </w:numPr>
        <w:outlineLvl w:val="0"/>
      </w:pPr>
      <w:r w:rsidRPr="00F32BFE">
        <w:t>Updating the Welcome Page</w:t>
      </w:r>
    </w:p>
    <w:p w14:paraId="113A01D5" w14:textId="77777777" w:rsidR="00247207" w:rsidRPr="00F32BFE" w:rsidRDefault="00247207" w:rsidP="00480697">
      <w:pPr>
        <w:pStyle w:val="ListParagraph"/>
        <w:numPr>
          <w:ilvl w:val="0"/>
          <w:numId w:val="7"/>
        </w:numPr>
        <w:outlineLvl w:val="0"/>
      </w:pPr>
      <w:r w:rsidRPr="00F32BFE">
        <w:t xml:space="preserve">Updating the organization or club roster (People Section) </w:t>
      </w:r>
    </w:p>
    <w:p w14:paraId="7965103B" w14:textId="77777777" w:rsidR="00247207" w:rsidRPr="00F32BFE" w:rsidRDefault="00247207" w:rsidP="00247207">
      <w:pPr>
        <w:outlineLvl w:val="0"/>
      </w:pPr>
    </w:p>
    <w:p w14:paraId="352CAF0E" w14:textId="77777777" w:rsidR="00247207" w:rsidRPr="00F32BFE" w:rsidRDefault="00247207" w:rsidP="004B5EB5">
      <w:pPr>
        <w:tabs>
          <w:tab w:val="left" w:pos="720"/>
        </w:tabs>
        <w:outlineLvl w:val="0"/>
      </w:pPr>
      <w:r w:rsidRPr="00F32BFE">
        <w:t>All required updates must be completed by 5pm November 1</w:t>
      </w:r>
      <w:r w:rsidRPr="00F32BFE">
        <w:rPr>
          <w:vertAlign w:val="superscript"/>
        </w:rPr>
        <w:t>st</w:t>
      </w:r>
      <w:r w:rsidRPr="00F32BFE">
        <w:t xml:space="preserve"> during the Fall Semester and March 1</w:t>
      </w:r>
      <w:r w:rsidRPr="00F32BFE">
        <w:rPr>
          <w:vertAlign w:val="superscript"/>
        </w:rPr>
        <w:t>st</w:t>
      </w:r>
      <w:r w:rsidRPr="00F32BFE">
        <w:t xml:space="preserve"> by 5pm during the Spring Semester. Failure to complete any update will result in probation. </w:t>
      </w:r>
    </w:p>
    <w:p w14:paraId="0E447D3D" w14:textId="77777777" w:rsidR="00247207" w:rsidRPr="00F32BFE" w:rsidRDefault="00247207" w:rsidP="00AD7BDC">
      <w:pPr>
        <w:outlineLvl w:val="0"/>
        <w:rPr>
          <w:b/>
        </w:rPr>
      </w:pPr>
    </w:p>
    <w:p w14:paraId="748535C5" w14:textId="77777777" w:rsidR="00AD7BDC" w:rsidRPr="00F32BFE" w:rsidRDefault="00AD7BDC" w:rsidP="00AD7BDC">
      <w:pPr>
        <w:outlineLvl w:val="0"/>
        <w:rPr>
          <w:b/>
        </w:rPr>
      </w:pPr>
      <w:r w:rsidRPr="00F32BFE">
        <w:rPr>
          <w:b/>
        </w:rPr>
        <w:t xml:space="preserve">SECTION </w:t>
      </w:r>
      <w:r w:rsidR="00247207" w:rsidRPr="00F32BFE">
        <w:rPr>
          <w:b/>
        </w:rPr>
        <w:t>7</w:t>
      </w:r>
      <w:r w:rsidRPr="00F32BFE">
        <w:rPr>
          <w:b/>
        </w:rPr>
        <w:t>: Annual Club or Organization Contract</w:t>
      </w:r>
    </w:p>
    <w:p w14:paraId="356CB1A4" w14:textId="77777777" w:rsidR="00AD7BDC" w:rsidRPr="00F32BFE" w:rsidRDefault="00AD7BDC" w:rsidP="004B5EB5">
      <w:r w:rsidRPr="00F32BFE">
        <w:t xml:space="preserve">All Clubs and Organization’s Executive Boards must review in detail the Annual Club or Organization Contract form included in the Clubs and Organizations Handbook. The Club or Organization’s President must then sign, on behalf of the entire Executive Board, the Contract Statement. All Clubs and Organizations must adhere to the stipulations of the Contract, and will be held accountable for </w:t>
      </w:r>
      <w:proofErr w:type="gramStart"/>
      <w:r w:rsidRPr="00F32BFE">
        <w:t>any and all</w:t>
      </w:r>
      <w:proofErr w:type="gramEnd"/>
      <w:r w:rsidRPr="00F32BFE">
        <w:t xml:space="preserve"> violations. </w:t>
      </w:r>
    </w:p>
    <w:p w14:paraId="25E7A9C9" w14:textId="77777777" w:rsidR="00AD7BDC" w:rsidRPr="00F32BFE" w:rsidRDefault="00AD7BDC" w:rsidP="00AD7BDC">
      <w:pPr>
        <w:ind w:left="720"/>
      </w:pPr>
    </w:p>
    <w:p w14:paraId="43694941" w14:textId="77777777" w:rsidR="00AD7BDC" w:rsidRPr="00F32BFE" w:rsidRDefault="00AD7BDC" w:rsidP="00AD7BDC">
      <w:pPr>
        <w:outlineLvl w:val="0"/>
        <w:rPr>
          <w:b/>
        </w:rPr>
      </w:pPr>
      <w:r w:rsidRPr="00F32BFE">
        <w:rPr>
          <w:b/>
        </w:rPr>
        <w:lastRenderedPageBreak/>
        <w:t xml:space="preserve">SECTION </w:t>
      </w:r>
      <w:r w:rsidR="00247207" w:rsidRPr="00F32BFE">
        <w:rPr>
          <w:b/>
        </w:rPr>
        <w:t>8</w:t>
      </w:r>
      <w:r w:rsidRPr="00F32BFE">
        <w:rPr>
          <w:b/>
        </w:rPr>
        <w:t>: Club or Organization Constitution</w:t>
      </w:r>
    </w:p>
    <w:p w14:paraId="392C1629" w14:textId="77777777" w:rsidR="00AD7BDC" w:rsidRPr="00F32BFE" w:rsidRDefault="00AD7BDC" w:rsidP="004B5EB5">
      <w:r w:rsidRPr="00F32BFE">
        <w:t xml:space="preserve">All Clubs and Organizations must complete and sign a Club or Organization Constitution form.  All Clubs and Organizations must, at minimum, operate with that as their Constitution.  </w:t>
      </w:r>
    </w:p>
    <w:p w14:paraId="6B5AEAAC" w14:textId="77777777" w:rsidR="00AD7BDC" w:rsidRPr="00F32BFE" w:rsidRDefault="00AD7BDC" w:rsidP="00AD7BDC">
      <w:pPr>
        <w:ind w:left="720"/>
      </w:pPr>
    </w:p>
    <w:p w14:paraId="19E9C924" w14:textId="77777777" w:rsidR="00AD7BDC" w:rsidRPr="00F32BFE" w:rsidRDefault="00AD7BDC" w:rsidP="004B5EB5">
      <w:r w:rsidRPr="00F32BFE">
        <w:t>If a Club or Organization wishes to expand upon their Constitution, it must follow the following procedure:</w:t>
      </w:r>
    </w:p>
    <w:p w14:paraId="38D618E9" w14:textId="77777777" w:rsidR="00AD7BDC" w:rsidRPr="00F32BFE" w:rsidRDefault="00AD7BDC" w:rsidP="00AD7BDC">
      <w:pPr>
        <w:ind w:left="720"/>
      </w:pPr>
    </w:p>
    <w:p w14:paraId="08866A48" w14:textId="77777777" w:rsidR="00AD7BDC" w:rsidRPr="00F32BFE" w:rsidRDefault="00AD7BDC" w:rsidP="004B5EB5">
      <w:r w:rsidRPr="00F32BFE">
        <w:t xml:space="preserve">The Basic Constitution cannot be altered or changed in any manner; The entire constitution, including all additions, must be submitted to the Clubs and Organizations Committee and require the approval of Clubs and Organizations Committee and signature of the Clubs and Organizations </w:t>
      </w:r>
      <w:r w:rsidR="00AC3EAB" w:rsidRPr="00F32BFE">
        <w:t>chairperson</w:t>
      </w:r>
      <w:r w:rsidRPr="00F32BFE">
        <w:t xml:space="preserve"> </w:t>
      </w:r>
      <w:proofErr w:type="gramStart"/>
      <w:r w:rsidRPr="00F32BFE">
        <w:t>in order to</w:t>
      </w:r>
      <w:proofErr w:type="gramEnd"/>
      <w:r w:rsidRPr="00F32BFE">
        <w:t xml:space="preserve"> be enacted. </w:t>
      </w:r>
    </w:p>
    <w:p w14:paraId="27A7F226" w14:textId="77777777" w:rsidR="00AD7BDC" w:rsidRPr="00F32BFE" w:rsidRDefault="00AD7BDC" w:rsidP="00AD7BDC">
      <w:pPr>
        <w:ind w:left="720"/>
      </w:pPr>
    </w:p>
    <w:p w14:paraId="710152CD" w14:textId="77777777" w:rsidR="00AD7BDC" w:rsidRPr="00F32BFE" w:rsidRDefault="00AD7BDC" w:rsidP="00AD7BDC">
      <w:pPr>
        <w:outlineLvl w:val="0"/>
        <w:rPr>
          <w:b/>
        </w:rPr>
      </w:pPr>
      <w:r w:rsidRPr="00F32BFE">
        <w:rPr>
          <w:b/>
        </w:rPr>
        <w:t xml:space="preserve">SECTION </w:t>
      </w:r>
      <w:r w:rsidR="00247207" w:rsidRPr="00F32BFE">
        <w:rPr>
          <w:b/>
        </w:rPr>
        <w:t>9</w:t>
      </w:r>
      <w:r w:rsidR="0037767F" w:rsidRPr="00F32BFE">
        <w:rPr>
          <w:b/>
        </w:rPr>
        <w:t>: Student Group</w:t>
      </w:r>
      <w:r w:rsidRPr="00F32BFE">
        <w:rPr>
          <w:b/>
        </w:rPr>
        <w:t xml:space="preserve"> Registration Form</w:t>
      </w:r>
    </w:p>
    <w:p w14:paraId="5AD268C0" w14:textId="77777777" w:rsidR="0037767F" w:rsidRPr="00F32BFE" w:rsidRDefault="0037767F" w:rsidP="004B5EB5">
      <w:r w:rsidRPr="00F32BFE">
        <w:t xml:space="preserve">The Student Group Registration Form must include the following:  A list of all active members including names and student ID numbers; A list of all Officers including names and student ID numbers; The purpose of the Club or Organization; and the Club or Organization’s constitution. </w:t>
      </w:r>
    </w:p>
    <w:p w14:paraId="55096557" w14:textId="77777777" w:rsidR="0037767F" w:rsidRPr="00F32BFE" w:rsidRDefault="0037767F" w:rsidP="0037767F">
      <w:pPr>
        <w:ind w:left="720"/>
      </w:pPr>
    </w:p>
    <w:p w14:paraId="6481A168" w14:textId="77777777" w:rsidR="0037767F" w:rsidRPr="00F32BFE" w:rsidRDefault="0037767F" w:rsidP="004B5EB5">
      <w:r w:rsidRPr="00F32BFE">
        <w:t xml:space="preserve">A Club or Organization’s Charter shall remain inactive until the Student Group Registration Form has been completed and submitted to the Chairperson of the Clubs and Organizations Committee via </w:t>
      </w:r>
      <w:r w:rsidR="00AB0B46">
        <w:t>Engage</w:t>
      </w:r>
      <w:r w:rsidRPr="00F32BFE">
        <w:t>. The Club or Organization is required to submit a Student Group Registration Form at the beginning of every academic year, in which the Club or Organization was active the previous year, or prior to being granted Full Club Status.</w:t>
      </w:r>
    </w:p>
    <w:p w14:paraId="5C19F4B6" w14:textId="77777777" w:rsidR="00AD7BDC" w:rsidRPr="00F32BFE" w:rsidRDefault="00AD7BDC" w:rsidP="00AD7BDC">
      <w:pPr>
        <w:ind w:left="720"/>
      </w:pPr>
    </w:p>
    <w:p w14:paraId="6ACDD377" w14:textId="77777777" w:rsidR="00AD7BDC" w:rsidRPr="00F32BFE" w:rsidRDefault="00AD7BDC" w:rsidP="00AD7BDC">
      <w:pPr>
        <w:outlineLvl w:val="0"/>
      </w:pPr>
      <w:r w:rsidRPr="00F32BFE">
        <w:rPr>
          <w:b/>
        </w:rPr>
        <w:t>SECTION</w:t>
      </w:r>
      <w:r w:rsidR="00247207" w:rsidRPr="00F32BFE">
        <w:rPr>
          <w:b/>
        </w:rPr>
        <w:t xml:space="preserve"> 10</w:t>
      </w:r>
      <w:r w:rsidRPr="00F32BFE">
        <w:rPr>
          <w:b/>
        </w:rPr>
        <w:t>:</w:t>
      </w:r>
      <w:r w:rsidR="0037767F" w:rsidRPr="00F32BFE">
        <w:rPr>
          <w:b/>
        </w:rPr>
        <w:t xml:space="preserve"> To Become a Club</w:t>
      </w:r>
    </w:p>
    <w:p w14:paraId="753664E7" w14:textId="77777777" w:rsidR="0037767F" w:rsidRPr="00F32BFE" w:rsidRDefault="0037767F" w:rsidP="0037767F">
      <w:r w:rsidRPr="00F32BFE">
        <w:t>A.  Complete and Submit a Student Club Registration Form to the Clubs and Organizations Committee. Pending the approval of the Clubs and Organizations Committee, Trial Status is granted.</w:t>
      </w:r>
    </w:p>
    <w:p w14:paraId="42C9E8AE" w14:textId="77777777" w:rsidR="0037767F" w:rsidRPr="00F32BFE" w:rsidRDefault="0037767F" w:rsidP="0037767F"/>
    <w:p w14:paraId="56F0314D" w14:textId="77777777" w:rsidR="0037767F" w:rsidRPr="00F32BFE" w:rsidRDefault="0037767F" w:rsidP="0037767F">
      <w:r w:rsidRPr="00F32BFE">
        <w:t xml:space="preserve">B.  Trial Status is an opportunity for a Club to establish itself on Campus. </w:t>
      </w:r>
      <w:proofErr w:type="gramStart"/>
      <w:r w:rsidRPr="00F32BFE">
        <w:t>In order to</w:t>
      </w:r>
      <w:proofErr w:type="gramEnd"/>
      <w:r w:rsidRPr="00F32BFE">
        <w:t xml:space="preserve"> be granted Full Club Status a Club, while on Trial Status, must complete the following requirements:</w:t>
      </w:r>
    </w:p>
    <w:p w14:paraId="57A04BDC" w14:textId="77777777" w:rsidR="0037767F" w:rsidRPr="00F32BFE" w:rsidRDefault="0037767F" w:rsidP="0037767F">
      <w:r w:rsidRPr="00F32BFE">
        <w:tab/>
      </w:r>
    </w:p>
    <w:p w14:paraId="3B8B1E8C" w14:textId="77777777" w:rsidR="0037767F" w:rsidRPr="00F32BFE" w:rsidRDefault="0037767F" w:rsidP="00480697">
      <w:pPr>
        <w:pStyle w:val="ListParagraph"/>
        <w:numPr>
          <w:ilvl w:val="1"/>
          <w:numId w:val="19"/>
        </w:numPr>
      </w:pPr>
      <w:r w:rsidRPr="00F32BFE">
        <w:t xml:space="preserve">Every member of the Executive Board must attend Club Officer </w:t>
      </w:r>
      <w:r w:rsidR="00D24FB6" w:rsidRPr="00F32BFE">
        <w:t>Training, which</w:t>
      </w:r>
      <w:r w:rsidRPr="00F32BFE">
        <w:t xml:space="preserve"> will include financial training from the Finance Committee Chair.</w:t>
      </w:r>
    </w:p>
    <w:p w14:paraId="631FC2B7" w14:textId="77777777" w:rsidR="0037767F" w:rsidRPr="00F32BFE" w:rsidRDefault="0037767F" w:rsidP="00480697">
      <w:pPr>
        <w:pStyle w:val="ListParagraph"/>
        <w:numPr>
          <w:ilvl w:val="1"/>
          <w:numId w:val="19"/>
        </w:numPr>
      </w:pPr>
      <w:r w:rsidRPr="00F32BFE">
        <w:t xml:space="preserve">Submit a Club Monthly Report. </w:t>
      </w:r>
    </w:p>
    <w:p w14:paraId="547DC8DC" w14:textId="77777777" w:rsidR="0037767F" w:rsidRPr="00F32BFE" w:rsidRDefault="0037767F" w:rsidP="00480697">
      <w:pPr>
        <w:pStyle w:val="ListParagraph"/>
        <w:numPr>
          <w:ilvl w:val="1"/>
          <w:numId w:val="19"/>
        </w:numPr>
      </w:pPr>
      <w:r w:rsidRPr="00F32BFE">
        <w:t>Set up an information table in the Commons for a period of no less than 3 hours.</w:t>
      </w:r>
    </w:p>
    <w:p w14:paraId="788F8CB7" w14:textId="77777777" w:rsidR="0037767F" w:rsidRPr="00F32BFE" w:rsidRDefault="0037767F" w:rsidP="00480697">
      <w:pPr>
        <w:pStyle w:val="ListParagraph"/>
        <w:numPr>
          <w:ilvl w:val="1"/>
          <w:numId w:val="19"/>
        </w:numPr>
      </w:pPr>
      <w:r w:rsidRPr="00F32BFE">
        <w:t>Hold at least two general member meetings and keep minutes, including attendance and an outline of what was discussed (copies of the minutes must be submitted to the Clubs and Organizations Committee for review at the Full Club Status Hearing).</w:t>
      </w:r>
    </w:p>
    <w:p w14:paraId="36163ECB" w14:textId="77777777" w:rsidR="0037767F" w:rsidRPr="00F32BFE" w:rsidRDefault="0037767F" w:rsidP="00480697">
      <w:pPr>
        <w:pStyle w:val="ListParagraph"/>
        <w:numPr>
          <w:ilvl w:val="1"/>
          <w:numId w:val="19"/>
        </w:numPr>
      </w:pPr>
      <w:r w:rsidRPr="00F32BFE">
        <w:t xml:space="preserve">Find and reserve a definite time and location to hold regular meetings by submitting a Space Request on </w:t>
      </w:r>
      <w:r w:rsidR="0006352D">
        <w:t>Engage</w:t>
      </w:r>
      <w:r w:rsidRPr="00F32BFE">
        <w:t>.</w:t>
      </w:r>
    </w:p>
    <w:p w14:paraId="0E73C465" w14:textId="77777777" w:rsidR="0037767F" w:rsidRPr="00F32BFE" w:rsidRDefault="0037767F" w:rsidP="00480697">
      <w:pPr>
        <w:pStyle w:val="ListParagraph"/>
        <w:numPr>
          <w:ilvl w:val="1"/>
          <w:numId w:val="19"/>
        </w:numPr>
      </w:pPr>
      <w:r w:rsidRPr="00F32BFE">
        <w:lastRenderedPageBreak/>
        <w:t xml:space="preserve">Fill out and submit the Student Group Registration form on </w:t>
      </w:r>
      <w:r w:rsidR="0006352D">
        <w:t>Engage</w:t>
      </w:r>
      <w:r w:rsidRPr="00F32BFE">
        <w:t>.</w:t>
      </w:r>
    </w:p>
    <w:p w14:paraId="0A421795" w14:textId="77777777" w:rsidR="0037767F" w:rsidRPr="00F32BFE" w:rsidRDefault="0037767F" w:rsidP="00480697">
      <w:pPr>
        <w:pStyle w:val="ListParagraph"/>
        <w:numPr>
          <w:ilvl w:val="1"/>
          <w:numId w:val="19"/>
        </w:numPr>
      </w:pPr>
      <w:r w:rsidRPr="00F32BFE">
        <w:t>Clubs must appear before the Clubs and Organizations Committee, for a full status hearing within six weeks of being granted trial club status. In the event of a University holiday or break period, clubs will have an extension based upon the discretion of the committee. If a club does not appear before the committee within this time frame, the club will be required to begin the trial club process again.</w:t>
      </w:r>
    </w:p>
    <w:p w14:paraId="248F6E25" w14:textId="77777777" w:rsidR="0037767F" w:rsidRPr="00F32BFE" w:rsidRDefault="0037767F" w:rsidP="0037767F">
      <w:pPr>
        <w:ind w:left="1440"/>
      </w:pPr>
    </w:p>
    <w:p w14:paraId="2D815211" w14:textId="77777777" w:rsidR="0037767F" w:rsidRPr="00F32BFE" w:rsidRDefault="0037767F" w:rsidP="0037767F">
      <w:r w:rsidRPr="00F32BFE">
        <w:t xml:space="preserve">C.  Following the completion of all requirements and the approval of the Clubs and Organizations Committee, a Club shall be granted a Charter by the Clubs and Organization’s Committee. </w:t>
      </w:r>
    </w:p>
    <w:p w14:paraId="55361ABC" w14:textId="77777777" w:rsidR="00AD7BDC" w:rsidRPr="00F32BFE" w:rsidRDefault="00AD7BDC" w:rsidP="00AD7BDC"/>
    <w:p w14:paraId="17AC7FDB" w14:textId="77777777" w:rsidR="007322D5" w:rsidRPr="00F32BFE" w:rsidRDefault="00AD7BDC" w:rsidP="00AD7BDC">
      <w:pPr>
        <w:outlineLvl w:val="0"/>
        <w:rPr>
          <w:b/>
        </w:rPr>
      </w:pPr>
      <w:r w:rsidRPr="00F32BFE">
        <w:rPr>
          <w:b/>
        </w:rPr>
        <w:t xml:space="preserve">SECTION </w:t>
      </w:r>
      <w:r w:rsidR="00247207" w:rsidRPr="00F32BFE">
        <w:rPr>
          <w:b/>
        </w:rPr>
        <w:t>11</w:t>
      </w:r>
      <w:r w:rsidRPr="00F32BFE">
        <w:rPr>
          <w:b/>
        </w:rPr>
        <w:t xml:space="preserve">:  To Become an Organization </w:t>
      </w:r>
    </w:p>
    <w:p w14:paraId="4FB1BB11" w14:textId="77777777" w:rsidR="007322D5" w:rsidRPr="00F32BFE" w:rsidRDefault="007322D5" w:rsidP="007322D5">
      <w:r w:rsidRPr="00F32BFE">
        <w:t>A.  For a club to be eligible to apply for organizational trial status the following requirements must be met:</w:t>
      </w:r>
    </w:p>
    <w:p w14:paraId="70625217" w14:textId="77777777" w:rsidR="007322D5" w:rsidRPr="00F32BFE" w:rsidRDefault="007322D5" w:rsidP="007322D5"/>
    <w:p w14:paraId="06F4312C" w14:textId="77777777" w:rsidR="007322D5" w:rsidRPr="00F32BFE" w:rsidRDefault="007322D5" w:rsidP="00480697">
      <w:pPr>
        <w:pStyle w:val="ListParagraph"/>
        <w:numPr>
          <w:ilvl w:val="1"/>
          <w:numId w:val="18"/>
        </w:numPr>
      </w:pPr>
      <w:r w:rsidRPr="00F32BFE">
        <w:t>Maintain full club status for a period of no shorter than four full academic years;</w:t>
      </w:r>
    </w:p>
    <w:p w14:paraId="610F1F5A" w14:textId="77777777" w:rsidR="007322D5" w:rsidRPr="00F32BFE" w:rsidRDefault="007322D5" w:rsidP="00480697">
      <w:pPr>
        <w:pStyle w:val="ListParagraph"/>
        <w:numPr>
          <w:ilvl w:val="1"/>
          <w:numId w:val="18"/>
        </w:numPr>
      </w:pPr>
      <w:r w:rsidRPr="00F32BFE">
        <w:t>Meet all Senate requirements for a period of no shorter than four full academic years;</w:t>
      </w:r>
    </w:p>
    <w:p w14:paraId="1C32ACA5" w14:textId="77777777" w:rsidR="007322D5" w:rsidRPr="00F32BFE" w:rsidRDefault="007322D5" w:rsidP="00480697">
      <w:pPr>
        <w:pStyle w:val="ListParagraph"/>
        <w:numPr>
          <w:ilvl w:val="1"/>
          <w:numId w:val="18"/>
        </w:numPr>
      </w:pPr>
      <w:r w:rsidRPr="00F32BFE">
        <w:t>Have a purpose and scope that distinguishes it from other clubs and makes it deserving of organization status (refer to Section 1 A);</w:t>
      </w:r>
    </w:p>
    <w:p w14:paraId="5F15ED76" w14:textId="77777777" w:rsidR="007322D5" w:rsidRPr="00F32BFE" w:rsidRDefault="007322D5" w:rsidP="00480697">
      <w:pPr>
        <w:pStyle w:val="ListParagraph"/>
        <w:numPr>
          <w:ilvl w:val="1"/>
          <w:numId w:val="18"/>
        </w:numPr>
      </w:pPr>
      <w:r w:rsidRPr="00F32BFE">
        <w:t>Once organization trial status has been granted the trial organization must complete the following requirements and return for a full organization status hearing no sooner than one full semester after organization trial status was granted;</w:t>
      </w:r>
    </w:p>
    <w:p w14:paraId="6743B88F" w14:textId="77777777" w:rsidR="007322D5" w:rsidRPr="00F32BFE" w:rsidRDefault="007322D5" w:rsidP="00480697">
      <w:pPr>
        <w:pStyle w:val="ListParagraph"/>
        <w:numPr>
          <w:ilvl w:val="1"/>
          <w:numId w:val="18"/>
        </w:numPr>
      </w:pPr>
      <w:r w:rsidRPr="00F32BFE">
        <w:t>Maintain an active membership as required by Organization Requirements in Article VI, Section 15;</w:t>
      </w:r>
    </w:p>
    <w:p w14:paraId="2C0C26FC" w14:textId="77777777" w:rsidR="007322D5" w:rsidRPr="00F32BFE" w:rsidRDefault="007322D5" w:rsidP="00480697">
      <w:pPr>
        <w:pStyle w:val="ListParagraph"/>
        <w:numPr>
          <w:ilvl w:val="1"/>
          <w:numId w:val="18"/>
        </w:numPr>
      </w:pPr>
      <w:r w:rsidRPr="00F32BFE">
        <w:t>Fulfill any programming obligation for their type of organization as required by Organization Requirements in Article VI, Section 15;</w:t>
      </w:r>
    </w:p>
    <w:p w14:paraId="69404DA3" w14:textId="77777777" w:rsidR="007322D5" w:rsidRPr="00F32BFE" w:rsidRDefault="007322D5" w:rsidP="00480697">
      <w:pPr>
        <w:pStyle w:val="ListParagraph"/>
        <w:numPr>
          <w:ilvl w:val="1"/>
          <w:numId w:val="18"/>
        </w:numPr>
      </w:pPr>
      <w:r w:rsidRPr="00F32BFE">
        <w:t>Hold weekly organization meetings;</w:t>
      </w:r>
    </w:p>
    <w:p w14:paraId="62EF59FA" w14:textId="77777777" w:rsidR="007322D5" w:rsidRPr="00F32BFE" w:rsidRDefault="007322D5" w:rsidP="00480697">
      <w:pPr>
        <w:pStyle w:val="ListParagraph"/>
        <w:numPr>
          <w:ilvl w:val="1"/>
          <w:numId w:val="18"/>
        </w:numPr>
      </w:pPr>
      <w:r w:rsidRPr="00F32BFE">
        <w:t>Have executive membership present at a minimum of three Executive Council Meetings;</w:t>
      </w:r>
    </w:p>
    <w:p w14:paraId="135BBE04" w14:textId="77777777" w:rsidR="007322D5" w:rsidRPr="00F32BFE" w:rsidRDefault="007322D5" w:rsidP="00480697">
      <w:pPr>
        <w:pStyle w:val="ListParagraph"/>
        <w:numPr>
          <w:ilvl w:val="1"/>
          <w:numId w:val="18"/>
        </w:numPr>
      </w:pPr>
      <w:r w:rsidRPr="00F32BFE">
        <w:t>Have the executive board attend leadership training to be organized by a designee of the Student Programs and Leadership</w:t>
      </w:r>
      <w:r w:rsidR="00D24FB6" w:rsidRPr="00F32BFE">
        <w:t xml:space="preserve"> professional staff;</w:t>
      </w:r>
    </w:p>
    <w:p w14:paraId="41954C09" w14:textId="77777777" w:rsidR="007322D5" w:rsidRPr="00F32BFE" w:rsidRDefault="007322D5" w:rsidP="00480697">
      <w:pPr>
        <w:pStyle w:val="ListParagraph"/>
        <w:numPr>
          <w:ilvl w:val="1"/>
          <w:numId w:val="18"/>
        </w:numPr>
      </w:pPr>
      <w:r w:rsidRPr="00F32BFE">
        <w:t xml:space="preserve">Create a detailed organization </w:t>
      </w:r>
      <w:r w:rsidR="00D24FB6" w:rsidRPr="00F32BFE">
        <w:t>constitution;</w:t>
      </w:r>
    </w:p>
    <w:p w14:paraId="1792D209" w14:textId="77777777" w:rsidR="007322D5" w:rsidRPr="00F32BFE" w:rsidRDefault="007322D5" w:rsidP="00480697">
      <w:pPr>
        <w:pStyle w:val="ListParagraph"/>
        <w:numPr>
          <w:ilvl w:val="1"/>
          <w:numId w:val="18"/>
        </w:numPr>
      </w:pPr>
      <w:r w:rsidRPr="00F32BFE">
        <w:t xml:space="preserve">Meet </w:t>
      </w:r>
      <w:proofErr w:type="gramStart"/>
      <w:r w:rsidRPr="00F32BFE">
        <w:t>any and all</w:t>
      </w:r>
      <w:proofErr w:type="gramEnd"/>
      <w:r w:rsidRPr="00F32BFE">
        <w:t xml:space="preserve"> other Senate requirements. </w:t>
      </w:r>
    </w:p>
    <w:p w14:paraId="769051CC" w14:textId="77777777" w:rsidR="007322D5" w:rsidRPr="00F32BFE" w:rsidDel="002172EF" w:rsidRDefault="007322D5" w:rsidP="007322D5"/>
    <w:p w14:paraId="199EF799" w14:textId="77777777" w:rsidR="007322D5" w:rsidRPr="00F32BFE" w:rsidRDefault="007322D5" w:rsidP="007322D5">
      <w:r w:rsidRPr="00F32BFE">
        <w:t xml:space="preserve">The decision of </w:t>
      </w:r>
      <w:proofErr w:type="gramStart"/>
      <w:r w:rsidRPr="00F32BFE">
        <w:t>whether or not</w:t>
      </w:r>
      <w:proofErr w:type="gramEnd"/>
      <w:r w:rsidRPr="00F32BFE">
        <w:t xml:space="preserve"> a club meets these requirements is completely at the discretion of the Clubs and Organizations Committee. </w:t>
      </w:r>
    </w:p>
    <w:p w14:paraId="028D5F0F" w14:textId="77777777" w:rsidR="007322D5" w:rsidRPr="00F32BFE" w:rsidRDefault="007322D5" w:rsidP="007322D5"/>
    <w:p w14:paraId="048477F4" w14:textId="77777777" w:rsidR="007322D5" w:rsidRPr="00F32BFE" w:rsidRDefault="007322D5" w:rsidP="007322D5">
      <w:r w:rsidRPr="00F32BFE">
        <w:t xml:space="preserve">B.  No sooner than one semester after organization trial status has been granted, the entire executive board must appear before the Clubs and Organizations Committee for a full organization status hearing. At this hearing the following must be submitted; </w:t>
      </w:r>
    </w:p>
    <w:p w14:paraId="68FA7347" w14:textId="77777777" w:rsidR="007322D5" w:rsidRPr="00F32BFE" w:rsidRDefault="007322D5" w:rsidP="00480697">
      <w:pPr>
        <w:pStyle w:val="ListParagraph"/>
        <w:numPr>
          <w:ilvl w:val="0"/>
          <w:numId w:val="28"/>
        </w:numPr>
      </w:pPr>
      <w:r w:rsidRPr="00F32BFE">
        <w:t>Minutes from every meeting held while on organization trial status;</w:t>
      </w:r>
    </w:p>
    <w:p w14:paraId="6B255EFF" w14:textId="77777777" w:rsidR="007322D5" w:rsidRPr="00F32BFE" w:rsidRDefault="007322D5" w:rsidP="00480697">
      <w:pPr>
        <w:pStyle w:val="ListParagraph"/>
        <w:numPr>
          <w:ilvl w:val="0"/>
          <w:numId w:val="28"/>
        </w:numPr>
      </w:pPr>
      <w:r w:rsidRPr="00F32BFE">
        <w:t>A complete list of all members including name and student ID numbers;</w:t>
      </w:r>
    </w:p>
    <w:p w14:paraId="13BA42FE" w14:textId="77777777" w:rsidR="007322D5" w:rsidRPr="00F32BFE" w:rsidRDefault="007322D5" w:rsidP="00480697">
      <w:pPr>
        <w:pStyle w:val="ListParagraph"/>
        <w:numPr>
          <w:ilvl w:val="0"/>
          <w:numId w:val="28"/>
        </w:numPr>
      </w:pPr>
      <w:r w:rsidRPr="00F32BFE">
        <w:lastRenderedPageBreak/>
        <w:t>A list and short description of programmed events held while on organization trial status;</w:t>
      </w:r>
    </w:p>
    <w:p w14:paraId="6BA8C28B" w14:textId="77777777" w:rsidR="007322D5" w:rsidRPr="00F32BFE" w:rsidRDefault="007322D5" w:rsidP="00480697">
      <w:pPr>
        <w:pStyle w:val="ListParagraph"/>
        <w:numPr>
          <w:ilvl w:val="0"/>
          <w:numId w:val="28"/>
        </w:numPr>
      </w:pPr>
      <w:r w:rsidRPr="00F32BFE">
        <w:t>A copy of the organization’s constitution, signed by the entire executive board and advisor;</w:t>
      </w:r>
    </w:p>
    <w:p w14:paraId="443C3825" w14:textId="77777777" w:rsidR="007322D5" w:rsidRPr="00F32BFE" w:rsidRDefault="007322D5" w:rsidP="007322D5">
      <w:r w:rsidRPr="00F32BFE">
        <w:t xml:space="preserve">If all requirements have been met and all necessary forms have been submitted, the Clubs and Organizations Committee will hold a Full Organization Status Meeting, move into a closed meeting and refer their recommendations to the full senate via the Clubs and Organizations chairperson. The full senate will then vote to approve or deny the trial organization for Full Organization Status. The decision of the full senate will then be sent to the trial organization executive board members by the next general senate meeting. </w:t>
      </w:r>
    </w:p>
    <w:p w14:paraId="5542C1C6" w14:textId="77777777" w:rsidR="007322D5" w:rsidRPr="00F32BFE" w:rsidRDefault="007322D5" w:rsidP="007322D5"/>
    <w:p w14:paraId="7D10BD11" w14:textId="77777777" w:rsidR="007322D5" w:rsidRPr="00F32BFE" w:rsidRDefault="007322D5" w:rsidP="007322D5">
      <w:r w:rsidRPr="00F32BFE">
        <w:t>The new organization may</w:t>
      </w:r>
      <w:r w:rsidR="00B723B0">
        <w:t xml:space="preserve"> become active once the chairperson</w:t>
      </w:r>
      <w:bookmarkStart w:id="2" w:name="_GoBack"/>
      <w:bookmarkEnd w:id="2"/>
      <w:r w:rsidRPr="00F32BFE">
        <w:t xml:space="preserve"> of the Clubs and Organizations Committee approves the organization’s constitution and activates the organization’s charter. </w:t>
      </w:r>
    </w:p>
    <w:p w14:paraId="063223D9" w14:textId="77777777" w:rsidR="00AD7BDC" w:rsidRPr="00F32BFE" w:rsidRDefault="00AD7BDC" w:rsidP="00AD7BDC">
      <w:pPr>
        <w:outlineLvl w:val="0"/>
      </w:pPr>
    </w:p>
    <w:p w14:paraId="4C95FA3F" w14:textId="77777777" w:rsidR="005404D2" w:rsidRDefault="005404D2" w:rsidP="005404D2">
      <w:pPr>
        <w:pStyle w:val="NormalWeb"/>
        <w:spacing w:before="0" w:beforeAutospacing="0" w:after="0" w:afterAutospacing="0"/>
      </w:pPr>
      <w:r>
        <w:rPr>
          <w:b/>
          <w:bCs/>
          <w:color w:val="000000"/>
        </w:rPr>
        <w:t>SECTION 12: To Become a Club Sport</w:t>
      </w:r>
    </w:p>
    <w:p w14:paraId="30AE287E" w14:textId="77777777" w:rsidR="005404D2" w:rsidRDefault="005404D2" w:rsidP="005404D2">
      <w:pPr>
        <w:pStyle w:val="NormalWeb"/>
        <w:spacing w:before="0" w:beforeAutospacing="0" w:after="0" w:afterAutospacing="0"/>
      </w:pPr>
      <w:r>
        <w:rPr>
          <w:color w:val="000000"/>
        </w:rPr>
        <w:t>To become a Club Sport:</w:t>
      </w:r>
    </w:p>
    <w:p w14:paraId="245428F1" w14:textId="77777777" w:rsidR="005404D2" w:rsidRDefault="005404D2" w:rsidP="005404D2"/>
    <w:p w14:paraId="4BB35DBF" w14:textId="77777777" w:rsidR="005404D2" w:rsidRDefault="005404D2" w:rsidP="005404D2">
      <w:pPr>
        <w:pStyle w:val="NormalWeb"/>
        <w:numPr>
          <w:ilvl w:val="0"/>
          <w:numId w:val="39"/>
        </w:numPr>
        <w:spacing w:before="0" w:beforeAutospacing="0" w:after="0" w:afterAutospacing="0"/>
        <w:textAlignment w:val="baseline"/>
        <w:rPr>
          <w:color w:val="000000"/>
        </w:rPr>
      </w:pPr>
      <w:r>
        <w:rPr>
          <w:color w:val="000000"/>
        </w:rPr>
        <w:t xml:space="preserve">Eligibility: </w:t>
      </w:r>
    </w:p>
    <w:p w14:paraId="3B204B11" w14:textId="77777777" w:rsidR="005404D2" w:rsidRDefault="005404D2" w:rsidP="005404D2"/>
    <w:p w14:paraId="60ECAD7B" w14:textId="77777777" w:rsidR="005404D2" w:rsidRDefault="005404D2" w:rsidP="005404D2">
      <w:pPr>
        <w:pStyle w:val="NormalWeb"/>
        <w:spacing w:before="0" w:beforeAutospacing="0" w:after="0" w:afterAutospacing="0"/>
        <w:ind w:left="720"/>
      </w:pPr>
      <w:r>
        <w:rPr>
          <w:color w:val="000000"/>
        </w:rPr>
        <w:t>For a club to be eligible to apply for Class B, Club Sport Status, they must adhere to the following requirements:</w:t>
      </w:r>
    </w:p>
    <w:p w14:paraId="72C82D82" w14:textId="77777777" w:rsidR="005404D2" w:rsidRDefault="005404D2" w:rsidP="005404D2"/>
    <w:p w14:paraId="0486CEAA" w14:textId="77777777" w:rsidR="005404D2" w:rsidRDefault="005404D2" w:rsidP="005404D2">
      <w:pPr>
        <w:pStyle w:val="NormalWeb"/>
        <w:numPr>
          <w:ilvl w:val="0"/>
          <w:numId w:val="40"/>
        </w:numPr>
        <w:spacing w:before="0" w:beforeAutospacing="0" w:after="0" w:afterAutospacing="0"/>
        <w:ind w:left="1080"/>
        <w:textAlignment w:val="baseline"/>
        <w:rPr>
          <w:color w:val="000000"/>
        </w:rPr>
      </w:pPr>
      <w:r>
        <w:rPr>
          <w:color w:val="000000"/>
        </w:rPr>
        <w:t>Maintain full club status for a period no shorter than two full years.</w:t>
      </w:r>
    </w:p>
    <w:p w14:paraId="42B2FBBE" w14:textId="77777777" w:rsidR="005404D2" w:rsidRDefault="005404D2" w:rsidP="005404D2">
      <w:pPr>
        <w:pStyle w:val="NormalWeb"/>
        <w:numPr>
          <w:ilvl w:val="0"/>
          <w:numId w:val="40"/>
        </w:numPr>
        <w:spacing w:before="0" w:beforeAutospacing="0" w:after="0" w:afterAutospacing="0"/>
        <w:ind w:left="1080"/>
        <w:textAlignment w:val="baseline"/>
        <w:rPr>
          <w:color w:val="000000"/>
        </w:rPr>
      </w:pPr>
      <w:r>
        <w:rPr>
          <w:color w:val="000000"/>
        </w:rPr>
        <w:t xml:space="preserve">Maintain an active member lists on </w:t>
      </w:r>
      <w:r w:rsidR="0006352D">
        <w:rPr>
          <w:color w:val="000000"/>
        </w:rPr>
        <w:t>Engage</w:t>
      </w:r>
      <w:r>
        <w:rPr>
          <w:color w:val="000000"/>
        </w:rPr>
        <w:t xml:space="preserve"> under the ‘People’ tab for no shorter than two full academic years. </w:t>
      </w:r>
    </w:p>
    <w:p w14:paraId="67707366" w14:textId="77777777" w:rsidR="005404D2" w:rsidRDefault="005404D2" w:rsidP="005404D2">
      <w:pPr>
        <w:pStyle w:val="NormalWeb"/>
        <w:numPr>
          <w:ilvl w:val="0"/>
          <w:numId w:val="40"/>
        </w:numPr>
        <w:spacing w:before="0" w:beforeAutospacing="0" w:after="0" w:afterAutospacing="0"/>
        <w:ind w:left="1080"/>
        <w:textAlignment w:val="baseline"/>
        <w:rPr>
          <w:color w:val="000000"/>
        </w:rPr>
      </w:pPr>
      <w:r>
        <w:rPr>
          <w:color w:val="000000"/>
        </w:rPr>
        <w:t>Meet all additional Senate requirements for a period no shorter than two full years.</w:t>
      </w:r>
    </w:p>
    <w:p w14:paraId="600805EA" w14:textId="77777777" w:rsidR="005404D2" w:rsidRDefault="005404D2" w:rsidP="005404D2">
      <w:pPr>
        <w:pStyle w:val="NormalWeb"/>
        <w:numPr>
          <w:ilvl w:val="0"/>
          <w:numId w:val="40"/>
        </w:numPr>
        <w:spacing w:before="0" w:beforeAutospacing="0" w:after="0" w:afterAutospacing="0"/>
        <w:ind w:left="1080"/>
        <w:textAlignment w:val="baseline"/>
        <w:rPr>
          <w:color w:val="000000"/>
        </w:rPr>
      </w:pPr>
      <w:r>
        <w:rPr>
          <w:color w:val="000000"/>
        </w:rPr>
        <w:t xml:space="preserve">Complete and submit the Club Sport Application Form on </w:t>
      </w:r>
      <w:r w:rsidR="0006352D">
        <w:rPr>
          <w:color w:val="000000"/>
        </w:rPr>
        <w:t>Engage</w:t>
      </w:r>
      <w:r>
        <w:rPr>
          <w:color w:val="000000"/>
        </w:rPr>
        <w:t xml:space="preserve"> by November 1</w:t>
      </w:r>
      <w:r>
        <w:rPr>
          <w:color w:val="000000"/>
          <w:sz w:val="14"/>
          <w:szCs w:val="14"/>
          <w:vertAlign w:val="superscript"/>
        </w:rPr>
        <w:t>st</w:t>
      </w:r>
      <w:r>
        <w:rPr>
          <w:color w:val="000000"/>
        </w:rPr>
        <w:t xml:space="preserve">. </w:t>
      </w:r>
    </w:p>
    <w:p w14:paraId="2ED7D77F" w14:textId="77777777" w:rsidR="005404D2" w:rsidRDefault="005404D2" w:rsidP="005404D2">
      <w:pPr>
        <w:pStyle w:val="NormalWeb"/>
        <w:numPr>
          <w:ilvl w:val="0"/>
          <w:numId w:val="40"/>
        </w:numPr>
        <w:spacing w:before="0" w:beforeAutospacing="0" w:after="0" w:afterAutospacing="0"/>
        <w:ind w:left="1080"/>
        <w:textAlignment w:val="baseline"/>
        <w:rPr>
          <w:color w:val="000000"/>
        </w:rPr>
      </w:pPr>
      <w:r>
        <w:rPr>
          <w:color w:val="000000"/>
        </w:rPr>
        <w:t xml:space="preserve">Be approved by the Clubs and Organizations Committee to deliver a Club Sport proposal presentation. </w:t>
      </w:r>
    </w:p>
    <w:p w14:paraId="2972F5C9" w14:textId="77777777" w:rsidR="005404D2" w:rsidRDefault="005404D2" w:rsidP="005404D2">
      <w:pPr>
        <w:spacing w:after="240"/>
      </w:pPr>
    </w:p>
    <w:p w14:paraId="3A4BE0E8" w14:textId="77777777" w:rsidR="005404D2" w:rsidRDefault="005404D2" w:rsidP="005404D2">
      <w:pPr>
        <w:pStyle w:val="NormalWeb"/>
        <w:spacing w:before="0" w:beforeAutospacing="0" w:after="0" w:afterAutospacing="0"/>
      </w:pPr>
      <w:r>
        <w:rPr>
          <w:color w:val="000000"/>
        </w:rPr>
        <w:t xml:space="preserve">B. Process: </w:t>
      </w:r>
    </w:p>
    <w:p w14:paraId="0C0009AA" w14:textId="77777777" w:rsidR="005404D2" w:rsidRDefault="005404D2" w:rsidP="005404D2"/>
    <w:p w14:paraId="787F6904" w14:textId="77777777" w:rsidR="005404D2" w:rsidRDefault="005404D2" w:rsidP="009E6062">
      <w:pPr>
        <w:pStyle w:val="NormalWeb"/>
        <w:numPr>
          <w:ilvl w:val="1"/>
          <w:numId w:val="17"/>
        </w:numPr>
        <w:spacing w:before="0" w:beforeAutospacing="0" w:after="0" w:afterAutospacing="0"/>
        <w:ind w:left="1080"/>
      </w:pPr>
      <w:r>
        <w:rPr>
          <w:color w:val="000000"/>
        </w:rPr>
        <w:t xml:space="preserve">The Clubs and Organizations will determine if an applicant meets </w:t>
      </w:r>
      <w:proofErr w:type="gramStart"/>
      <w:r>
        <w:rPr>
          <w:color w:val="000000"/>
        </w:rPr>
        <w:t>all of</w:t>
      </w:r>
      <w:proofErr w:type="gramEnd"/>
      <w:r>
        <w:rPr>
          <w:color w:val="000000"/>
        </w:rPr>
        <w:t xml:space="preserve"> the requirements for eligibility and will determine if a Club will receive an invitation to give a proposal presentation before the committee and the Director of Club Sports. The Director of Club Sports must be present at the meeting between the potential Class B club and the Clubs and Organizations Committee.</w:t>
      </w:r>
    </w:p>
    <w:p w14:paraId="4AECA960" w14:textId="77777777" w:rsidR="005404D2" w:rsidRDefault="005404D2" w:rsidP="009E6062"/>
    <w:p w14:paraId="742AA981" w14:textId="77777777" w:rsidR="005404D2" w:rsidRDefault="005404D2" w:rsidP="009E6062">
      <w:pPr>
        <w:pStyle w:val="NormalWeb"/>
        <w:numPr>
          <w:ilvl w:val="1"/>
          <w:numId w:val="17"/>
        </w:numPr>
        <w:spacing w:before="0" w:beforeAutospacing="0" w:after="0" w:afterAutospacing="0"/>
        <w:ind w:left="1080"/>
      </w:pPr>
      <w:r>
        <w:rPr>
          <w:color w:val="000000"/>
        </w:rPr>
        <w:t>All Club Sport proposal presentations must take place prior to December 1</w:t>
      </w:r>
      <w:r>
        <w:rPr>
          <w:color w:val="000000"/>
          <w:sz w:val="14"/>
          <w:szCs w:val="14"/>
          <w:vertAlign w:val="superscript"/>
        </w:rPr>
        <w:t>st</w:t>
      </w:r>
    </w:p>
    <w:p w14:paraId="23B5ADB4" w14:textId="77777777" w:rsidR="005404D2" w:rsidRDefault="005404D2" w:rsidP="009E6062"/>
    <w:p w14:paraId="0BD5A557" w14:textId="77777777" w:rsidR="005404D2" w:rsidRDefault="005404D2" w:rsidP="009E6062">
      <w:pPr>
        <w:pStyle w:val="NormalWeb"/>
        <w:numPr>
          <w:ilvl w:val="1"/>
          <w:numId w:val="17"/>
        </w:numPr>
        <w:spacing w:before="0" w:beforeAutospacing="0" w:after="0" w:afterAutospacing="0"/>
        <w:ind w:left="1080"/>
      </w:pPr>
      <w:r>
        <w:rPr>
          <w:color w:val="000000"/>
        </w:rPr>
        <w:lastRenderedPageBreak/>
        <w:t xml:space="preserve">Upon a two-thirds vote of the Clubs and Organizations Committee and clearance by the Director of Club Sports, the club is granted Class B Club Sport Status and is eligible to compete in athletic competitions against other schools. The club will be notified of their new status by President’s Day. </w:t>
      </w:r>
    </w:p>
    <w:p w14:paraId="1E34B101" w14:textId="77777777" w:rsidR="005404D2" w:rsidRDefault="005404D2" w:rsidP="009E6062"/>
    <w:p w14:paraId="66774841" w14:textId="77777777" w:rsidR="005404D2" w:rsidRDefault="005404D2" w:rsidP="009E6062">
      <w:pPr>
        <w:pStyle w:val="NormalWeb"/>
        <w:numPr>
          <w:ilvl w:val="1"/>
          <w:numId w:val="17"/>
        </w:numPr>
        <w:spacing w:before="0" w:beforeAutospacing="0" w:after="0" w:afterAutospacing="0"/>
        <w:ind w:left="1080"/>
      </w:pPr>
      <w:r>
        <w:rPr>
          <w:color w:val="000000"/>
        </w:rPr>
        <w:t>Those Clubs that receive approval must schedule an initial meeting with the Director of Club Sports by March 1</w:t>
      </w:r>
      <w:r>
        <w:rPr>
          <w:color w:val="000000"/>
          <w:sz w:val="14"/>
          <w:szCs w:val="14"/>
          <w:vertAlign w:val="superscript"/>
        </w:rPr>
        <w:t>st</w:t>
      </w:r>
      <w:r>
        <w:rPr>
          <w:color w:val="000000"/>
        </w:rPr>
        <w:t xml:space="preserve"> to begin the process of status transitioning within the Department of Athletics. </w:t>
      </w:r>
    </w:p>
    <w:p w14:paraId="091BDE1A" w14:textId="77777777" w:rsidR="005404D2" w:rsidRDefault="005404D2" w:rsidP="005404D2">
      <w:pPr>
        <w:spacing w:after="240"/>
      </w:pPr>
    </w:p>
    <w:p w14:paraId="0D2441EC" w14:textId="77777777" w:rsidR="005404D2" w:rsidRDefault="005404D2" w:rsidP="005404D2">
      <w:pPr>
        <w:pStyle w:val="NormalWeb"/>
        <w:numPr>
          <w:ilvl w:val="0"/>
          <w:numId w:val="41"/>
        </w:numPr>
        <w:spacing w:before="0" w:beforeAutospacing="0" w:after="0" w:afterAutospacing="0"/>
        <w:textAlignment w:val="baseline"/>
        <w:rPr>
          <w:color w:val="000000"/>
        </w:rPr>
      </w:pPr>
      <w:r>
        <w:rPr>
          <w:color w:val="000000"/>
        </w:rPr>
        <w:t xml:space="preserve">Other Conditions: </w:t>
      </w:r>
    </w:p>
    <w:p w14:paraId="4301B03C" w14:textId="77777777" w:rsidR="005404D2" w:rsidRDefault="005404D2" w:rsidP="005404D2"/>
    <w:p w14:paraId="32D2BBCC" w14:textId="77777777" w:rsidR="005404D2" w:rsidRDefault="005404D2" w:rsidP="009E6062">
      <w:pPr>
        <w:pStyle w:val="NormalWeb"/>
        <w:numPr>
          <w:ilvl w:val="1"/>
          <w:numId w:val="42"/>
        </w:numPr>
        <w:tabs>
          <w:tab w:val="clear" w:pos="1440"/>
          <w:tab w:val="num" w:pos="1080"/>
        </w:tabs>
        <w:spacing w:before="0" w:beforeAutospacing="0" w:after="0" w:afterAutospacing="0"/>
        <w:ind w:left="1080"/>
        <w:textAlignment w:val="baseline"/>
        <w:rPr>
          <w:color w:val="000000"/>
        </w:rPr>
      </w:pPr>
      <w:r>
        <w:rPr>
          <w:color w:val="000000"/>
        </w:rPr>
        <w:t xml:space="preserve">If a club sport becomes varsity within three full semesters of becoming a full club sport, the Department of Athletics must reimburse Student Senate for the costs incurred related to that specific club sport. </w:t>
      </w:r>
    </w:p>
    <w:p w14:paraId="597B5E52" w14:textId="77777777" w:rsidR="009E6062" w:rsidRDefault="009E6062" w:rsidP="009E6062">
      <w:pPr>
        <w:pStyle w:val="NormalWeb"/>
        <w:spacing w:before="0" w:beforeAutospacing="0" w:after="0" w:afterAutospacing="0"/>
        <w:ind w:left="1080"/>
        <w:textAlignment w:val="baseline"/>
        <w:rPr>
          <w:color w:val="000000"/>
        </w:rPr>
      </w:pPr>
    </w:p>
    <w:p w14:paraId="6CDE4821" w14:textId="77777777" w:rsidR="009E6062" w:rsidRDefault="005404D2" w:rsidP="009E6062">
      <w:pPr>
        <w:pStyle w:val="NormalWeb"/>
        <w:numPr>
          <w:ilvl w:val="1"/>
          <w:numId w:val="42"/>
        </w:numPr>
        <w:tabs>
          <w:tab w:val="clear" w:pos="1440"/>
          <w:tab w:val="num" w:pos="1080"/>
        </w:tabs>
        <w:spacing w:before="0" w:beforeAutospacing="0" w:after="0" w:afterAutospacing="0"/>
        <w:ind w:left="1080"/>
        <w:textAlignment w:val="baseline"/>
        <w:rPr>
          <w:color w:val="000000"/>
        </w:rPr>
      </w:pPr>
      <w:r w:rsidRPr="009E6062">
        <w:rPr>
          <w:color w:val="000000"/>
        </w:rPr>
        <w:t>The Clubs and Organizations Committee have the right to move a club sport back to club status for any reason they deem necessary.</w:t>
      </w:r>
    </w:p>
    <w:p w14:paraId="2681F9C0" w14:textId="77777777" w:rsidR="009E6062" w:rsidRDefault="009E6062" w:rsidP="009E6062">
      <w:pPr>
        <w:pStyle w:val="NormalWeb"/>
        <w:spacing w:before="0" w:beforeAutospacing="0" w:after="0" w:afterAutospacing="0"/>
        <w:textAlignment w:val="baseline"/>
        <w:rPr>
          <w:color w:val="000000"/>
        </w:rPr>
      </w:pPr>
    </w:p>
    <w:p w14:paraId="6356F39E" w14:textId="77777777" w:rsidR="005404D2" w:rsidRPr="009E6062" w:rsidRDefault="009E6062" w:rsidP="009E6062">
      <w:pPr>
        <w:pStyle w:val="NormalWeb"/>
        <w:numPr>
          <w:ilvl w:val="1"/>
          <w:numId w:val="42"/>
        </w:numPr>
        <w:tabs>
          <w:tab w:val="clear" w:pos="1440"/>
          <w:tab w:val="num" w:pos="1080"/>
        </w:tabs>
        <w:spacing w:before="0" w:beforeAutospacing="0" w:after="0" w:afterAutospacing="0"/>
        <w:ind w:left="1080"/>
        <w:textAlignment w:val="baseline"/>
        <w:rPr>
          <w:color w:val="000000"/>
        </w:rPr>
      </w:pPr>
      <w:r w:rsidRPr="009E6062">
        <w:rPr>
          <w:color w:val="000000"/>
        </w:rPr>
        <w:t>N</w:t>
      </w:r>
      <w:r w:rsidR="005404D2" w:rsidRPr="009E6062">
        <w:rPr>
          <w:color w:val="000000"/>
        </w:rPr>
        <w:t>o more than two clubs shall be granted club sports status on even number Senate years (ex: Senate 40, Senate 42, etc.).  No more than ten club sports shall exist at any given point in time.  </w:t>
      </w:r>
    </w:p>
    <w:p w14:paraId="19CCEF6F" w14:textId="77777777" w:rsidR="00AD7BDC" w:rsidRPr="00F32BFE" w:rsidRDefault="00AD7BDC" w:rsidP="00AD7BDC">
      <w:pPr>
        <w:rPr>
          <w:b/>
        </w:rPr>
      </w:pPr>
    </w:p>
    <w:p w14:paraId="660A328A" w14:textId="77777777" w:rsidR="00A70B04" w:rsidRPr="00F32BFE" w:rsidRDefault="00AD7BDC" w:rsidP="00AD7BDC">
      <w:pPr>
        <w:outlineLvl w:val="0"/>
        <w:rPr>
          <w:b/>
        </w:rPr>
      </w:pPr>
      <w:r w:rsidRPr="00F32BFE">
        <w:rPr>
          <w:b/>
        </w:rPr>
        <w:t xml:space="preserve">SECTION </w:t>
      </w:r>
      <w:r w:rsidR="00247207" w:rsidRPr="00F32BFE">
        <w:rPr>
          <w:b/>
        </w:rPr>
        <w:t>13</w:t>
      </w:r>
      <w:r w:rsidRPr="00F32BFE">
        <w:rPr>
          <w:b/>
        </w:rPr>
        <w:t>: Violations</w:t>
      </w:r>
    </w:p>
    <w:p w14:paraId="3041C155" w14:textId="77777777" w:rsidR="00A70B04" w:rsidRPr="00F32BFE" w:rsidRDefault="004B5EB5" w:rsidP="004B5EB5">
      <w:r w:rsidRPr="00F32BFE">
        <w:t xml:space="preserve">A. </w:t>
      </w:r>
      <w:r w:rsidR="00A70B04" w:rsidRPr="00F32BFE">
        <w:t xml:space="preserve">A Student Senate Club or Organization can be placed on probationary status if it does not fulfill </w:t>
      </w:r>
      <w:proofErr w:type="gramStart"/>
      <w:r w:rsidR="00A70B04" w:rsidRPr="00F32BFE">
        <w:rPr>
          <w:color w:val="000000"/>
        </w:rPr>
        <w:t>all of</w:t>
      </w:r>
      <w:proofErr w:type="gramEnd"/>
      <w:r w:rsidR="00A70B04" w:rsidRPr="00F32BFE">
        <w:rPr>
          <w:color w:val="000000"/>
        </w:rPr>
        <w:t xml:space="preserve"> the requirements as outlined in Article VI of the Student Senate </w:t>
      </w:r>
      <w:r w:rsidR="000837BA" w:rsidRPr="00F32BFE">
        <w:rPr>
          <w:color w:val="000000"/>
        </w:rPr>
        <w:t>Bylaws</w:t>
      </w:r>
      <w:r w:rsidR="00A70B04" w:rsidRPr="00F32BFE">
        <w:rPr>
          <w:color w:val="000000"/>
        </w:rPr>
        <w:t xml:space="preserve"> </w:t>
      </w:r>
      <w:r w:rsidR="00A70B04" w:rsidRPr="00F32BFE">
        <w:t xml:space="preserve">at the discretion of the Clubs and Organizations Committee. When a Club or Organization violates </w:t>
      </w:r>
      <w:r w:rsidRPr="00F32BFE">
        <w:t>its</w:t>
      </w:r>
      <w:r w:rsidR="00A70B04" w:rsidRPr="00F32BFE">
        <w:t xml:space="preserve"> Contract or Constitution due to violation, the Clubs and Organizations Committee reserves the right to: </w:t>
      </w:r>
    </w:p>
    <w:p w14:paraId="65A2B49D" w14:textId="77777777" w:rsidR="00A70B04" w:rsidRPr="00F32BFE" w:rsidRDefault="00A70B04" w:rsidP="00480697">
      <w:pPr>
        <w:numPr>
          <w:ilvl w:val="1"/>
          <w:numId w:val="5"/>
        </w:numPr>
      </w:pPr>
      <w:r w:rsidRPr="00F32BFE">
        <w:t xml:space="preserve">Revoke that Club or Organization’s Charter (without a charter, a Club or Organization is no longer recognized, sanctioned or supported by the Roger Williams University Student Senate), or, </w:t>
      </w:r>
    </w:p>
    <w:p w14:paraId="2DF7E9F7" w14:textId="77777777" w:rsidR="00A70B04" w:rsidRPr="00F32BFE" w:rsidRDefault="00A70B04" w:rsidP="00480697">
      <w:pPr>
        <w:numPr>
          <w:ilvl w:val="1"/>
          <w:numId w:val="5"/>
        </w:numPr>
      </w:pPr>
      <w:r w:rsidRPr="00F32BFE">
        <w:t xml:space="preserve">Place that Club or Organization on Probationary Status </w:t>
      </w:r>
      <w:r w:rsidRPr="00F32BFE">
        <w:rPr>
          <w:color w:val="000000"/>
        </w:rPr>
        <w:t>for a period decided on by the discretion of the Clubs and Organizations Committee.</w:t>
      </w:r>
    </w:p>
    <w:p w14:paraId="1AD77708" w14:textId="77777777" w:rsidR="00A70B04" w:rsidRPr="00F32BFE" w:rsidRDefault="00A70B04" w:rsidP="00A70B04">
      <w:pPr>
        <w:rPr>
          <w:highlight w:val="yellow"/>
        </w:rPr>
      </w:pPr>
    </w:p>
    <w:p w14:paraId="56FE40A0" w14:textId="77777777" w:rsidR="00A70B04" w:rsidRPr="00F32BFE" w:rsidRDefault="00A70B04" w:rsidP="00A70B04">
      <w:r w:rsidRPr="00F32BFE">
        <w:t xml:space="preserve">B. The Clubs and Organizations Committee, upon verifying that a Club or Organization has committed a violation, will immediately place that Club or Organization on Probationary Status. A memorandum will then be sent to the Club or Organization through </w:t>
      </w:r>
      <w:r w:rsidR="00CF35CE">
        <w:t>Engage</w:t>
      </w:r>
      <w:r w:rsidRPr="00F32BFE">
        <w:t xml:space="preserve">. The memorandum will inform the Club or Organization of the change in status, </w:t>
      </w:r>
      <w:r w:rsidRPr="00F32BFE">
        <w:rPr>
          <w:color w:val="000000"/>
        </w:rPr>
        <w:t>explain the committee’s rationale and direct them to comply with instructions at the committee’s discretion</w:t>
      </w:r>
      <w:r w:rsidRPr="00F32BFE">
        <w:t xml:space="preserve">. </w:t>
      </w:r>
      <w:r w:rsidRPr="00F32BFE">
        <w:rPr>
          <w:color w:val="000000"/>
        </w:rPr>
        <w:t xml:space="preserve">The memorandum will be sure to include a given time frame to complete any of the requirements as dictated by the Clubs and Organizations Committee. </w:t>
      </w:r>
      <w:r w:rsidRPr="00F32BFE">
        <w:t>A copy of this memorandum will also be sent to the following individuals: for the following purposes;</w:t>
      </w:r>
    </w:p>
    <w:p w14:paraId="73022857" w14:textId="77777777" w:rsidR="00A70B04" w:rsidRPr="00F32BFE" w:rsidRDefault="00A70B04" w:rsidP="00A70B04">
      <w:pPr>
        <w:ind w:firstLine="720"/>
      </w:pPr>
    </w:p>
    <w:p w14:paraId="34D2993A" w14:textId="77777777" w:rsidR="00A70B04" w:rsidRPr="00F32BFE" w:rsidRDefault="00A70B04" w:rsidP="00480697">
      <w:pPr>
        <w:pStyle w:val="ListParagraph"/>
        <w:numPr>
          <w:ilvl w:val="0"/>
          <w:numId w:val="30"/>
        </w:numPr>
      </w:pPr>
      <w:r w:rsidRPr="00F32BFE">
        <w:lastRenderedPageBreak/>
        <w:t>Finance Committee Chair: requesting that the Club or Organization’s budget be immediately frozen pending further action by the Clubs and Organizations Committee.</w:t>
      </w:r>
    </w:p>
    <w:p w14:paraId="0E4D1739" w14:textId="77777777" w:rsidR="00A70B04" w:rsidRPr="00F32BFE" w:rsidRDefault="00A70B04" w:rsidP="00480697">
      <w:pPr>
        <w:pStyle w:val="ListParagraph"/>
        <w:numPr>
          <w:ilvl w:val="0"/>
          <w:numId w:val="30"/>
        </w:numPr>
      </w:pPr>
      <w:r w:rsidRPr="00F32BFE">
        <w:t>Designee of Student Programs and Leadership: requesting that all rights and privileges of the Club or Organization be suspended pending further action by the Clubs and Organizations Committee.</w:t>
      </w:r>
    </w:p>
    <w:p w14:paraId="3E808E52" w14:textId="77777777" w:rsidR="00A70B04" w:rsidRPr="00F32BFE" w:rsidRDefault="00A70B04" w:rsidP="00480697">
      <w:pPr>
        <w:pStyle w:val="ListParagraph"/>
        <w:numPr>
          <w:ilvl w:val="0"/>
          <w:numId w:val="30"/>
        </w:numPr>
      </w:pPr>
      <w:r w:rsidRPr="00F32BFE">
        <w:t>Faculty / Staff Advisor to the Club or Organization: for informal purposes.</w:t>
      </w:r>
    </w:p>
    <w:p w14:paraId="64E0A47F" w14:textId="77777777" w:rsidR="00A70B04" w:rsidRPr="00F32BFE" w:rsidRDefault="00A70B04" w:rsidP="00A70B04"/>
    <w:p w14:paraId="19138BA2" w14:textId="77777777" w:rsidR="00A70B04" w:rsidRPr="00F32BFE" w:rsidRDefault="00A70B04" w:rsidP="00A70B04">
      <w:pPr>
        <w:rPr>
          <w:color w:val="000000"/>
        </w:rPr>
      </w:pPr>
      <w:r w:rsidRPr="00F32BFE">
        <w:t xml:space="preserve">C. </w:t>
      </w:r>
      <w:r w:rsidRPr="00F32BFE">
        <w:rPr>
          <w:color w:val="000000"/>
        </w:rPr>
        <w:t xml:space="preserve">A Club or Organization is obligated to fulfill all the required actions outlined in the memorandum from the Clubs and Organizations committee </w:t>
      </w:r>
      <w:proofErr w:type="gramStart"/>
      <w:r w:rsidRPr="00F32BFE">
        <w:rPr>
          <w:color w:val="000000"/>
        </w:rPr>
        <w:t>in order to</w:t>
      </w:r>
      <w:proofErr w:type="gramEnd"/>
      <w:r w:rsidRPr="00F32BFE">
        <w:rPr>
          <w:color w:val="000000"/>
        </w:rPr>
        <w:t xml:space="preserve"> come off of Probationary Status.</w:t>
      </w:r>
    </w:p>
    <w:p w14:paraId="1DE0841F" w14:textId="77777777" w:rsidR="00A70B04" w:rsidRPr="00F32BFE" w:rsidRDefault="00A70B04" w:rsidP="00A70B04"/>
    <w:p w14:paraId="49394A90" w14:textId="77777777" w:rsidR="00A70B04" w:rsidRPr="00F32BFE" w:rsidRDefault="00A70B04" w:rsidP="00A70B04">
      <w:pPr>
        <w:pStyle w:val="NormalWeb"/>
        <w:spacing w:before="0" w:beforeAutospacing="0" w:after="0" w:afterAutospacing="0"/>
        <w:textAlignment w:val="baseline"/>
        <w:rPr>
          <w:color w:val="000000"/>
        </w:rPr>
      </w:pPr>
      <w:r w:rsidRPr="00F32BFE">
        <w:t xml:space="preserve">D. </w:t>
      </w:r>
      <w:r w:rsidRPr="00F32BFE">
        <w:rPr>
          <w:color w:val="000000"/>
        </w:rPr>
        <w:t>The Clubs and Organizations Committee, by a simple majority, can choose to take any of the following courses of action:</w:t>
      </w:r>
    </w:p>
    <w:p w14:paraId="35EE6415" w14:textId="77777777" w:rsidR="00A70B04" w:rsidRPr="00F32BFE" w:rsidRDefault="00A70B04" w:rsidP="00480697">
      <w:pPr>
        <w:pStyle w:val="NormalWeb"/>
        <w:numPr>
          <w:ilvl w:val="2"/>
          <w:numId w:val="26"/>
        </w:numPr>
        <w:spacing w:before="0" w:beforeAutospacing="0" w:after="0" w:afterAutospacing="0"/>
        <w:textAlignment w:val="baseline"/>
        <w:rPr>
          <w:color w:val="000000"/>
        </w:rPr>
      </w:pPr>
      <w:r w:rsidRPr="00F32BFE">
        <w:rPr>
          <w:color w:val="000000"/>
        </w:rPr>
        <w:t xml:space="preserve">The Club or Organization can come </w:t>
      </w:r>
      <w:proofErr w:type="gramStart"/>
      <w:r w:rsidRPr="00F32BFE">
        <w:rPr>
          <w:color w:val="000000"/>
        </w:rPr>
        <w:t>off of</w:t>
      </w:r>
      <w:proofErr w:type="gramEnd"/>
      <w:r w:rsidRPr="00F32BFE">
        <w:rPr>
          <w:color w:val="000000"/>
        </w:rPr>
        <w:t xml:space="preserve"> probation when it has fulfilled the requirements outlined by the Clubs and Organizations Committee in its notification memorandum within the designated time frame. </w:t>
      </w:r>
    </w:p>
    <w:p w14:paraId="15825771" w14:textId="77777777" w:rsidR="00A70B04" w:rsidRPr="00F32BFE" w:rsidRDefault="00A70B04" w:rsidP="00480697">
      <w:pPr>
        <w:pStyle w:val="NormalWeb"/>
        <w:numPr>
          <w:ilvl w:val="2"/>
          <w:numId w:val="26"/>
        </w:numPr>
        <w:spacing w:before="0" w:beforeAutospacing="0" w:after="0" w:afterAutospacing="0"/>
        <w:textAlignment w:val="baseline"/>
        <w:rPr>
          <w:color w:val="000000"/>
        </w:rPr>
      </w:pPr>
      <w:r w:rsidRPr="00F32BFE">
        <w:rPr>
          <w:color w:val="000000"/>
        </w:rPr>
        <w:t xml:space="preserve">The Club or Organization cannot come </w:t>
      </w:r>
      <w:proofErr w:type="gramStart"/>
      <w:r w:rsidRPr="00F32BFE">
        <w:rPr>
          <w:color w:val="000000"/>
        </w:rPr>
        <w:t>off of</w:t>
      </w:r>
      <w:proofErr w:type="gramEnd"/>
      <w:r w:rsidRPr="00F32BFE">
        <w:rPr>
          <w:color w:val="000000"/>
        </w:rPr>
        <w:t xml:space="preserve"> probation unless it has satisfactorily fulfilled the requirements outlined by the Clubs and Organizations Committee in its notification memor</w:t>
      </w:r>
      <w:r w:rsidR="009A529E" w:rsidRPr="00F32BFE">
        <w:rPr>
          <w:color w:val="000000"/>
        </w:rPr>
        <w:t>andum</w:t>
      </w:r>
      <w:r w:rsidRPr="00F32BFE">
        <w:rPr>
          <w:color w:val="000000"/>
        </w:rPr>
        <w:t xml:space="preserve">. Should the requirements not be fulfilled in the provided time frame, the club will become inactive, upon a simple majority vote of the Clubs and Organizations Committee. </w:t>
      </w:r>
    </w:p>
    <w:p w14:paraId="44614D69" w14:textId="77777777" w:rsidR="00A70B04" w:rsidRPr="00F32BFE" w:rsidRDefault="00A70B04" w:rsidP="00480697">
      <w:pPr>
        <w:pStyle w:val="NormalWeb"/>
        <w:numPr>
          <w:ilvl w:val="2"/>
          <w:numId w:val="26"/>
        </w:numPr>
        <w:spacing w:before="0" w:beforeAutospacing="0" w:after="0" w:afterAutospacing="0"/>
        <w:textAlignment w:val="baseline"/>
        <w:rPr>
          <w:color w:val="000000"/>
        </w:rPr>
      </w:pPr>
      <w:r w:rsidRPr="00F32BFE">
        <w:rPr>
          <w:color w:val="000000"/>
        </w:rPr>
        <w:t xml:space="preserve">The Club or Organization </w:t>
      </w:r>
      <w:proofErr w:type="gramStart"/>
      <w:r w:rsidRPr="00F32BFE">
        <w:rPr>
          <w:color w:val="000000"/>
        </w:rPr>
        <w:t>has the ability to</w:t>
      </w:r>
      <w:proofErr w:type="gramEnd"/>
      <w:r w:rsidRPr="00F32BFE">
        <w:rPr>
          <w:color w:val="000000"/>
        </w:rPr>
        <w:t xml:space="preserve"> make an appeal at the General Senate meeting immediately following the vote to make that Club or Organization inactive. A club or organization officer will be required to attend the General Senate Meeting and present a case as to why they should not become inactive. A majority vote of the Senate will determine the outcome of the appeal. There is only one full senate appeal granted per incident. </w:t>
      </w:r>
    </w:p>
    <w:p w14:paraId="63E39A4C" w14:textId="77777777" w:rsidR="00A70B04" w:rsidRPr="00F32BFE" w:rsidRDefault="00A70B04" w:rsidP="00AD7BDC">
      <w:pPr>
        <w:outlineLvl w:val="0"/>
      </w:pPr>
    </w:p>
    <w:p w14:paraId="2DA337B1" w14:textId="77777777" w:rsidR="00AD7BDC" w:rsidRPr="00F32BFE" w:rsidRDefault="00AD7BDC" w:rsidP="00AD7BDC">
      <w:pPr>
        <w:outlineLvl w:val="0"/>
        <w:rPr>
          <w:b/>
        </w:rPr>
      </w:pPr>
      <w:r w:rsidRPr="00F32BFE">
        <w:rPr>
          <w:b/>
        </w:rPr>
        <w:t xml:space="preserve">SECTION </w:t>
      </w:r>
      <w:r w:rsidR="00247207" w:rsidRPr="00F32BFE">
        <w:rPr>
          <w:b/>
        </w:rPr>
        <w:t>14</w:t>
      </w:r>
      <w:r w:rsidRPr="00F32BFE">
        <w:rPr>
          <w:b/>
        </w:rPr>
        <w:t>: Complaint Procedure</w:t>
      </w:r>
    </w:p>
    <w:p w14:paraId="699C5239" w14:textId="77777777" w:rsidR="00A0696B" w:rsidRPr="00F32BFE" w:rsidRDefault="00A0696B" w:rsidP="00A0696B">
      <w:r w:rsidRPr="00F32BFE">
        <w:t xml:space="preserve">The Clubs and Organizations Committee shall have the authority to hear and act on complaints received against a Club or Organization.  When such a complaint is received, the committee shall convene as a hearing board, hold a hearing on the complaint, and will decide on appropriate action on the matter at hand.  </w:t>
      </w:r>
    </w:p>
    <w:p w14:paraId="2D0B3524" w14:textId="77777777" w:rsidR="00A0696B" w:rsidRPr="00F32BFE" w:rsidRDefault="00A0696B" w:rsidP="00A0696B"/>
    <w:p w14:paraId="22027727" w14:textId="77777777" w:rsidR="00A0696B" w:rsidRPr="00F32BFE" w:rsidRDefault="00A0696B" w:rsidP="00A0696B">
      <w:pPr>
        <w:outlineLvl w:val="0"/>
      </w:pPr>
      <w:r w:rsidRPr="00F32BFE">
        <w:t>A. Jurisdiction of the Committee: The Committee may hold a hearing when a complaint is received against a Student Senate recognized club or organization for the following:</w:t>
      </w:r>
    </w:p>
    <w:p w14:paraId="53A1DB2C" w14:textId="77777777" w:rsidR="00A0696B" w:rsidRPr="00F32BFE" w:rsidRDefault="00A0696B" w:rsidP="00480697">
      <w:pPr>
        <w:pStyle w:val="ListParagraph"/>
        <w:numPr>
          <w:ilvl w:val="0"/>
          <w:numId w:val="31"/>
        </w:numPr>
      </w:pPr>
      <w:r w:rsidRPr="00F32BFE">
        <w:t xml:space="preserve">Violation of the Club or Organization’s Charter, Constitution or </w:t>
      </w:r>
      <w:proofErr w:type="gramStart"/>
      <w:r w:rsidRPr="00F32BFE">
        <w:t>other</w:t>
      </w:r>
      <w:proofErr w:type="gramEnd"/>
      <w:r w:rsidRPr="00F32BFE">
        <w:t xml:space="preserve"> governing document;</w:t>
      </w:r>
    </w:p>
    <w:p w14:paraId="0362162F" w14:textId="77777777" w:rsidR="00A0696B" w:rsidRPr="00F32BFE" w:rsidRDefault="00A0696B" w:rsidP="00480697">
      <w:pPr>
        <w:pStyle w:val="ListParagraph"/>
        <w:numPr>
          <w:ilvl w:val="0"/>
          <w:numId w:val="31"/>
        </w:numPr>
      </w:pPr>
      <w:r w:rsidRPr="00F32BFE">
        <w:t xml:space="preserve">Violation of the Constitution or </w:t>
      </w:r>
      <w:r w:rsidR="000837BA" w:rsidRPr="00F32BFE">
        <w:t>Bylaws</w:t>
      </w:r>
      <w:r w:rsidRPr="00F32BFE">
        <w:t xml:space="preserve"> of the Student Senate;</w:t>
      </w:r>
    </w:p>
    <w:p w14:paraId="64F9AB77" w14:textId="77777777" w:rsidR="00A0696B" w:rsidRPr="00F32BFE" w:rsidRDefault="00A0696B" w:rsidP="00480697">
      <w:pPr>
        <w:pStyle w:val="ListParagraph"/>
        <w:numPr>
          <w:ilvl w:val="0"/>
          <w:numId w:val="31"/>
        </w:numPr>
      </w:pPr>
      <w:r w:rsidRPr="00F32BFE">
        <w:t>Misuse of Student Senate, Department of Student Programs and Leadership, or University facilities, resources or funding;</w:t>
      </w:r>
    </w:p>
    <w:p w14:paraId="5933DC61" w14:textId="77777777" w:rsidR="00A0696B" w:rsidRPr="00F32BFE" w:rsidRDefault="00A0696B" w:rsidP="00480697">
      <w:pPr>
        <w:pStyle w:val="ListParagraph"/>
        <w:numPr>
          <w:ilvl w:val="0"/>
          <w:numId w:val="31"/>
        </w:numPr>
      </w:pPr>
      <w:r w:rsidRPr="00F32BFE">
        <w:t xml:space="preserve">Violation of University policies by the Club or Organization </w:t>
      </w:r>
      <w:proofErr w:type="gramStart"/>
      <w:r w:rsidRPr="00F32BFE">
        <w:t>as a whole;</w:t>
      </w:r>
      <w:proofErr w:type="gramEnd"/>
    </w:p>
    <w:p w14:paraId="359A6183" w14:textId="77777777" w:rsidR="00A0696B" w:rsidRPr="00F32BFE" w:rsidRDefault="00A0696B" w:rsidP="00480697">
      <w:pPr>
        <w:pStyle w:val="ListParagraph"/>
        <w:numPr>
          <w:ilvl w:val="0"/>
          <w:numId w:val="31"/>
        </w:numPr>
      </w:pPr>
      <w:r w:rsidRPr="00F32BFE">
        <w:lastRenderedPageBreak/>
        <w:t xml:space="preserve">Any action by a Club or Organization that endangers harasses or violates the right of any other student and/or Club or Organization.  </w:t>
      </w:r>
    </w:p>
    <w:p w14:paraId="7E9BA41F" w14:textId="77777777" w:rsidR="00A0696B" w:rsidRPr="00F32BFE" w:rsidRDefault="00A0696B" w:rsidP="00A0696B"/>
    <w:p w14:paraId="33F428AE" w14:textId="77777777" w:rsidR="00A0696B" w:rsidRPr="00F32BFE" w:rsidRDefault="00A0696B" w:rsidP="00A0696B">
      <w:pPr>
        <w:outlineLvl w:val="0"/>
      </w:pPr>
      <w:r w:rsidRPr="00F32BFE">
        <w:t>B. The Clubs and Organization’s Committee enacts the following hearing procedures:</w:t>
      </w:r>
    </w:p>
    <w:p w14:paraId="38C978F2" w14:textId="77777777" w:rsidR="00A0696B" w:rsidRPr="00F32BFE" w:rsidRDefault="004B5EB5" w:rsidP="00480697">
      <w:pPr>
        <w:pStyle w:val="ListParagraph"/>
        <w:numPr>
          <w:ilvl w:val="0"/>
          <w:numId w:val="32"/>
        </w:numPr>
      </w:pPr>
      <w:r w:rsidRPr="00F32BFE">
        <w:t xml:space="preserve"> Submission: </w:t>
      </w:r>
      <w:r w:rsidR="00A0696B" w:rsidRPr="00F32BFE">
        <w:t xml:space="preserve">Any member of the Student Body, University Faculty, University Staff, or University Administration may submit a complaint directly to the Clubs and Organizations Chairperson, The Student Senate Executive Board, or the Department of Student Programs and Leadership. </w:t>
      </w:r>
    </w:p>
    <w:p w14:paraId="2431BEAC" w14:textId="77777777" w:rsidR="00A0696B" w:rsidRPr="00F32BFE" w:rsidRDefault="00A0696B" w:rsidP="00480697">
      <w:pPr>
        <w:pStyle w:val="ListParagraph"/>
        <w:numPr>
          <w:ilvl w:val="0"/>
          <w:numId w:val="32"/>
        </w:numPr>
      </w:pPr>
      <w:r w:rsidRPr="00F32BFE">
        <w:t xml:space="preserve">Notification: Upon receipt of a complaint, the Chairperson shall inform the Committee by their next regularly scheduled meeting.  The Chairperson will inform the Committee of the nature of the complaint where they may discuss the matter at hand.  Within twenty-four hours of this meeting, the Chairperson will contact the Chief Executive of the Club or Organization in question, inform them of the complaint, and ask them to appear before the Committee at its next meeting, should the committee see fit. </w:t>
      </w:r>
    </w:p>
    <w:p w14:paraId="236C8F66" w14:textId="77777777" w:rsidR="00A0696B" w:rsidRPr="00F32BFE" w:rsidRDefault="00A0696B" w:rsidP="00480697">
      <w:pPr>
        <w:pStyle w:val="ListParagraph"/>
        <w:numPr>
          <w:ilvl w:val="0"/>
          <w:numId w:val="32"/>
        </w:numPr>
      </w:pPr>
      <w:r w:rsidRPr="00F32BFE">
        <w:t xml:space="preserve">Hearing: The committee will convene as a hearing board, for which </w:t>
      </w:r>
      <w:proofErr w:type="gramStart"/>
      <w:r w:rsidRPr="00F32BFE">
        <w:t>no one but</w:t>
      </w:r>
      <w:proofErr w:type="gramEnd"/>
      <w:r w:rsidRPr="00F32BFE">
        <w:t xml:space="preserve"> the committee, the committee advisor, the executive board of the Club or Organization in question, and the complainant can be present for. The following procedures are to be followed at the hearing:</w:t>
      </w:r>
    </w:p>
    <w:p w14:paraId="16C5F767" w14:textId="77777777" w:rsidR="00A0696B" w:rsidRPr="00F32BFE" w:rsidRDefault="00A0696B" w:rsidP="00480697">
      <w:pPr>
        <w:pStyle w:val="ListParagraph"/>
        <w:numPr>
          <w:ilvl w:val="1"/>
          <w:numId w:val="16"/>
        </w:numPr>
      </w:pPr>
      <w:r w:rsidRPr="00F32BFE">
        <w:t>Enumeration and discussion of the complaint.</w:t>
      </w:r>
    </w:p>
    <w:p w14:paraId="43B0D880" w14:textId="77777777" w:rsidR="00A0696B" w:rsidRPr="00F32BFE" w:rsidRDefault="00A0696B" w:rsidP="00480697">
      <w:pPr>
        <w:pStyle w:val="ListParagraph"/>
        <w:numPr>
          <w:ilvl w:val="1"/>
          <w:numId w:val="16"/>
        </w:numPr>
      </w:pPr>
      <w:r w:rsidRPr="00F32BFE">
        <w:t>The committee will then be allowed to ask questions of both parties, the complainant and the executive board of the Club or Organization. All questions must be germane to the matter at hand. While both parties may respond to questions from the committee, they may not question each other.</w:t>
      </w:r>
    </w:p>
    <w:p w14:paraId="726E752C" w14:textId="77777777" w:rsidR="00A0696B" w:rsidRPr="00F32BFE" w:rsidRDefault="00A0696B" w:rsidP="00480697">
      <w:pPr>
        <w:pStyle w:val="ListParagraph"/>
        <w:numPr>
          <w:ilvl w:val="1"/>
          <w:numId w:val="16"/>
        </w:numPr>
      </w:pPr>
      <w:r w:rsidRPr="00F32BFE">
        <w:t xml:space="preserve">Once questions and remarks are concluded, the committee will enter a closed meeting and deliberate on the matter at hand. </w:t>
      </w:r>
    </w:p>
    <w:p w14:paraId="12920E8D" w14:textId="77777777" w:rsidR="00AD7BDC" w:rsidRPr="00F32BFE" w:rsidRDefault="00A0696B" w:rsidP="00480697">
      <w:pPr>
        <w:pStyle w:val="ListParagraph"/>
        <w:numPr>
          <w:ilvl w:val="1"/>
          <w:numId w:val="16"/>
        </w:numPr>
      </w:pPr>
      <w:r w:rsidRPr="00F32BFE">
        <w:t>The Clubs and Organizations Committee will decide on the matter at hand and notify the complainant and the executive board of the club or organization in question within twenty-four hours of the committee’s decision.</w:t>
      </w:r>
    </w:p>
    <w:p w14:paraId="0844EA8D" w14:textId="77777777" w:rsidR="00486AFF" w:rsidRPr="00F32BFE" w:rsidRDefault="00486AFF" w:rsidP="00AD7BDC"/>
    <w:p w14:paraId="56E6E6F5" w14:textId="77777777" w:rsidR="004B5EB5" w:rsidRPr="00F32BFE" w:rsidRDefault="00486AFF" w:rsidP="004B5EB5">
      <w:pPr>
        <w:pStyle w:val="NormalWeb"/>
        <w:spacing w:before="0" w:beforeAutospacing="0" w:after="0" w:afterAutospacing="0"/>
        <w:rPr>
          <w:color w:val="000000"/>
        </w:rPr>
      </w:pPr>
      <w:r w:rsidRPr="00F32BFE">
        <w:rPr>
          <w:b/>
          <w:bCs/>
          <w:color w:val="000000"/>
        </w:rPr>
        <w:t>SECTION 15:  Organization requirements</w:t>
      </w:r>
      <w:r w:rsidRPr="00F32BFE">
        <w:rPr>
          <w:color w:val="000000"/>
        </w:rPr>
        <w:t xml:space="preserve"> </w:t>
      </w:r>
    </w:p>
    <w:p w14:paraId="733726A2" w14:textId="77777777" w:rsidR="00486AFF" w:rsidRPr="00F32BFE" w:rsidRDefault="00486AFF" w:rsidP="00480697">
      <w:pPr>
        <w:pStyle w:val="NormalWeb"/>
        <w:numPr>
          <w:ilvl w:val="0"/>
          <w:numId w:val="33"/>
        </w:numPr>
        <w:spacing w:before="0" w:beforeAutospacing="0" w:after="0" w:afterAutospacing="0"/>
        <w:rPr>
          <w:color w:val="000000"/>
        </w:rPr>
      </w:pPr>
      <w:r w:rsidRPr="00F32BFE">
        <w:rPr>
          <w:bCs/>
        </w:rPr>
        <w:t>Organizations must have a full-time student life staff member as an advisor.</w:t>
      </w:r>
    </w:p>
    <w:p w14:paraId="25D208B1" w14:textId="77777777" w:rsidR="00486AFF" w:rsidRPr="00F32BFE" w:rsidRDefault="00486AFF" w:rsidP="00480697">
      <w:pPr>
        <w:pStyle w:val="NormalWeb"/>
        <w:numPr>
          <w:ilvl w:val="0"/>
          <w:numId w:val="33"/>
        </w:numPr>
        <w:spacing w:before="0" w:beforeAutospacing="0" w:after="0" w:afterAutospacing="0"/>
        <w:rPr>
          <w:bCs/>
        </w:rPr>
      </w:pPr>
      <w:r w:rsidRPr="00F32BFE">
        <w:rPr>
          <w:bCs/>
        </w:rPr>
        <w:t>Organizations must hold 20 active members present collectively per week.</w:t>
      </w:r>
    </w:p>
    <w:p w14:paraId="05A44140" w14:textId="77777777" w:rsidR="00486AFF" w:rsidRPr="00F32BFE" w:rsidRDefault="00486AFF" w:rsidP="00480697">
      <w:pPr>
        <w:pStyle w:val="NormalWeb"/>
        <w:numPr>
          <w:ilvl w:val="0"/>
          <w:numId w:val="33"/>
        </w:numPr>
        <w:spacing w:before="0" w:beforeAutospacing="0" w:after="0" w:afterAutospacing="0"/>
        <w:rPr>
          <w:bCs/>
        </w:rPr>
      </w:pPr>
      <w:r w:rsidRPr="00F32BFE">
        <w:rPr>
          <w:bCs/>
        </w:rPr>
        <w:t xml:space="preserve">Organizations must keep an updated </w:t>
      </w:r>
      <w:r w:rsidR="00CF35CE">
        <w:rPr>
          <w:bCs/>
        </w:rPr>
        <w:t>Engage</w:t>
      </w:r>
      <w:r w:rsidRPr="00F32BFE">
        <w:rPr>
          <w:bCs/>
        </w:rPr>
        <w:t xml:space="preserve"> profile with an active member list, mission statement, contact information, meeting times and locations.</w:t>
      </w:r>
    </w:p>
    <w:p w14:paraId="0967EAA7" w14:textId="77777777" w:rsidR="00486AFF" w:rsidRPr="00F32BFE" w:rsidRDefault="00486AFF" w:rsidP="00480697">
      <w:pPr>
        <w:pStyle w:val="NormalWeb"/>
        <w:numPr>
          <w:ilvl w:val="0"/>
          <w:numId w:val="33"/>
        </w:numPr>
        <w:spacing w:before="0" w:beforeAutospacing="0" w:after="0" w:afterAutospacing="0"/>
        <w:rPr>
          <w:bCs/>
        </w:rPr>
      </w:pPr>
      <w:r w:rsidRPr="00F32BFE">
        <w:rPr>
          <w:bCs/>
        </w:rPr>
        <w:t xml:space="preserve">General Minutes must be posted on </w:t>
      </w:r>
      <w:r w:rsidR="00CF35CE">
        <w:rPr>
          <w:bCs/>
        </w:rPr>
        <w:t>Engage</w:t>
      </w:r>
      <w:r w:rsidRPr="00F32BFE">
        <w:rPr>
          <w:bCs/>
        </w:rPr>
        <w:t xml:space="preserve"> 48 hours after minutes have been approved. </w:t>
      </w:r>
    </w:p>
    <w:p w14:paraId="72A1B732" w14:textId="77777777" w:rsidR="00486AFF" w:rsidRPr="00F32BFE" w:rsidRDefault="00486AFF" w:rsidP="00480697">
      <w:pPr>
        <w:pStyle w:val="NormalWeb"/>
        <w:numPr>
          <w:ilvl w:val="0"/>
          <w:numId w:val="33"/>
        </w:numPr>
        <w:spacing w:before="0" w:beforeAutospacing="0" w:after="0" w:afterAutospacing="0"/>
        <w:rPr>
          <w:bCs/>
        </w:rPr>
      </w:pPr>
      <w:r w:rsidRPr="00F32BFE">
        <w:rPr>
          <w:bCs/>
        </w:rPr>
        <w:t>Organizations are required to maintain a @</w:t>
      </w:r>
      <w:hyperlink r:id="rId9" w:tgtFrame="_blank" w:history="1">
        <w:r w:rsidRPr="00F32BFE">
          <w:rPr>
            <w:rStyle w:val="Hyperlink"/>
            <w:bCs/>
          </w:rPr>
          <w:t>g.rwu.edu</w:t>
        </w:r>
      </w:hyperlink>
      <w:r w:rsidRPr="00F32BFE">
        <w:rPr>
          <w:bCs/>
        </w:rPr>
        <w:t xml:space="preserve"> email address. All information regarding organizations will be sent to this email. </w:t>
      </w:r>
    </w:p>
    <w:p w14:paraId="40FDF1A6" w14:textId="77777777" w:rsidR="00486AFF" w:rsidRPr="00F32BFE" w:rsidRDefault="00486AFF" w:rsidP="00480697">
      <w:pPr>
        <w:pStyle w:val="NormalWeb"/>
        <w:numPr>
          <w:ilvl w:val="0"/>
          <w:numId w:val="33"/>
        </w:numPr>
        <w:spacing w:before="0" w:beforeAutospacing="0" w:after="0" w:afterAutospacing="0"/>
        <w:rPr>
          <w:bCs/>
        </w:rPr>
      </w:pPr>
      <w:r w:rsidRPr="00F32BFE">
        <w:rPr>
          <w:bCs/>
        </w:rPr>
        <w:t xml:space="preserve">Programming organizations must host at least 9 events in direct relation to their mission statement per semester. (1 of which must incorporate the surrounding community). Media organizations must produce at least 10 weeks of media per semester. </w:t>
      </w:r>
    </w:p>
    <w:p w14:paraId="692C4A23" w14:textId="77777777" w:rsidR="00486AFF" w:rsidRPr="00F32BFE" w:rsidRDefault="00486AFF" w:rsidP="00480697">
      <w:pPr>
        <w:pStyle w:val="NormalWeb"/>
        <w:numPr>
          <w:ilvl w:val="0"/>
          <w:numId w:val="33"/>
        </w:numPr>
        <w:spacing w:before="0" w:beforeAutospacing="0" w:after="0" w:afterAutospacing="0"/>
        <w:rPr>
          <w:bCs/>
        </w:rPr>
      </w:pPr>
      <w:r w:rsidRPr="00F32BFE">
        <w:rPr>
          <w:bCs/>
        </w:rPr>
        <w:lastRenderedPageBreak/>
        <w:t>Organizations must host two table times per semester promoting the organization or an event.</w:t>
      </w:r>
    </w:p>
    <w:p w14:paraId="632522F0" w14:textId="77777777" w:rsidR="00486AFF" w:rsidRPr="00F32BFE" w:rsidRDefault="00486AFF" w:rsidP="00480697">
      <w:pPr>
        <w:pStyle w:val="NormalWeb"/>
        <w:numPr>
          <w:ilvl w:val="0"/>
          <w:numId w:val="33"/>
        </w:numPr>
        <w:spacing w:before="0" w:beforeAutospacing="0" w:after="0" w:afterAutospacing="0"/>
        <w:rPr>
          <w:bCs/>
        </w:rPr>
      </w:pPr>
      <w:r w:rsidRPr="00F32BFE">
        <w:rPr>
          <w:bCs/>
        </w:rPr>
        <w:t>All organization representatives must be present at General Senate meetings, every Monday at 6:30 pm. Organization representatives must be present up through open debate on the agenda during meetings &amp; report weekly about all news pertaining to their organization. </w:t>
      </w:r>
    </w:p>
    <w:p w14:paraId="22BA458E" w14:textId="77777777" w:rsidR="00486AFF" w:rsidRPr="00F32BFE" w:rsidRDefault="00486AFF" w:rsidP="00480697">
      <w:pPr>
        <w:pStyle w:val="NormalWeb"/>
        <w:numPr>
          <w:ilvl w:val="0"/>
          <w:numId w:val="33"/>
        </w:numPr>
        <w:spacing w:before="0" w:beforeAutospacing="0" w:after="0" w:afterAutospacing="0"/>
        <w:rPr>
          <w:bCs/>
        </w:rPr>
      </w:pPr>
      <w:r w:rsidRPr="00F32BFE">
        <w:rPr>
          <w:bCs/>
        </w:rPr>
        <w:t xml:space="preserve">All organizations must hold a summer and winter retreat. </w:t>
      </w:r>
    </w:p>
    <w:p w14:paraId="5F0B0F6F" w14:textId="77777777" w:rsidR="00486AFF" w:rsidRPr="00F32BFE" w:rsidRDefault="00486AFF" w:rsidP="00486AFF">
      <w:pPr>
        <w:pStyle w:val="NormalWeb"/>
        <w:spacing w:before="0" w:beforeAutospacing="0" w:after="0" w:afterAutospacing="0"/>
        <w:rPr>
          <w:bCs/>
        </w:rPr>
      </w:pPr>
    </w:p>
    <w:p w14:paraId="465BEDAA" w14:textId="77777777" w:rsidR="00486AFF" w:rsidRPr="00F32BFE" w:rsidRDefault="00486AFF" w:rsidP="00486AFF">
      <w:pPr>
        <w:pStyle w:val="NormalWeb"/>
        <w:spacing w:before="0" w:beforeAutospacing="0" w:after="0" w:afterAutospacing="0"/>
        <w:rPr>
          <w:bCs/>
        </w:rPr>
      </w:pPr>
      <w:r w:rsidRPr="00F32BFE">
        <w:rPr>
          <w:bCs/>
        </w:rPr>
        <w:t xml:space="preserve">If requirements fail to be completed, fines will be administered and deposited into the </w:t>
      </w:r>
      <w:proofErr w:type="spellStart"/>
      <w:r w:rsidRPr="00F32BFE">
        <w:rPr>
          <w:bCs/>
        </w:rPr>
        <w:t>SPnL</w:t>
      </w:r>
      <w:proofErr w:type="spellEnd"/>
      <w:r w:rsidRPr="00F32BFE">
        <w:rPr>
          <w:bCs/>
        </w:rPr>
        <w:t xml:space="preserve"> programming budget, for use towards campus events and programs. For the first three offenses, a $50.00 fine will be administered, followed by a $100.00 fine for the fourth and fifth offense. After the fifth offense, the Organization </w:t>
      </w:r>
      <w:proofErr w:type="gramStart"/>
      <w:r w:rsidRPr="00F32BFE">
        <w:rPr>
          <w:bCs/>
        </w:rPr>
        <w:t>will have to</w:t>
      </w:r>
      <w:proofErr w:type="gramEnd"/>
      <w:r w:rsidRPr="00F32BFE">
        <w:rPr>
          <w:bCs/>
        </w:rPr>
        <w:t xml:space="preserve"> meet with Student Senate Clubs &amp; Organizations Committee’s and the sanction will be to the committee discretion. </w:t>
      </w:r>
    </w:p>
    <w:p w14:paraId="4FB97284" w14:textId="77777777" w:rsidR="00486AFF" w:rsidRPr="00F32BFE" w:rsidRDefault="00486AFF" w:rsidP="00AD7BDC"/>
    <w:p w14:paraId="186B110A" w14:textId="77777777" w:rsidR="00AD7BDC" w:rsidRPr="00F32BFE" w:rsidRDefault="00AD7BDC" w:rsidP="00480697">
      <w:pPr>
        <w:pStyle w:val="ListParagraph"/>
        <w:numPr>
          <w:ilvl w:val="0"/>
          <w:numId w:val="34"/>
        </w:numPr>
        <w:ind w:left="1620" w:hanging="180"/>
      </w:pPr>
      <w:r w:rsidRPr="00F32BFE">
        <w:t>Rescind Student Senate recognition for no more than one year.</w:t>
      </w:r>
    </w:p>
    <w:p w14:paraId="5E79735D" w14:textId="77777777" w:rsidR="00AD7BDC" w:rsidRPr="00F32BFE" w:rsidRDefault="00AD7BDC" w:rsidP="00480697">
      <w:pPr>
        <w:pStyle w:val="ListParagraph"/>
        <w:numPr>
          <w:ilvl w:val="0"/>
          <w:numId w:val="34"/>
        </w:numPr>
        <w:ind w:left="1620" w:hanging="270"/>
      </w:pPr>
      <w:r w:rsidRPr="00F32BFE">
        <w:t xml:space="preserve">Honor merits of desired outcome of </w:t>
      </w:r>
      <w:r w:rsidR="009472F9" w:rsidRPr="00F32BFE">
        <w:t>complainant</w:t>
      </w:r>
      <w:r w:rsidRPr="00F32BFE">
        <w:t xml:space="preserve">.  </w:t>
      </w:r>
    </w:p>
    <w:p w14:paraId="744BA29B" w14:textId="77777777" w:rsidR="00A56F8E" w:rsidRPr="00F32BFE" w:rsidRDefault="00A56F8E" w:rsidP="00AD7BDC">
      <w:pPr>
        <w:jc w:val="center"/>
        <w:rPr>
          <w:i/>
        </w:rPr>
      </w:pPr>
    </w:p>
    <w:p w14:paraId="14A9FCC3" w14:textId="77777777" w:rsidR="00AD7BDC" w:rsidRPr="00F32BFE" w:rsidRDefault="00A56F8E" w:rsidP="004B5EB5">
      <w:pPr>
        <w:pStyle w:val="NormalWeb"/>
        <w:spacing w:before="0" w:beforeAutospacing="0" w:after="0" w:afterAutospacing="0"/>
        <w:ind w:left="630" w:hanging="630"/>
        <w:rPr>
          <w:color w:val="000000"/>
        </w:rPr>
      </w:pPr>
      <w:r w:rsidRPr="00F32BFE">
        <w:rPr>
          <w:b/>
          <w:bCs/>
          <w:color w:val="000000"/>
        </w:rPr>
        <w:t>SECTION 16:  Student Senate requirements</w:t>
      </w:r>
      <w:r w:rsidRPr="00F32BFE">
        <w:rPr>
          <w:color w:val="000000"/>
        </w:rPr>
        <w:t xml:space="preserve"> </w:t>
      </w:r>
    </w:p>
    <w:p w14:paraId="58528068" w14:textId="77777777" w:rsidR="00A56F8E" w:rsidRPr="00F32BFE" w:rsidRDefault="00A56F8E" w:rsidP="00480697">
      <w:pPr>
        <w:pStyle w:val="NormalWeb"/>
        <w:numPr>
          <w:ilvl w:val="0"/>
          <w:numId w:val="35"/>
        </w:numPr>
        <w:spacing w:before="0" w:beforeAutospacing="0" w:after="0" w:afterAutospacing="0"/>
        <w:rPr>
          <w:bCs/>
        </w:rPr>
      </w:pPr>
      <w:r w:rsidRPr="00F32BFE">
        <w:rPr>
          <w:bCs/>
        </w:rPr>
        <w:t>Student Senate must have a full-time Student Life staff member as an advisor.</w:t>
      </w:r>
    </w:p>
    <w:p w14:paraId="7014FF21" w14:textId="77777777" w:rsidR="00A56F8E" w:rsidRPr="00F32BFE" w:rsidRDefault="00A56F8E" w:rsidP="00480697">
      <w:pPr>
        <w:pStyle w:val="NormalWeb"/>
        <w:numPr>
          <w:ilvl w:val="0"/>
          <w:numId w:val="35"/>
        </w:numPr>
        <w:spacing w:before="0" w:beforeAutospacing="0" w:after="0" w:afterAutospacing="0"/>
        <w:rPr>
          <w:bCs/>
        </w:rPr>
      </w:pPr>
      <w:r w:rsidRPr="00F32BFE">
        <w:rPr>
          <w:bCs/>
        </w:rPr>
        <w:t xml:space="preserve">Student Senate must keep an updated </w:t>
      </w:r>
      <w:r w:rsidR="00CF35CE">
        <w:rPr>
          <w:bCs/>
        </w:rPr>
        <w:t>Engage</w:t>
      </w:r>
      <w:r w:rsidRPr="00F32BFE">
        <w:rPr>
          <w:bCs/>
        </w:rPr>
        <w:t xml:space="preserve"> profile with an active member list, mission statement, contact information, meeting times and locations.</w:t>
      </w:r>
    </w:p>
    <w:p w14:paraId="708C7DA9" w14:textId="77777777" w:rsidR="00A56F8E" w:rsidRPr="00F32BFE" w:rsidRDefault="00A56F8E" w:rsidP="00480697">
      <w:pPr>
        <w:pStyle w:val="NormalWeb"/>
        <w:numPr>
          <w:ilvl w:val="0"/>
          <w:numId w:val="35"/>
        </w:numPr>
        <w:spacing w:before="0" w:beforeAutospacing="0" w:after="0" w:afterAutospacing="0"/>
        <w:rPr>
          <w:bCs/>
        </w:rPr>
      </w:pPr>
      <w:r w:rsidRPr="00F32BFE">
        <w:rPr>
          <w:bCs/>
        </w:rPr>
        <w:t xml:space="preserve">General and Executive Meetings Minutes must be posted on </w:t>
      </w:r>
      <w:r w:rsidR="00CF35CE">
        <w:rPr>
          <w:bCs/>
        </w:rPr>
        <w:t>Engage</w:t>
      </w:r>
      <w:r w:rsidRPr="00F32BFE">
        <w:rPr>
          <w:bCs/>
        </w:rPr>
        <w:t> within 48 hours of minute’s approval.</w:t>
      </w:r>
    </w:p>
    <w:p w14:paraId="58BDB328" w14:textId="77777777" w:rsidR="00A56F8E" w:rsidRPr="00F32BFE" w:rsidRDefault="00A56F8E" w:rsidP="00480697">
      <w:pPr>
        <w:pStyle w:val="NormalWeb"/>
        <w:numPr>
          <w:ilvl w:val="0"/>
          <w:numId w:val="35"/>
        </w:numPr>
        <w:spacing w:before="0" w:beforeAutospacing="0" w:after="0" w:afterAutospacing="0"/>
        <w:rPr>
          <w:bCs/>
        </w:rPr>
      </w:pPr>
      <w:r w:rsidRPr="00F32BFE">
        <w:rPr>
          <w:bCs/>
        </w:rPr>
        <w:t>Student Senate is required to maintain a @</w:t>
      </w:r>
      <w:hyperlink r:id="rId10" w:tgtFrame="_blank" w:history="1">
        <w:r w:rsidRPr="00F32BFE">
          <w:rPr>
            <w:rStyle w:val="Hyperlink"/>
            <w:bCs/>
          </w:rPr>
          <w:t>g.rwu.edu</w:t>
        </w:r>
      </w:hyperlink>
      <w:r w:rsidRPr="00F32BFE">
        <w:rPr>
          <w:bCs/>
        </w:rPr>
        <w:t xml:space="preserve"> email address. All information regarding organizations will be sent to this email. </w:t>
      </w:r>
    </w:p>
    <w:p w14:paraId="008EDBA1" w14:textId="77777777" w:rsidR="00A56F8E" w:rsidRPr="00F32BFE" w:rsidRDefault="00A56F8E" w:rsidP="00480697">
      <w:pPr>
        <w:pStyle w:val="NormalWeb"/>
        <w:numPr>
          <w:ilvl w:val="0"/>
          <w:numId w:val="35"/>
        </w:numPr>
        <w:spacing w:before="0" w:beforeAutospacing="0" w:after="0" w:afterAutospacing="0"/>
        <w:rPr>
          <w:bCs/>
        </w:rPr>
      </w:pPr>
      <w:r w:rsidRPr="00F32BFE">
        <w:rPr>
          <w:bCs/>
        </w:rPr>
        <w:t>Student Senate must host two table times per semester promoting the organization or an event.</w:t>
      </w:r>
    </w:p>
    <w:p w14:paraId="038C57A7" w14:textId="77777777" w:rsidR="00A56F8E" w:rsidRPr="00F32BFE" w:rsidRDefault="00A56F8E" w:rsidP="00480697">
      <w:pPr>
        <w:pStyle w:val="NormalWeb"/>
        <w:numPr>
          <w:ilvl w:val="0"/>
          <w:numId w:val="35"/>
        </w:numPr>
        <w:spacing w:before="0" w:beforeAutospacing="0" w:after="0" w:afterAutospacing="0"/>
        <w:rPr>
          <w:bCs/>
        </w:rPr>
      </w:pPr>
      <w:r w:rsidRPr="00F32BFE">
        <w:rPr>
          <w:bCs/>
        </w:rPr>
        <w:t>Student Senate will assign a representative to each chartered club and organization. Student Senate organization representative must be present at their organization’s meetings &amp; report weekly about all news pertaining to Student Senate. </w:t>
      </w:r>
    </w:p>
    <w:p w14:paraId="3A0B62EF" w14:textId="77777777" w:rsidR="00A56F8E" w:rsidRPr="00F32BFE" w:rsidRDefault="00A56F8E" w:rsidP="00480697">
      <w:pPr>
        <w:pStyle w:val="NormalWeb"/>
        <w:numPr>
          <w:ilvl w:val="0"/>
          <w:numId w:val="35"/>
        </w:numPr>
        <w:spacing w:before="0" w:beforeAutospacing="0" w:after="0" w:afterAutospacing="0"/>
        <w:rPr>
          <w:bCs/>
        </w:rPr>
      </w:pPr>
      <w:r w:rsidRPr="00F32BFE">
        <w:rPr>
          <w:bCs/>
        </w:rPr>
        <w:t xml:space="preserve">Student Senate must hold a summer and winter retreat. </w:t>
      </w:r>
    </w:p>
    <w:p w14:paraId="61DF31D0" w14:textId="77777777" w:rsidR="00A56F8E" w:rsidRPr="00F32BFE" w:rsidRDefault="00A56F8E" w:rsidP="00A56F8E"/>
    <w:p w14:paraId="4A86E1FC" w14:textId="77777777" w:rsidR="00A56F8E" w:rsidRPr="00F32BFE" w:rsidRDefault="00A56F8E" w:rsidP="00A56F8E">
      <w:r w:rsidRPr="00F32BFE">
        <w:t xml:space="preserve">If requirements fail to be completed, first three offenses will be a $50.00 fine each time to </w:t>
      </w:r>
    </w:p>
    <w:p w14:paraId="33987031" w14:textId="77777777" w:rsidR="00A56F8E" w:rsidRPr="00F32BFE" w:rsidRDefault="00A56F8E" w:rsidP="00A56F8E">
      <w:r w:rsidRPr="00F32BFE">
        <w:t>Student Programs and Leadership. If failing to complete requirements for a fourth and fifth time, the fine will be $100.00 to Student Programs and Leadership.</w:t>
      </w:r>
    </w:p>
    <w:p w14:paraId="7A14D400" w14:textId="77777777" w:rsidR="00A56F8E" w:rsidRPr="00F32BFE" w:rsidRDefault="00A56F8E" w:rsidP="00AD7BDC">
      <w:pPr>
        <w:jc w:val="center"/>
        <w:rPr>
          <w:b/>
        </w:rPr>
      </w:pPr>
    </w:p>
    <w:p w14:paraId="0C15F9CA" w14:textId="77777777" w:rsidR="00A56F8E" w:rsidRPr="00F32BFE" w:rsidRDefault="00A56F8E" w:rsidP="00A56F8E">
      <w:pPr>
        <w:pStyle w:val="NormalWeb"/>
        <w:spacing w:before="0" w:beforeAutospacing="0" w:after="0" w:afterAutospacing="0"/>
        <w:ind w:left="630" w:hanging="630"/>
        <w:rPr>
          <w:color w:val="000000"/>
        </w:rPr>
      </w:pPr>
      <w:r w:rsidRPr="00F32BFE">
        <w:rPr>
          <w:b/>
          <w:bCs/>
          <w:color w:val="000000"/>
        </w:rPr>
        <w:t>SECTION 17:  Club Sports requirements</w:t>
      </w:r>
      <w:r w:rsidRPr="00F32BFE">
        <w:rPr>
          <w:color w:val="000000"/>
        </w:rPr>
        <w:t xml:space="preserve"> </w:t>
      </w:r>
    </w:p>
    <w:p w14:paraId="421C828A" w14:textId="77777777" w:rsidR="00A56F8E" w:rsidRPr="00F32BFE" w:rsidRDefault="00A56F8E" w:rsidP="00A56F8E">
      <w:pPr>
        <w:pStyle w:val="NormalWeb"/>
        <w:tabs>
          <w:tab w:val="left" w:pos="810"/>
        </w:tabs>
        <w:spacing w:before="0" w:beforeAutospacing="0" w:after="0" w:afterAutospacing="0"/>
        <w:ind w:left="630" w:hanging="630"/>
        <w:rPr>
          <w:color w:val="000000"/>
        </w:rPr>
      </w:pPr>
      <w:r w:rsidRPr="00F32BFE">
        <w:rPr>
          <w:bCs/>
        </w:rPr>
        <w:t xml:space="preserve">1.       Club sport teams must have enough players to field a team with backup players to ensure safe play during both competition and practice. </w:t>
      </w:r>
    </w:p>
    <w:p w14:paraId="5AC8BEE6" w14:textId="77777777" w:rsidR="00A56F8E" w:rsidRPr="00F32BFE" w:rsidRDefault="00A56F8E" w:rsidP="00A56F8E">
      <w:pPr>
        <w:pStyle w:val="NormalWeb"/>
        <w:spacing w:before="0" w:beforeAutospacing="0" w:after="0" w:afterAutospacing="0"/>
        <w:ind w:left="630" w:hanging="630"/>
        <w:rPr>
          <w:bCs/>
        </w:rPr>
      </w:pPr>
      <w:r w:rsidRPr="00F32BFE">
        <w:rPr>
          <w:bCs/>
        </w:rPr>
        <w:t xml:space="preserve">2.       Club sport teams must compete in at least 5 competitive events in an academic year. </w:t>
      </w:r>
    </w:p>
    <w:p w14:paraId="6250646E" w14:textId="77777777" w:rsidR="00A56F8E" w:rsidRPr="00F32BFE" w:rsidRDefault="00A56F8E" w:rsidP="00A56F8E">
      <w:pPr>
        <w:pStyle w:val="NormalWeb"/>
        <w:spacing w:before="0" w:beforeAutospacing="0" w:after="0" w:afterAutospacing="0"/>
        <w:ind w:left="630" w:hanging="630"/>
        <w:rPr>
          <w:bCs/>
        </w:rPr>
      </w:pPr>
      <w:r w:rsidRPr="00F32BFE">
        <w:rPr>
          <w:bCs/>
        </w:rPr>
        <w:t xml:space="preserve">3.       Club sport teams must hold at least 3 practices a week during their traditional season. This can include on field practices, off field conditioning, dry land </w:t>
      </w:r>
      <w:r w:rsidRPr="00F32BFE">
        <w:rPr>
          <w:bCs/>
        </w:rPr>
        <w:lastRenderedPageBreak/>
        <w:t>training, weight lifting, or film viewings. Practice schedules must be submitted to the Director of Club Sports before training can begin.</w:t>
      </w:r>
    </w:p>
    <w:p w14:paraId="4129B8DC" w14:textId="77777777" w:rsidR="00A56F8E" w:rsidRPr="00F32BFE" w:rsidRDefault="00A56F8E" w:rsidP="00A56F8E">
      <w:pPr>
        <w:pStyle w:val="NormalWeb"/>
        <w:spacing w:before="0" w:beforeAutospacing="0" w:after="0" w:afterAutospacing="0"/>
        <w:ind w:left="630" w:hanging="630"/>
        <w:rPr>
          <w:bCs/>
        </w:rPr>
      </w:pPr>
      <w:r w:rsidRPr="00F32BFE">
        <w:rPr>
          <w:bCs/>
        </w:rPr>
        <w:t>4.       Members of club sport teams must have submitted a medical waiver to the Director of Club Sports and/or the Club Sports Athletic Trainer.</w:t>
      </w:r>
    </w:p>
    <w:p w14:paraId="78A5B526" w14:textId="77777777" w:rsidR="00A56F8E" w:rsidRPr="00F32BFE" w:rsidRDefault="00A56F8E" w:rsidP="00A56F8E">
      <w:pPr>
        <w:pStyle w:val="NormalWeb"/>
        <w:spacing w:before="0" w:beforeAutospacing="0" w:after="0" w:afterAutospacing="0"/>
        <w:ind w:left="630" w:hanging="630"/>
        <w:rPr>
          <w:bCs/>
        </w:rPr>
      </w:pPr>
      <w:r w:rsidRPr="00F32BFE">
        <w:rPr>
          <w:bCs/>
        </w:rPr>
        <w:t xml:space="preserve">5.       Members of club sports must have an up to date physical on file with either Health Services or the Athletic Training Room. </w:t>
      </w:r>
    </w:p>
    <w:p w14:paraId="08235BDC" w14:textId="77777777" w:rsidR="00A56F8E" w:rsidRPr="00F32BFE" w:rsidRDefault="00A56F8E" w:rsidP="00A56F8E">
      <w:pPr>
        <w:pStyle w:val="NormalWeb"/>
        <w:spacing w:before="0" w:beforeAutospacing="0" w:after="0" w:afterAutospacing="0"/>
        <w:ind w:left="630" w:hanging="630"/>
        <w:rPr>
          <w:bCs/>
        </w:rPr>
      </w:pPr>
      <w:r w:rsidRPr="00F32BFE">
        <w:rPr>
          <w:bCs/>
        </w:rPr>
        <w:t xml:space="preserve">6.       Members of club sports must follow the preventative concussion protocols set forth by the Athletic Training Room. </w:t>
      </w:r>
    </w:p>
    <w:p w14:paraId="4F87AD82" w14:textId="77777777" w:rsidR="00A56F8E" w:rsidRPr="00F32BFE" w:rsidRDefault="00A56F8E" w:rsidP="00A56F8E">
      <w:pPr>
        <w:pStyle w:val="NormalWeb"/>
        <w:spacing w:before="0" w:beforeAutospacing="0" w:after="0" w:afterAutospacing="0"/>
        <w:ind w:left="630" w:hanging="630"/>
        <w:rPr>
          <w:bCs/>
        </w:rPr>
      </w:pPr>
      <w:r w:rsidRPr="00F32BFE">
        <w:rPr>
          <w:bCs/>
        </w:rPr>
        <w:t xml:space="preserve">7.       Members must sign the Roger Williams University Hazing Policy. </w:t>
      </w:r>
    </w:p>
    <w:p w14:paraId="231842F9" w14:textId="77777777" w:rsidR="00A56F8E" w:rsidRPr="00F32BFE" w:rsidRDefault="00A56F8E" w:rsidP="00A56F8E">
      <w:pPr>
        <w:pStyle w:val="NormalWeb"/>
        <w:spacing w:before="0" w:beforeAutospacing="0" w:after="0" w:afterAutospacing="0"/>
        <w:ind w:left="630" w:hanging="630"/>
        <w:rPr>
          <w:bCs/>
        </w:rPr>
      </w:pPr>
      <w:r w:rsidRPr="00F32BFE">
        <w:rPr>
          <w:bCs/>
        </w:rPr>
        <w:t xml:space="preserve">8.       Club sport teams must reserve university vehicles through either Student Programs and Leadership or the Club Sports Director. </w:t>
      </w:r>
    </w:p>
    <w:p w14:paraId="74CE0FC3" w14:textId="77777777" w:rsidR="00A56F8E" w:rsidRPr="00F32BFE" w:rsidRDefault="00A56F8E" w:rsidP="00A56F8E">
      <w:pPr>
        <w:pStyle w:val="NormalWeb"/>
        <w:tabs>
          <w:tab w:val="left" w:pos="630"/>
        </w:tabs>
        <w:spacing w:before="0" w:beforeAutospacing="0" w:after="0" w:afterAutospacing="0"/>
        <w:ind w:left="630" w:hanging="630"/>
        <w:rPr>
          <w:bCs/>
        </w:rPr>
      </w:pPr>
      <w:r w:rsidRPr="00F32BFE">
        <w:rPr>
          <w:bCs/>
        </w:rPr>
        <w:t xml:space="preserve">9.       Club sport teams must hold 1 team meeting at the start of the fall semester before training, practices, or competitions can begin. </w:t>
      </w:r>
    </w:p>
    <w:p w14:paraId="203FACB8" w14:textId="77777777" w:rsidR="00A56F8E" w:rsidRPr="00F32BFE" w:rsidRDefault="00A56F8E" w:rsidP="00A56F8E">
      <w:pPr>
        <w:pStyle w:val="NormalWeb"/>
        <w:tabs>
          <w:tab w:val="left" w:pos="630"/>
          <w:tab w:val="left" w:pos="720"/>
        </w:tabs>
        <w:spacing w:before="0" w:beforeAutospacing="0" w:after="0" w:afterAutospacing="0"/>
        <w:ind w:left="630" w:hanging="630"/>
        <w:rPr>
          <w:bCs/>
        </w:rPr>
      </w:pPr>
      <w:r w:rsidRPr="00F32BFE">
        <w:rPr>
          <w:bCs/>
        </w:rPr>
        <w:t xml:space="preserve">10.     Club sport teams must have a </w:t>
      </w:r>
      <w:proofErr w:type="gramStart"/>
      <w:r w:rsidRPr="00F32BFE">
        <w:rPr>
          <w:bCs/>
        </w:rPr>
        <w:t>full time</w:t>
      </w:r>
      <w:proofErr w:type="gramEnd"/>
      <w:r w:rsidRPr="00F32BFE">
        <w:rPr>
          <w:bCs/>
        </w:rPr>
        <w:t xml:space="preserve"> head coach. </w:t>
      </w:r>
    </w:p>
    <w:p w14:paraId="45D1D281" w14:textId="77777777" w:rsidR="00A56F8E" w:rsidRPr="00F32BFE" w:rsidRDefault="00A56F8E" w:rsidP="00A56F8E">
      <w:pPr>
        <w:pStyle w:val="NormalWeb"/>
        <w:tabs>
          <w:tab w:val="left" w:pos="630"/>
          <w:tab w:val="left" w:pos="720"/>
        </w:tabs>
        <w:spacing w:before="0" w:beforeAutospacing="0" w:after="0" w:afterAutospacing="0"/>
        <w:ind w:left="630" w:hanging="630"/>
        <w:rPr>
          <w:bCs/>
        </w:rPr>
      </w:pPr>
      <w:r w:rsidRPr="00F32BFE">
        <w:rPr>
          <w:bCs/>
        </w:rPr>
        <w:t xml:space="preserve">11.     Club sport teams must have at least 1 head captain that will attend regularly scheduled captain’s council. </w:t>
      </w:r>
    </w:p>
    <w:p w14:paraId="1D857987" w14:textId="77777777" w:rsidR="00B46FAB" w:rsidRPr="00F32BFE" w:rsidRDefault="00A56F8E" w:rsidP="00A56F8E">
      <w:pPr>
        <w:pStyle w:val="NormalWeb"/>
        <w:tabs>
          <w:tab w:val="left" w:pos="630"/>
          <w:tab w:val="left" w:pos="720"/>
        </w:tabs>
        <w:spacing w:before="0" w:beforeAutospacing="0" w:after="0" w:afterAutospacing="0"/>
        <w:ind w:left="630" w:hanging="630"/>
        <w:rPr>
          <w:bCs/>
        </w:rPr>
      </w:pPr>
      <w:r w:rsidRPr="00F32BFE">
        <w:rPr>
          <w:bCs/>
        </w:rPr>
        <w:t>12.     Violations of these requirements will be brought to the Clubs and Orgs Committee and/or the Clubs Sports Director for sanctions.</w:t>
      </w:r>
    </w:p>
    <w:p w14:paraId="249401A4" w14:textId="77777777" w:rsidR="003E142A" w:rsidRPr="00F32BFE" w:rsidRDefault="003E142A" w:rsidP="003E142A">
      <w:pPr>
        <w:outlineLvl w:val="0"/>
        <w:rPr>
          <w:b/>
        </w:rPr>
      </w:pPr>
    </w:p>
    <w:p w14:paraId="5D0FC2FF" w14:textId="77777777" w:rsidR="00AD7BDC" w:rsidRPr="00F32BFE" w:rsidRDefault="00AD7BDC" w:rsidP="003E142A">
      <w:pPr>
        <w:jc w:val="center"/>
        <w:outlineLvl w:val="0"/>
      </w:pPr>
      <w:r w:rsidRPr="00F32BFE">
        <w:rPr>
          <w:b/>
        </w:rPr>
        <w:t>ARTICLE VII</w:t>
      </w:r>
    </w:p>
    <w:p w14:paraId="40B8A959" w14:textId="77777777" w:rsidR="00AD7BDC" w:rsidRPr="00F32BFE" w:rsidRDefault="00AD7BDC" w:rsidP="00AD7BDC">
      <w:pPr>
        <w:jc w:val="center"/>
        <w:outlineLvl w:val="0"/>
        <w:rPr>
          <w:b/>
        </w:rPr>
      </w:pPr>
      <w:r w:rsidRPr="00F32BFE">
        <w:rPr>
          <w:b/>
        </w:rPr>
        <w:t>STUDENT ACTIVITIES FEE POLICIES</w:t>
      </w:r>
    </w:p>
    <w:p w14:paraId="074586B7" w14:textId="77777777" w:rsidR="00AD7BDC" w:rsidRPr="00F32BFE" w:rsidRDefault="00AD7BDC" w:rsidP="00AD7BDC"/>
    <w:p w14:paraId="114DC39F" w14:textId="77777777" w:rsidR="00AD7BDC" w:rsidRPr="00F32BFE" w:rsidRDefault="00AD7BDC" w:rsidP="00AD7BDC">
      <w:pPr>
        <w:outlineLvl w:val="0"/>
        <w:rPr>
          <w:b/>
        </w:rPr>
      </w:pPr>
      <w:r w:rsidRPr="00F32BFE">
        <w:rPr>
          <w:b/>
        </w:rPr>
        <w:t>SECTION 1: Mission of the Finance Committee</w:t>
      </w:r>
    </w:p>
    <w:p w14:paraId="6F565385" w14:textId="77777777" w:rsidR="00AD7BDC" w:rsidRPr="00F32BFE" w:rsidRDefault="00AD7BDC" w:rsidP="00AD7BDC">
      <w:r w:rsidRPr="00F32BFE">
        <w:t xml:space="preserve">The mission of the Finance Committee is to ensure that the Student Activities Fee, herein referred to as SAF, is distributed fairly among all student clubs and organizations, while being spent efficiently.  Utilizing the outlined budgetary and allocation systems, the Finance Committee shall have a clear methodology for oversight of club and organization spending without oppressive control of actions and programs. </w:t>
      </w:r>
    </w:p>
    <w:p w14:paraId="5DCF0E53" w14:textId="77777777" w:rsidR="00AD7BDC" w:rsidRPr="00F32BFE" w:rsidRDefault="00AD7BDC" w:rsidP="00AD7BDC"/>
    <w:p w14:paraId="6B656D7A" w14:textId="77777777" w:rsidR="00AD7BDC" w:rsidRPr="00F32BFE" w:rsidRDefault="00AD7BDC" w:rsidP="00AD7BDC">
      <w:pPr>
        <w:outlineLvl w:val="0"/>
        <w:rPr>
          <w:b/>
        </w:rPr>
      </w:pPr>
      <w:r w:rsidRPr="00F32BFE">
        <w:rPr>
          <w:b/>
        </w:rPr>
        <w:t>SECTION 2: Definition of Student Activities Fee</w:t>
      </w:r>
    </w:p>
    <w:p w14:paraId="2D25CDAB" w14:textId="77777777" w:rsidR="00AD7BDC" w:rsidRPr="00F32BFE" w:rsidRDefault="00AD7BDC" w:rsidP="00AD7BDC">
      <w:r w:rsidRPr="00F32BFE">
        <w:t>The SAF is a fee levied on Roger Williams University Students as outlined in ARTICLE XI, Section 2 of the Roger Williams University Student Senate Constitution.</w:t>
      </w:r>
    </w:p>
    <w:p w14:paraId="1E4FE5C6" w14:textId="77777777" w:rsidR="00AD7BDC" w:rsidRPr="00F32BFE" w:rsidRDefault="00AD7BDC" w:rsidP="00AD7BDC"/>
    <w:p w14:paraId="7A2EAFCC" w14:textId="77777777" w:rsidR="00AD7BDC" w:rsidRPr="00F32BFE" w:rsidRDefault="00AD7BDC" w:rsidP="00AD7BDC">
      <w:pPr>
        <w:outlineLvl w:val="0"/>
        <w:rPr>
          <w:b/>
        </w:rPr>
      </w:pPr>
      <w:r w:rsidRPr="00F32BFE">
        <w:rPr>
          <w:b/>
        </w:rPr>
        <w:t>SECTION 3: Bodies Governed by SAF</w:t>
      </w:r>
    </w:p>
    <w:p w14:paraId="6C1B2143" w14:textId="77777777" w:rsidR="00AD7BDC" w:rsidRPr="00F32BFE" w:rsidRDefault="00AD7BDC" w:rsidP="00AD7BDC">
      <w:r w:rsidRPr="00F32BFE">
        <w:t xml:space="preserve">The Student Activities Fee Policies govern all Class A, B, C, D and E clubs and organizations. </w:t>
      </w:r>
    </w:p>
    <w:p w14:paraId="67D806CA" w14:textId="77777777" w:rsidR="00AD7BDC" w:rsidRPr="00F32BFE" w:rsidRDefault="00AD7BDC" w:rsidP="00AD7BDC"/>
    <w:p w14:paraId="65897289" w14:textId="77777777" w:rsidR="00AD7BDC" w:rsidRPr="00F32BFE" w:rsidRDefault="00AD7BDC" w:rsidP="00AD7BDC">
      <w:pPr>
        <w:outlineLvl w:val="0"/>
        <w:rPr>
          <w:b/>
        </w:rPr>
      </w:pPr>
      <w:r w:rsidRPr="00F32BFE">
        <w:rPr>
          <w:b/>
        </w:rPr>
        <w:t>SECTION 4: Use of SAF</w:t>
      </w:r>
    </w:p>
    <w:p w14:paraId="64FBD4F9" w14:textId="77777777" w:rsidR="00AD7BDC" w:rsidRPr="00F32BFE" w:rsidRDefault="00AD7BDC" w:rsidP="00AD7BDC">
      <w:r w:rsidRPr="00F32BFE">
        <w:t xml:space="preserve">The SAF shall only be appropriated when it enables a club or organization to be effective and </w:t>
      </w:r>
      <w:proofErr w:type="gramStart"/>
      <w:r w:rsidRPr="00F32BFE">
        <w:t>as a result</w:t>
      </w:r>
      <w:proofErr w:type="gramEnd"/>
      <w:r w:rsidRPr="00F32BFE">
        <w:t xml:space="preserve">, benefits the student body unless otherwise specifically outlined in these </w:t>
      </w:r>
      <w:r w:rsidR="000837BA" w:rsidRPr="00F32BFE">
        <w:t>Bylaws</w:t>
      </w:r>
      <w:r w:rsidRPr="00F32BFE">
        <w:t xml:space="preserve"> of the Student Senate Constitution.  The Finance Committee shall determine </w:t>
      </w:r>
      <w:proofErr w:type="gramStart"/>
      <w:r w:rsidRPr="00F32BFE">
        <w:t>whether or not</w:t>
      </w:r>
      <w:proofErr w:type="gramEnd"/>
      <w:r w:rsidRPr="00F32BFE">
        <w:t xml:space="preserve"> money is being spent for the effectiveness of a club or organization.</w:t>
      </w:r>
    </w:p>
    <w:p w14:paraId="2C26412E" w14:textId="77777777" w:rsidR="00AD7BDC" w:rsidRPr="00F32BFE" w:rsidRDefault="00AD7BDC" w:rsidP="00AD7BDC"/>
    <w:p w14:paraId="529F4AB1" w14:textId="77777777" w:rsidR="00AD7BDC" w:rsidRPr="00F32BFE" w:rsidRDefault="00AD7BDC" w:rsidP="00AD7BDC">
      <w:r w:rsidRPr="00F32BFE">
        <w:t>All Clubs and Organization spending must be approved by the Student Senate Treasurer and a representative of the Department of Student Programs and Leadership.</w:t>
      </w:r>
    </w:p>
    <w:p w14:paraId="44013EFE" w14:textId="77777777" w:rsidR="00AD7BDC" w:rsidRPr="00F32BFE" w:rsidRDefault="00AD7BDC" w:rsidP="00AD7BDC"/>
    <w:p w14:paraId="7EDA762E" w14:textId="77777777" w:rsidR="00AD7BDC" w:rsidRPr="00F32BFE" w:rsidRDefault="00AD7BDC" w:rsidP="00AD7BDC">
      <w:r w:rsidRPr="00F32BFE">
        <w:lastRenderedPageBreak/>
        <w:t xml:space="preserve">No SAF funds shall be used for activities that do not directly benefit the club, organization or Roger Williams </w:t>
      </w:r>
      <w:proofErr w:type="gramStart"/>
      <w:r w:rsidRPr="00F32BFE">
        <w:t>University as a whole</w:t>
      </w:r>
      <w:proofErr w:type="gramEnd"/>
      <w:r w:rsidRPr="00F32BFE">
        <w:t>.</w:t>
      </w:r>
    </w:p>
    <w:p w14:paraId="1DF4AFBC" w14:textId="77777777" w:rsidR="00AD7BDC" w:rsidRPr="00F32BFE" w:rsidRDefault="00AD7BDC" w:rsidP="00AD7BDC"/>
    <w:p w14:paraId="4F067DDD" w14:textId="77777777" w:rsidR="00AD7BDC" w:rsidRPr="00F32BFE" w:rsidRDefault="00AD7BDC" w:rsidP="00AD7BDC">
      <w:r w:rsidRPr="00F32BFE">
        <w:t xml:space="preserve">No SAF funds shall be used to reimburse clubs or organizations for funds spent unless it is a reimbursement for money previously allocated. </w:t>
      </w:r>
    </w:p>
    <w:p w14:paraId="47175476" w14:textId="77777777" w:rsidR="00AD7BDC" w:rsidRPr="00F32BFE" w:rsidRDefault="00AD7BDC" w:rsidP="00AD7BDC"/>
    <w:p w14:paraId="65101027" w14:textId="77777777" w:rsidR="00AD7BDC" w:rsidRPr="00F32BFE" w:rsidRDefault="00AD7BDC" w:rsidP="00AD7BDC">
      <w:r w:rsidRPr="00F32BFE">
        <w:t>In the instance of misrepresentation of an activity or event by a club or organization or their designated representative, the Finance Committee reserves the right to pull back funds from said activity or event.</w:t>
      </w:r>
    </w:p>
    <w:p w14:paraId="3448877A" w14:textId="77777777" w:rsidR="00AD7BDC" w:rsidRPr="00F32BFE" w:rsidRDefault="00AD7BDC" w:rsidP="00AD7BDC"/>
    <w:p w14:paraId="5D822EF5" w14:textId="77777777" w:rsidR="00AD7BDC" w:rsidRPr="00F32BFE" w:rsidRDefault="00AD7BDC" w:rsidP="00AD7BDC">
      <w:pPr>
        <w:outlineLvl w:val="0"/>
        <w:rPr>
          <w:b/>
        </w:rPr>
      </w:pPr>
      <w:r w:rsidRPr="00F32BFE">
        <w:rPr>
          <w:b/>
        </w:rPr>
        <w:t>SECTION 5: Student Senate Spending</w:t>
      </w:r>
    </w:p>
    <w:p w14:paraId="66504C76" w14:textId="77777777" w:rsidR="00AD7BDC" w:rsidRPr="00F32BFE" w:rsidRDefault="00AD7BDC" w:rsidP="00AD7BDC">
      <w:r w:rsidRPr="00F32BFE">
        <w:t xml:space="preserve">The Student Senate shall utilize its budget as it deems appropriate providing expenditures adhere to all policies set forth by the Constitution of the Roger Williams University Student Senate and its </w:t>
      </w:r>
      <w:r w:rsidR="000837BA" w:rsidRPr="00F32BFE">
        <w:t>Bylaws</w:t>
      </w:r>
      <w:r w:rsidRPr="00F32BFE">
        <w:t>, all University regulations and all state and federal laws.</w:t>
      </w:r>
    </w:p>
    <w:p w14:paraId="31923471" w14:textId="77777777" w:rsidR="00AD7BDC" w:rsidRPr="00F32BFE" w:rsidRDefault="00AD7BDC" w:rsidP="00AD7BDC"/>
    <w:p w14:paraId="50F2AA44" w14:textId="77777777" w:rsidR="00AD7BDC" w:rsidRPr="00F32BFE" w:rsidRDefault="00AD7BDC" w:rsidP="00AD7BDC">
      <w:r w:rsidRPr="00F32BFE">
        <w:t>Spending by the Student Senate shall e</w:t>
      </w:r>
      <w:r w:rsidR="00717CFF" w:rsidRPr="00F32BFE">
        <w:t xml:space="preserve">nd on the first Monday in May. </w:t>
      </w:r>
      <w:r w:rsidRPr="00F32BFE">
        <w:t xml:space="preserve">Club and organization budgets, </w:t>
      </w:r>
      <w:proofErr w:type="gramStart"/>
      <w:r w:rsidRPr="00F32BFE">
        <w:t>with the exception of</w:t>
      </w:r>
      <w:proofErr w:type="gramEnd"/>
      <w:r w:rsidRPr="00F32BFE">
        <w:t xml:space="preserve"> limited discretionary accounts, shall be transferred in the Senate Operations account on the second Monday after the end of the spring semester.</w:t>
      </w:r>
    </w:p>
    <w:p w14:paraId="087ADD08" w14:textId="77777777" w:rsidR="00AD7BDC" w:rsidRPr="00F32BFE" w:rsidRDefault="00AD7BDC" w:rsidP="00AD7BDC">
      <w:pPr>
        <w:rPr>
          <w:b/>
        </w:rPr>
      </w:pPr>
    </w:p>
    <w:p w14:paraId="6C7E25B7" w14:textId="77777777" w:rsidR="00AD7BDC" w:rsidRPr="00F32BFE" w:rsidRDefault="00AD7BDC" w:rsidP="00AD7BDC">
      <w:pPr>
        <w:outlineLvl w:val="0"/>
        <w:rPr>
          <w:b/>
        </w:rPr>
      </w:pPr>
      <w:r w:rsidRPr="00F32BFE">
        <w:rPr>
          <w:b/>
        </w:rPr>
        <w:t>SECTION 6: Rollover</w:t>
      </w:r>
    </w:p>
    <w:p w14:paraId="3E79C4F5" w14:textId="77777777" w:rsidR="00AD7BDC" w:rsidRPr="00F32BFE" w:rsidRDefault="00AD7BDC" w:rsidP="00AD7BDC">
      <w:r w:rsidRPr="00F32BFE">
        <w:t>Rollover pertains to all monies remaining in the Student Senate account at the end of each fiscal year, herein referred to as the surplus.</w:t>
      </w:r>
    </w:p>
    <w:p w14:paraId="6085BEFF" w14:textId="77777777" w:rsidR="00AD7BDC" w:rsidRPr="00F32BFE" w:rsidRDefault="00AD7BDC" w:rsidP="00AD7BDC"/>
    <w:p w14:paraId="05FD2E3B" w14:textId="77777777" w:rsidR="00AD7BDC" w:rsidRPr="00F32BFE" w:rsidRDefault="00AD7BDC" w:rsidP="00AD7BDC">
      <w:pPr>
        <w:outlineLvl w:val="0"/>
      </w:pPr>
      <w:r w:rsidRPr="00F32BFE">
        <w:t xml:space="preserve">The remaining 100% of the surplus shall be put into an endowment.  </w:t>
      </w:r>
    </w:p>
    <w:p w14:paraId="5CE34EFF" w14:textId="77777777" w:rsidR="00AD7BDC" w:rsidRPr="00F32BFE" w:rsidRDefault="00AD7BDC" w:rsidP="00AD7BDC"/>
    <w:p w14:paraId="175A6402" w14:textId="77777777" w:rsidR="00AD7BDC" w:rsidRPr="00F32BFE" w:rsidRDefault="00AD7BDC" w:rsidP="00AD7BDC">
      <w:r w:rsidRPr="00F32BFE">
        <w:t xml:space="preserve">A proposal must be submitted in writing to the Student Senate, its advisors, the University Vice-President of </w:t>
      </w:r>
      <w:r w:rsidR="00B55FDC" w:rsidRPr="00F32BFE">
        <w:t>Student Life</w:t>
      </w:r>
      <w:r w:rsidRPr="00F32BFE">
        <w:t xml:space="preserve">, and students one week prior to the motion being brought to the floor.  A motion concerning the proposed spending will then be brought to the floor, tabled for one week and then brought back to the floor for discussion and voting.  A two-thirds majority vote of the voting members present at the Senate meeting must be met </w:t>
      </w:r>
      <w:proofErr w:type="gramStart"/>
      <w:r w:rsidRPr="00F32BFE">
        <w:t>in order for</w:t>
      </w:r>
      <w:proofErr w:type="gramEnd"/>
      <w:r w:rsidRPr="00F32BFE">
        <w:t xml:space="preserve"> the approval of the proposal.</w:t>
      </w:r>
    </w:p>
    <w:p w14:paraId="01BB4C44" w14:textId="77777777" w:rsidR="00AD7BDC" w:rsidRPr="00F32BFE" w:rsidRDefault="00AD7BDC" w:rsidP="00AD7BDC">
      <w:r w:rsidRPr="00F32BFE">
        <w:t xml:space="preserve">Notification of the Senate </w:t>
      </w:r>
      <w:r w:rsidR="009472F9" w:rsidRPr="00F32BFE">
        <w:t>advisors, the</w:t>
      </w:r>
      <w:r w:rsidRPr="00F32BFE">
        <w:t xml:space="preserve"> University Vice-President of </w:t>
      </w:r>
      <w:r w:rsidR="00B55FDC" w:rsidRPr="00F32BFE">
        <w:t>Student Life</w:t>
      </w:r>
      <w:r w:rsidRPr="00F32BFE">
        <w:t xml:space="preserve"> shall be solely for informational purposes.  The Student Senate shall have the final determination on whether the money is spent, provided the proposal adheres to the Constitution of the Student Senate and its </w:t>
      </w:r>
      <w:r w:rsidR="000837BA" w:rsidRPr="00F32BFE">
        <w:t>Bylaws</w:t>
      </w:r>
      <w:r w:rsidRPr="00F32BFE">
        <w:t>, all University regulations and all state and federal laws.</w:t>
      </w:r>
    </w:p>
    <w:p w14:paraId="09696E46" w14:textId="77777777" w:rsidR="00AD7BDC" w:rsidRPr="00F32BFE" w:rsidRDefault="00AD7BDC" w:rsidP="00AD7BDC"/>
    <w:p w14:paraId="2CB8354C" w14:textId="77777777" w:rsidR="00AD7BDC" w:rsidRPr="00F32BFE" w:rsidRDefault="00AD7BDC" w:rsidP="00AD7BDC">
      <w:pPr>
        <w:outlineLvl w:val="0"/>
        <w:rPr>
          <w:b/>
        </w:rPr>
      </w:pPr>
      <w:r w:rsidRPr="00F32BFE">
        <w:rPr>
          <w:b/>
        </w:rPr>
        <w:t>SECTION 7: Allocation Requests</w:t>
      </w:r>
      <w:r w:rsidR="00E97BFF" w:rsidRPr="00F32BFE">
        <w:rPr>
          <w:b/>
        </w:rPr>
        <w:t xml:space="preserve"> for Clubs and Organizations</w:t>
      </w:r>
    </w:p>
    <w:p w14:paraId="31E1621E" w14:textId="77777777" w:rsidR="00AD7BDC" w:rsidRPr="00F32BFE" w:rsidRDefault="00AD7BDC" w:rsidP="00AD7BDC">
      <w:r w:rsidRPr="00F32BFE">
        <w:t>All Student Senate recognized clubs and organizations are required to appear before the Finance Committee for allocat</w:t>
      </w:r>
      <w:r w:rsidR="00717CFF" w:rsidRPr="00F32BFE">
        <w:t xml:space="preserve">ion and reallocation requests. </w:t>
      </w:r>
      <w:r w:rsidRPr="00F32BFE">
        <w:t xml:space="preserve">In the event of an emergency, the </w:t>
      </w:r>
      <w:r w:rsidR="00AC3EAB" w:rsidRPr="00F32BFE">
        <w:t>Chairperson</w:t>
      </w:r>
      <w:r w:rsidRPr="00F32BFE">
        <w:t xml:space="preserve"> of the Finance Committee may give permission for the club or organization to instead appear before the Student Senate to request an allocation of funds.</w:t>
      </w:r>
    </w:p>
    <w:p w14:paraId="2E7DE85C" w14:textId="77777777" w:rsidR="00AD7BDC" w:rsidRPr="00F32BFE" w:rsidRDefault="00AD7BDC" w:rsidP="00AD7BDC"/>
    <w:p w14:paraId="2F47F03F" w14:textId="77777777" w:rsidR="00AD7BDC" w:rsidRPr="00F32BFE" w:rsidRDefault="00AD7BDC" w:rsidP="00AD7BDC">
      <w:r w:rsidRPr="00F32BFE">
        <w:t xml:space="preserve">The person or persons who appear before the Finance Committee on behalf of a club or organization to request an allocation or reallocation </w:t>
      </w:r>
      <w:proofErr w:type="gramStart"/>
      <w:r w:rsidRPr="00F32BFE">
        <w:t>are considered to be</w:t>
      </w:r>
      <w:proofErr w:type="gramEnd"/>
      <w:r w:rsidRPr="00F32BFE">
        <w:t xml:space="preserve"> the official </w:t>
      </w:r>
      <w:r w:rsidRPr="00F32BFE">
        <w:lastRenderedPageBreak/>
        <w:t>representative(s</w:t>
      </w:r>
      <w:r w:rsidR="00717CFF" w:rsidRPr="00F32BFE">
        <w:t>) of said club or organization.</w:t>
      </w:r>
      <w:r w:rsidRPr="00F32BFE">
        <w:t xml:space="preserve"> Misrepresentation, deliberate or accidental, of an activity or event on the part of the representative may result in the non-funding of said activity or event.</w:t>
      </w:r>
    </w:p>
    <w:p w14:paraId="75D86269" w14:textId="77777777" w:rsidR="00AD7BDC" w:rsidRPr="00F32BFE" w:rsidRDefault="00AD7BDC" w:rsidP="00AD7BDC"/>
    <w:p w14:paraId="09443D36" w14:textId="77777777" w:rsidR="00AD7BDC" w:rsidRPr="00F32BFE" w:rsidRDefault="00AD7BDC" w:rsidP="00AD7BDC">
      <w:pPr>
        <w:outlineLvl w:val="0"/>
      </w:pPr>
      <w:r w:rsidRPr="00F32BFE">
        <w:t>All allocation and reallocation requests are done on a line-item basis.</w:t>
      </w:r>
    </w:p>
    <w:p w14:paraId="19ED016F" w14:textId="77777777" w:rsidR="00AD7BDC" w:rsidRPr="00F32BFE" w:rsidRDefault="00AD7BDC" w:rsidP="00AD7BDC"/>
    <w:p w14:paraId="345CB75F" w14:textId="77777777" w:rsidR="00AD7BDC" w:rsidRPr="00F32BFE" w:rsidRDefault="00AD7BDC" w:rsidP="00AD7BDC">
      <w:r w:rsidRPr="00F32BFE">
        <w:t xml:space="preserve">When a conflict of interest arises on an allocation or reallocation such that </w:t>
      </w:r>
      <w:proofErr w:type="gramStart"/>
      <w:r w:rsidRPr="00F32BFE">
        <w:t>a majority of</w:t>
      </w:r>
      <w:proofErr w:type="gramEnd"/>
      <w:r w:rsidRPr="00F32BFE">
        <w:t xml:space="preserve"> the Finance Committee is unable to ethically vote upon an allocation and/ or reallocation, the matter shall be brought before the entire Student Senate for consideration.</w:t>
      </w:r>
    </w:p>
    <w:p w14:paraId="63F38C41" w14:textId="77777777" w:rsidR="00AD7BDC" w:rsidRPr="00F32BFE" w:rsidRDefault="00AD7BDC" w:rsidP="00AD7BDC"/>
    <w:p w14:paraId="1158842A" w14:textId="77777777" w:rsidR="00AD7BDC" w:rsidRPr="00F32BFE" w:rsidRDefault="00AD7BDC" w:rsidP="00AD7BDC">
      <w:r w:rsidRPr="00F32BFE">
        <w:t>Allocation and reallocation requests must adhere to the following guidelines:</w:t>
      </w:r>
    </w:p>
    <w:p w14:paraId="0BD2FDFA" w14:textId="77777777" w:rsidR="00AD7BDC" w:rsidRPr="00F32BFE" w:rsidRDefault="00AD7BDC" w:rsidP="00AD7BDC">
      <w:r w:rsidRPr="00F32BFE">
        <w:t xml:space="preserve">Only allocation requests submitted on the Senate Allocation Request Form will be considered unless the </w:t>
      </w:r>
      <w:r w:rsidR="00AC3EAB" w:rsidRPr="00F32BFE">
        <w:t>Chairperson</w:t>
      </w:r>
      <w:r w:rsidRPr="00F32BFE">
        <w:t xml:space="preserve"> of the Finance Committee grants permission to use an alternate form.</w:t>
      </w:r>
    </w:p>
    <w:p w14:paraId="38661492" w14:textId="77777777" w:rsidR="00AD7BDC" w:rsidRPr="00F32BFE" w:rsidRDefault="00AD7BDC" w:rsidP="00AD7BDC">
      <w:r w:rsidRPr="00F32BFE">
        <w:t xml:space="preserve">Only reallocation requests submitted on the Senate Allocation Request Form will be considered unless the </w:t>
      </w:r>
      <w:r w:rsidR="00AC3EAB" w:rsidRPr="00F32BFE">
        <w:t>Chairperson</w:t>
      </w:r>
      <w:r w:rsidRPr="00F32BFE">
        <w:t xml:space="preserve"> of Finance Committee grants permission to use an alternate form</w:t>
      </w:r>
    </w:p>
    <w:p w14:paraId="3F2FFA15" w14:textId="77777777" w:rsidR="00AD7BDC" w:rsidRPr="00F32BFE" w:rsidRDefault="00AD7BDC" w:rsidP="00AD7BDC">
      <w:r w:rsidRPr="00F32BFE">
        <w:t xml:space="preserve">All allocation and reallocation requests must be turned in to the </w:t>
      </w:r>
      <w:r w:rsidR="00AC3EAB" w:rsidRPr="00F32BFE">
        <w:t>Chairperson</w:t>
      </w:r>
      <w:r w:rsidRPr="00F32BFE">
        <w:t xml:space="preserve"> of the Finance Committee during the Finance Committee Meeting.</w:t>
      </w:r>
    </w:p>
    <w:p w14:paraId="2E99D7B0" w14:textId="77777777" w:rsidR="00AD7BDC" w:rsidRPr="00F32BFE" w:rsidRDefault="00AD7BDC" w:rsidP="00AD7BDC">
      <w:r w:rsidRPr="00F32BFE">
        <w:t>All allocation and reallocation requests must be well researched and quote prices from Roger Williams University approved vendors.</w:t>
      </w:r>
    </w:p>
    <w:p w14:paraId="5EF44F88" w14:textId="77777777" w:rsidR="00AD7BDC" w:rsidRPr="00F32BFE" w:rsidDel="002172EF" w:rsidRDefault="00AD7BDC" w:rsidP="00AD7BDC">
      <w:r w:rsidRPr="00F32BFE">
        <w:t xml:space="preserve">Supporting materials, such as price quotes and event dates and requirements, must accompany all allocation and reallocation requests on official company, conference, </w:t>
      </w:r>
      <w:r w:rsidR="009472F9" w:rsidRPr="00F32BFE">
        <w:t>and event</w:t>
      </w:r>
      <w:r w:rsidRPr="00F32BFE">
        <w:t xml:space="preserve"> or Website letterhead.</w:t>
      </w:r>
    </w:p>
    <w:p w14:paraId="5D9BF104" w14:textId="77777777" w:rsidR="00AD7BDC" w:rsidRPr="00F32BFE" w:rsidRDefault="00AD7BDC" w:rsidP="00AD7BDC"/>
    <w:p w14:paraId="427A13C6" w14:textId="77777777" w:rsidR="00E97BFF" w:rsidRPr="00F32BFE" w:rsidRDefault="00E97BFF" w:rsidP="00E97BFF">
      <w:pPr>
        <w:rPr>
          <w:b/>
        </w:rPr>
      </w:pPr>
      <w:r w:rsidRPr="00F32BFE">
        <w:rPr>
          <w:b/>
        </w:rPr>
        <w:t>SECTION 8: Allocation Requests for Academics</w:t>
      </w:r>
    </w:p>
    <w:p w14:paraId="60556D4B" w14:textId="77777777" w:rsidR="00222A7C" w:rsidRPr="00F32BFE" w:rsidRDefault="00222A7C" w:rsidP="00222A7C">
      <w:pPr>
        <w:pStyle w:val="NormalWeb"/>
        <w:spacing w:before="0" w:beforeAutospacing="0" w:after="0" w:afterAutospacing="0"/>
      </w:pPr>
      <w:r w:rsidRPr="00F32BFE">
        <w:rPr>
          <w:color w:val="000000"/>
        </w:rPr>
        <w:t>A student or student group that is not a Student Senate chartered club or organization who wish acquire funding for an academic project or competition must meet the following guidelines:</w:t>
      </w:r>
    </w:p>
    <w:p w14:paraId="484EB255" w14:textId="77777777" w:rsidR="00222A7C" w:rsidRPr="00F32BFE" w:rsidRDefault="00222A7C" w:rsidP="00222A7C"/>
    <w:p w14:paraId="0E1C49CA" w14:textId="77777777" w:rsidR="00222A7C" w:rsidRPr="00F32BFE" w:rsidRDefault="00222A7C" w:rsidP="00480697">
      <w:pPr>
        <w:pStyle w:val="NormalWeb"/>
        <w:numPr>
          <w:ilvl w:val="0"/>
          <w:numId w:val="13"/>
        </w:numPr>
        <w:spacing w:before="0" w:beforeAutospacing="0" w:after="0" w:afterAutospacing="0"/>
        <w:textAlignment w:val="baseline"/>
        <w:rPr>
          <w:color w:val="000000"/>
        </w:rPr>
      </w:pPr>
      <w:r w:rsidRPr="00F32BFE">
        <w:rPr>
          <w:color w:val="000000"/>
        </w:rPr>
        <w:t>The student or student group may only receive funds for an academic project or competition that is not for a class requirement.</w:t>
      </w:r>
    </w:p>
    <w:p w14:paraId="6E4774DD" w14:textId="77777777" w:rsidR="00222A7C" w:rsidRPr="00F32BFE" w:rsidRDefault="00222A7C" w:rsidP="00480697">
      <w:pPr>
        <w:pStyle w:val="NormalWeb"/>
        <w:numPr>
          <w:ilvl w:val="0"/>
          <w:numId w:val="13"/>
        </w:numPr>
        <w:spacing w:before="0" w:beforeAutospacing="0" w:after="0" w:afterAutospacing="0"/>
        <w:textAlignment w:val="baseline"/>
        <w:rPr>
          <w:color w:val="000000"/>
        </w:rPr>
      </w:pPr>
      <w:r w:rsidRPr="00F32BFE">
        <w:rPr>
          <w:color w:val="000000"/>
        </w:rPr>
        <w:t>The student or student group must receive funding from a department or the provost office before requesting funds from the Academic Allocation Ad-Hoc Committee.</w:t>
      </w:r>
    </w:p>
    <w:p w14:paraId="465B421D" w14:textId="77777777" w:rsidR="00222A7C" w:rsidRPr="00F32BFE" w:rsidRDefault="00222A7C" w:rsidP="00222A7C"/>
    <w:p w14:paraId="360427E1" w14:textId="77777777" w:rsidR="00222A7C" w:rsidRPr="00F32BFE" w:rsidRDefault="00222A7C" w:rsidP="00222A7C">
      <w:pPr>
        <w:pStyle w:val="NormalWeb"/>
        <w:spacing w:before="0" w:beforeAutospacing="0" w:after="0" w:afterAutospacing="0"/>
      </w:pPr>
      <w:r w:rsidRPr="00F32BFE">
        <w:rPr>
          <w:color w:val="000000"/>
        </w:rPr>
        <w:t xml:space="preserve">The Student Senate Academic Allocation Ad-Hoc Committee may only fund items that were not granted by the Provost Office or any other University Department. The Academic Allocation Ad-Hoc Committee may grant an academic project or competition a maximum of $2,000. The Academic Allocation Ad-Hoc Committee may only grant a total of $15,000 a semester. </w:t>
      </w:r>
    </w:p>
    <w:p w14:paraId="587AB84E" w14:textId="77777777" w:rsidR="00222A7C" w:rsidRPr="00F32BFE" w:rsidRDefault="00222A7C" w:rsidP="00222A7C"/>
    <w:p w14:paraId="76FD72CE" w14:textId="77777777" w:rsidR="00222A7C" w:rsidRPr="00F32BFE" w:rsidRDefault="00222A7C" w:rsidP="00222A7C">
      <w:pPr>
        <w:pStyle w:val="NormalWeb"/>
        <w:spacing w:before="0" w:beforeAutospacing="0" w:after="0" w:afterAutospacing="0"/>
      </w:pPr>
      <w:r w:rsidRPr="00F32BFE">
        <w:rPr>
          <w:color w:val="000000"/>
        </w:rPr>
        <w:t>All students not recognized in a Student Senate charted club or organization who wish to acquire funding for an academic project or competition may request funding from Student Senate through the following process:</w:t>
      </w:r>
    </w:p>
    <w:p w14:paraId="742A4D4E" w14:textId="77777777" w:rsidR="00222A7C" w:rsidRPr="00F32BFE" w:rsidRDefault="00222A7C" w:rsidP="00222A7C"/>
    <w:p w14:paraId="15E4AEF0" w14:textId="77777777" w:rsidR="00222A7C" w:rsidRPr="00F32BFE" w:rsidRDefault="00222A7C" w:rsidP="00480697">
      <w:pPr>
        <w:pStyle w:val="NormalWeb"/>
        <w:numPr>
          <w:ilvl w:val="0"/>
          <w:numId w:val="36"/>
        </w:numPr>
        <w:spacing w:before="0" w:beforeAutospacing="0" w:after="0" w:afterAutospacing="0"/>
      </w:pPr>
      <w:r w:rsidRPr="00F32BFE">
        <w:rPr>
          <w:color w:val="000000"/>
        </w:rPr>
        <w:lastRenderedPageBreak/>
        <w:t>The student or student group must fill out the application.</w:t>
      </w:r>
    </w:p>
    <w:p w14:paraId="0117DB93" w14:textId="77777777" w:rsidR="00222A7C" w:rsidRPr="00F32BFE" w:rsidRDefault="00222A7C" w:rsidP="00480697">
      <w:pPr>
        <w:pStyle w:val="NormalWeb"/>
        <w:numPr>
          <w:ilvl w:val="0"/>
          <w:numId w:val="36"/>
        </w:numPr>
        <w:spacing w:before="0" w:beforeAutospacing="0" w:after="0" w:afterAutospacing="0"/>
      </w:pPr>
      <w:r w:rsidRPr="00F32BFE">
        <w:rPr>
          <w:color w:val="000000"/>
        </w:rPr>
        <w:t xml:space="preserve">The student or student group must submit and present the application to the Academic Allocation Ad-Hoc Committee. </w:t>
      </w:r>
    </w:p>
    <w:p w14:paraId="0B4F343A" w14:textId="77777777" w:rsidR="00222A7C" w:rsidRPr="00F32BFE" w:rsidRDefault="00222A7C" w:rsidP="00480697">
      <w:pPr>
        <w:pStyle w:val="NormalWeb"/>
        <w:numPr>
          <w:ilvl w:val="0"/>
          <w:numId w:val="36"/>
        </w:numPr>
        <w:spacing w:before="0" w:beforeAutospacing="0" w:after="0" w:afterAutospacing="0"/>
      </w:pPr>
      <w:r w:rsidRPr="00F32BFE">
        <w:rPr>
          <w:color w:val="000000"/>
        </w:rPr>
        <w:t xml:space="preserve">The Academic Allocation Ad-Hoc Committee will vote on the application and the application will be granted by a 2/3 majority vote. </w:t>
      </w:r>
    </w:p>
    <w:p w14:paraId="789353C9" w14:textId="77777777" w:rsidR="00222A7C" w:rsidRPr="00F32BFE" w:rsidRDefault="00222A7C" w:rsidP="00480697">
      <w:pPr>
        <w:pStyle w:val="NormalWeb"/>
        <w:numPr>
          <w:ilvl w:val="0"/>
          <w:numId w:val="36"/>
        </w:numPr>
        <w:spacing w:before="0" w:beforeAutospacing="0" w:after="0" w:afterAutospacing="0"/>
      </w:pPr>
      <w:r w:rsidRPr="00F32BFE">
        <w:rPr>
          <w:color w:val="000000"/>
        </w:rPr>
        <w:t xml:space="preserve">After completion of the application and approval by the Academic Allocation Ad-Hoc Committee, the student or student group will receive funding. </w:t>
      </w:r>
    </w:p>
    <w:p w14:paraId="47022CA2" w14:textId="77777777" w:rsidR="00E97BFF" w:rsidRPr="00F32BFE" w:rsidRDefault="00222A7C" w:rsidP="00480697">
      <w:pPr>
        <w:pStyle w:val="ListParagraph"/>
        <w:numPr>
          <w:ilvl w:val="0"/>
          <w:numId w:val="36"/>
        </w:numPr>
        <w:rPr>
          <w:color w:val="000000"/>
        </w:rPr>
      </w:pPr>
      <w:r w:rsidRPr="00F32BFE">
        <w:rPr>
          <w:color w:val="000000"/>
        </w:rPr>
        <w:t xml:space="preserve">After completion of the project, the student or student group must present to General Senate no later than three meeting after the completion of the project. Failure to do so will result in Student Senate and the Department of Student Programs and Leadership billing the student or student group for the </w:t>
      </w:r>
      <w:proofErr w:type="gramStart"/>
      <w:r w:rsidRPr="00F32BFE">
        <w:rPr>
          <w:color w:val="000000"/>
        </w:rPr>
        <w:t>amount</w:t>
      </w:r>
      <w:proofErr w:type="gramEnd"/>
      <w:r w:rsidRPr="00F32BFE">
        <w:rPr>
          <w:color w:val="000000"/>
        </w:rPr>
        <w:t xml:space="preserve"> of funds granted by Student Senate.  </w:t>
      </w:r>
    </w:p>
    <w:p w14:paraId="39772695" w14:textId="77777777" w:rsidR="00222A7C" w:rsidRPr="00F32BFE" w:rsidRDefault="00222A7C" w:rsidP="00222A7C"/>
    <w:p w14:paraId="2B0FF2E7" w14:textId="77777777" w:rsidR="00AD7BDC" w:rsidRPr="00F32BFE" w:rsidRDefault="00AD7BDC" w:rsidP="00AD7BDC">
      <w:pPr>
        <w:outlineLvl w:val="0"/>
        <w:rPr>
          <w:b/>
        </w:rPr>
      </w:pPr>
      <w:r w:rsidRPr="00F32BFE">
        <w:rPr>
          <w:b/>
        </w:rPr>
        <w:t xml:space="preserve">SECTION </w:t>
      </w:r>
      <w:r w:rsidR="00E97BFF" w:rsidRPr="00F32BFE">
        <w:rPr>
          <w:b/>
        </w:rPr>
        <w:t>9</w:t>
      </w:r>
      <w:r w:rsidRPr="00F32BFE">
        <w:rPr>
          <w:b/>
        </w:rPr>
        <w:t>: Emergency Request for Funding</w:t>
      </w:r>
    </w:p>
    <w:p w14:paraId="1DE65A6B" w14:textId="77777777" w:rsidR="00AD7BDC" w:rsidRPr="00F32BFE" w:rsidRDefault="00AD7BDC" w:rsidP="00AD7BDC">
      <w:r w:rsidRPr="00F32BFE">
        <w:t xml:space="preserve">If emergency funding of $200.00 or less is required for an event the President of a club or organization or </w:t>
      </w:r>
      <w:r w:rsidR="00867738">
        <w:t xml:space="preserve">their </w:t>
      </w:r>
      <w:r w:rsidRPr="00F32BFE">
        <w:t xml:space="preserve">designee shall contact the Student Body Treasurer to request an approval of the emergency allocation.  </w:t>
      </w:r>
    </w:p>
    <w:p w14:paraId="29276DD3" w14:textId="77777777" w:rsidR="00AD7BDC" w:rsidRPr="00F32BFE" w:rsidRDefault="00AD7BDC" w:rsidP="00AD7BDC"/>
    <w:p w14:paraId="68ACFEE8" w14:textId="77777777" w:rsidR="00AD7BDC" w:rsidRPr="00F32BFE" w:rsidRDefault="00AD7BDC" w:rsidP="00AD7BDC">
      <w:r w:rsidRPr="00F32BFE">
        <w:t xml:space="preserve">If emergency funding greater than $200.00 is needed the President of a club or organization or </w:t>
      </w:r>
      <w:r w:rsidR="00867738">
        <w:t>their</w:t>
      </w:r>
      <w:r w:rsidRPr="00F32BFE">
        <w:t xml:space="preserve"> designee shall contact the Student Body Treasurer who will call an emergency meeting of the Finance Committee.  A minimum notification of three business days is required before the emergency meeting can take place.</w:t>
      </w:r>
    </w:p>
    <w:p w14:paraId="4FBC0084" w14:textId="77777777" w:rsidR="00AD7BDC" w:rsidRPr="00F32BFE" w:rsidRDefault="00AD7BDC" w:rsidP="00AD7BDC"/>
    <w:p w14:paraId="7A6CB9EA" w14:textId="77777777" w:rsidR="00AD7BDC" w:rsidRPr="00F32BFE" w:rsidRDefault="00AD7BDC" w:rsidP="00AD7BDC">
      <w:pPr>
        <w:outlineLvl w:val="0"/>
        <w:rPr>
          <w:b/>
        </w:rPr>
      </w:pPr>
      <w:r w:rsidRPr="00F32BFE">
        <w:rPr>
          <w:b/>
        </w:rPr>
        <w:t xml:space="preserve">SECTION </w:t>
      </w:r>
      <w:r w:rsidR="00E97BFF" w:rsidRPr="00F32BFE">
        <w:rPr>
          <w:b/>
        </w:rPr>
        <w:t>10</w:t>
      </w:r>
      <w:r w:rsidRPr="00F32BFE">
        <w:rPr>
          <w:b/>
        </w:rPr>
        <w:t>: Food</w:t>
      </w:r>
    </w:p>
    <w:p w14:paraId="382550C7" w14:textId="77777777" w:rsidR="00AD7BDC" w:rsidRPr="00F32BFE" w:rsidRDefault="00AD7BDC" w:rsidP="00AD7BDC">
      <w:r w:rsidRPr="00F32BFE">
        <w:t>The Finance Committee will fund food where it proves to be an integral part of the foundation of an event or activity.  Food as a supplement to a program will be funded at the discretion of the Finance Com</w:t>
      </w:r>
      <w:r w:rsidR="003A00D6" w:rsidRPr="00F32BFE">
        <w:t xml:space="preserve">mittee. </w:t>
      </w:r>
      <w:r w:rsidRPr="00F32BFE">
        <w:t xml:space="preserve">The SAF is not to be utilized for food for meetings or club and/or organization dinners.  </w:t>
      </w:r>
    </w:p>
    <w:p w14:paraId="0A98A50F" w14:textId="77777777" w:rsidR="00AD7BDC" w:rsidRPr="00F32BFE" w:rsidRDefault="00AD7BDC" w:rsidP="00AD7BDC"/>
    <w:p w14:paraId="1D00DDDC" w14:textId="77777777" w:rsidR="00AD7BDC" w:rsidRPr="00F32BFE" w:rsidRDefault="00AD7BDC" w:rsidP="00AD7BDC">
      <w:pPr>
        <w:outlineLvl w:val="0"/>
        <w:rPr>
          <w:b/>
        </w:rPr>
      </w:pPr>
      <w:r w:rsidRPr="00F32BFE">
        <w:rPr>
          <w:b/>
        </w:rPr>
        <w:t>SECTION 1</w:t>
      </w:r>
      <w:r w:rsidR="00E97BFF" w:rsidRPr="00F32BFE">
        <w:rPr>
          <w:b/>
        </w:rPr>
        <w:t>1</w:t>
      </w:r>
      <w:r w:rsidRPr="00F32BFE">
        <w:rPr>
          <w:b/>
        </w:rPr>
        <w:t>: Donations</w:t>
      </w:r>
    </w:p>
    <w:p w14:paraId="454BF73F" w14:textId="77777777" w:rsidR="00AD7BDC" w:rsidRPr="00F32BFE" w:rsidRDefault="00AD7BDC" w:rsidP="00AD7BDC">
      <w:r w:rsidRPr="00F32BFE">
        <w:t>At no time, will an organization, club, or club sports be allowed to make any form of donation to a non-profit that is unaffiliated by Roger Williams University by using budgeted or allocated funding from the Student Activities Fee.  Any donation must be made through their individual members or through monetary resources incurred through fundraising efforts.</w:t>
      </w:r>
    </w:p>
    <w:p w14:paraId="0E58F9D1" w14:textId="77777777" w:rsidR="00E97BFF" w:rsidRPr="00F32BFE" w:rsidRDefault="00E97BFF" w:rsidP="00AD7BDC"/>
    <w:p w14:paraId="067476CF" w14:textId="77777777" w:rsidR="00AD7BDC" w:rsidRPr="00F32BFE" w:rsidRDefault="00AD7BDC" w:rsidP="00AD7BDC">
      <w:pPr>
        <w:outlineLvl w:val="0"/>
        <w:rPr>
          <w:b/>
        </w:rPr>
      </w:pPr>
      <w:r w:rsidRPr="00F32BFE">
        <w:rPr>
          <w:b/>
        </w:rPr>
        <w:t>SECTION 1</w:t>
      </w:r>
      <w:r w:rsidR="00E97BFF" w:rsidRPr="00F32BFE">
        <w:rPr>
          <w:b/>
        </w:rPr>
        <w:t>2</w:t>
      </w:r>
      <w:r w:rsidRPr="00F32BFE">
        <w:rPr>
          <w:b/>
        </w:rPr>
        <w:t>: Trips</w:t>
      </w:r>
    </w:p>
    <w:p w14:paraId="3CFE994C" w14:textId="77777777" w:rsidR="00AD7BDC" w:rsidRPr="00F32BFE" w:rsidRDefault="00AD7BDC" w:rsidP="00AD7BDC">
      <w:r w:rsidRPr="00F32BFE">
        <w:t>Funding for one advisor and an appropriate number of members for trips will be approved at the discretion of the Finance Committee.  The Finance Committee will not fund travel or expenditures unrelated to the trip such as food, sightseeing, extraneous transportation, recreational travel, souvenirs, etc.</w:t>
      </w:r>
    </w:p>
    <w:p w14:paraId="0E4BD7FF" w14:textId="77777777" w:rsidR="00AD7BDC" w:rsidRPr="00F32BFE" w:rsidRDefault="00AD7BDC" w:rsidP="00AD7BDC"/>
    <w:p w14:paraId="0EAA0DE2" w14:textId="77777777" w:rsidR="00AD7BDC" w:rsidRPr="00F32BFE" w:rsidRDefault="00AD7BDC" w:rsidP="00AD7BDC">
      <w:pPr>
        <w:outlineLvl w:val="0"/>
        <w:rPr>
          <w:b/>
        </w:rPr>
      </w:pPr>
      <w:r w:rsidRPr="00F32BFE">
        <w:rPr>
          <w:b/>
        </w:rPr>
        <w:t>SECTION 1</w:t>
      </w:r>
      <w:r w:rsidR="00E97BFF" w:rsidRPr="00F32BFE">
        <w:rPr>
          <w:b/>
        </w:rPr>
        <w:t>3</w:t>
      </w:r>
      <w:r w:rsidRPr="00F32BFE">
        <w:rPr>
          <w:b/>
        </w:rPr>
        <w:t>: Conferences</w:t>
      </w:r>
    </w:p>
    <w:p w14:paraId="2CE34C14" w14:textId="77777777" w:rsidR="00AD7BDC" w:rsidRPr="00F32BFE" w:rsidRDefault="00AD7BDC" w:rsidP="00AD7BDC">
      <w:r w:rsidRPr="00F32BFE">
        <w:t>A. The Finance Committee will fund up to two competitions or conferenc</w:t>
      </w:r>
      <w:r w:rsidR="003A00D6" w:rsidRPr="00F32BFE">
        <w:t xml:space="preserve">es for Class A clubs per year. </w:t>
      </w:r>
      <w:r w:rsidRPr="00F32BFE">
        <w:t xml:space="preserve">Class A clubs are permitted to attend more than two competitions or </w:t>
      </w:r>
      <w:r w:rsidRPr="00F32BFE">
        <w:lastRenderedPageBreak/>
        <w:t>conferences per year using funds contained in discretionary accounts, acquired through fundraising, or provided by means other than the Student Activity Fee.</w:t>
      </w:r>
    </w:p>
    <w:p w14:paraId="26EA5EDA" w14:textId="77777777" w:rsidR="0087662A" w:rsidRPr="00F32BFE" w:rsidRDefault="0087662A" w:rsidP="0087662A"/>
    <w:p w14:paraId="0845A4E5" w14:textId="77777777" w:rsidR="0087662A" w:rsidRPr="00F32BFE" w:rsidRDefault="0087662A" w:rsidP="0087662A">
      <w:pPr>
        <w:jc w:val="center"/>
        <w:rPr>
          <w:i/>
        </w:rPr>
      </w:pPr>
      <w:r w:rsidRPr="00F32BFE">
        <w:t>“</w:t>
      </w:r>
      <w:r w:rsidRPr="00F32BFE">
        <w:rPr>
          <w:i/>
        </w:rPr>
        <w:t>The Finance Committee will not fund students who have completed the first semester of their final year at Roger Williams University to attend a conference”</w:t>
      </w:r>
    </w:p>
    <w:p w14:paraId="72D3948B" w14:textId="77777777" w:rsidR="0087662A" w:rsidRPr="00F32BFE" w:rsidRDefault="0087662A" w:rsidP="00AD7BDC"/>
    <w:p w14:paraId="39F690E8" w14:textId="77777777" w:rsidR="00AD7BDC" w:rsidRPr="00F32BFE" w:rsidRDefault="00AD7BDC" w:rsidP="00AD7BDC">
      <w:r w:rsidRPr="00F32BFE">
        <w:t>B. Competitions shall be regarded in the following manner:</w:t>
      </w:r>
    </w:p>
    <w:p w14:paraId="4321EA39" w14:textId="77777777" w:rsidR="00AD7BDC" w:rsidRPr="00F32BFE" w:rsidRDefault="00AD7BDC" w:rsidP="00AD7BDC">
      <w:r w:rsidRPr="00F32BFE">
        <w:t>The difference between a conference and a competition is the nature of a competition is not primarily educational and requires participants to utilize skills and talents in an adversarial environment.</w:t>
      </w:r>
    </w:p>
    <w:p w14:paraId="072373AA" w14:textId="77777777" w:rsidR="00AD7BDC" w:rsidRPr="00F32BFE" w:rsidRDefault="00AD7BDC" w:rsidP="00AD7BDC"/>
    <w:p w14:paraId="7618E3E5" w14:textId="77777777" w:rsidR="00AD7BDC" w:rsidRPr="00F32BFE" w:rsidRDefault="00AD7BDC" w:rsidP="00AD7BDC">
      <w:r w:rsidRPr="00F32BFE">
        <w:t>The Finance Committee shall fund the number of students it deems appropriate and necessary for each individual competition.</w:t>
      </w:r>
    </w:p>
    <w:p w14:paraId="33EBCFAA" w14:textId="77777777" w:rsidR="00AD7BDC" w:rsidRPr="00F32BFE" w:rsidRDefault="00AD7BDC" w:rsidP="00585EBF"/>
    <w:p w14:paraId="788A6FD1" w14:textId="77777777" w:rsidR="00585EBF" w:rsidRPr="00F32BFE" w:rsidRDefault="00585EBF" w:rsidP="00585EBF">
      <w:r w:rsidRPr="00F32BFE">
        <w:t>C. Conferences shall be regarded in the following manner:</w:t>
      </w:r>
    </w:p>
    <w:p w14:paraId="71F09491" w14:textId="77777777" w:rsidR="00585EBF" w:rsidRPr="00F32BFE" w:rsidRDefault="00585EBF" w:rsidP="00585EBF">
      <w:r w:rsidRPr="00F32BFE">
        <w:t>The Finance Committee will fund only full time, day division students to attend a conference.</w:t>
      </w:r>
    </w:p>
    <w:p w14:paraId="35807164" w14:textId="77777777" w:rsidR="00585EBF" w:rsidRPr="00F32BFE" w:rsidRDefault="00585EBF" w:rsidP="00585EBF"/>
    <w:p w14:paraId="1B8AE6C4" w14:textId="77777777" w:rsidR="00585EBF" w:rsidRPr="00F32BFE" w:rsidRDefault="00585EBF" w:rsidP="00585EBF">
      <w:r w:rsidRPr="00F32BFE">
        <w:t>The Finance Committee will fund second semester seniors to attend trips, conferences or competitions until April 30</w:t>
      </w:r>
      <w:r w:rsidRPr="00F32BFE">
        <w:rPr>
          <w:vertAlign w:val="superscript"/>
        </w:rPr>
        <w:t>th</w:t>
      </w:r>
      <w:r w:rsidRPr="00F32BFE">
        <w:t xml:space="preserve"> of that academic year.   </w:t>
      </w:r>
    </w:p>
    <w:p w14:paraId="3AC3B416" w14:textId="77777777" w:rsidR="00585EBF" w:rsidRPr="00F32BFE" w:rsidRDefault="00585EBF" w:rsidP="00585EBF"/>
    <w:p w14:paraId="00E08364" w14:textId="77777777" w:rsidR="00585EBF" w:rsidRPr="00F32BFE" w:rsidRDefault="00585EBF" w:rsidP="00585EBF">
      <w:r w:rsidRPr="00F32BFE">
        <w:rPr>
          <w:shd w:val="clear" w:color="auto" w:fill="FFFFFF"/>
        </w:rPr>
        <w:t xml:space="preserve">Within two calendar weeks from the return from a conference, all clubs or organizations shall be required to submit a conference feedback form to the Student Senate club officer portal on </w:t>
      </w:r>
      <w:r w:rsidR="00236B23">
        <w:rPr>
          <w:shd w:val="clear" w:color="auto" w:fill="FFFFFF"/>
        </w:rPr>
        <w:t>Engage</w:t>
      </w:r>
      <w:r w:rsidRPr="00F32BFE">
        <w:rPr>
          <w:shd w:val="clear" w:color="auto" w:fill="FFFFFF"/>
        </w:rPr>
        <w:t>. Failure to adhere to this policy may negatively impact the club or organization’s budget pertaining to future conferences, at the discretion of the Student Senate Finance Committee. </w:t>
      </w:r>
    </w:p>
    <w:p w14:paraId="401D4D2C" w14:textId="77777777" w:rsidR="00222A7C" w:rsidRPr="00F32BFE" w:rsidRDefault="00222A7C" w:rsidP="00AD7BDC"/>
    <w:p w14:paraId="3F267384" w14:textId="77777777" w:rsidR="00AD7BDC" w:rsidRPr="00F32BFE" w:rsidRDefault="00AD7BDC" w:rsidP="00AD7BDC">
      <w:r w:rsidRPr="00F32BFE">
        <w:t>D. Class delineation as per Clubs and Organizations guidelines:</w:t>
      </w:r>
    </w:p>
    <w:p w14:paraId="412A6EC9" w14:textId="77777777" w:rsidR="00AD7BDC" w:rsidRPr="00F32BFE" w:rsidRDefault="00AD7BDC" w:rsidP="00AD7BDC"/>
    <w:p w14:paraId="13E8FB13" w14:textId="77777777" w:rsidR="00AD7BDC" w:rsidRPr="00F32BFE" w:rsidRDefault="00AD7BDC" w:rsidP="00AD7BDC">
      <w:pPr>
        <w:outlineLvl w:val="0"/>
      </w:pPr>
      <w:r w:rsidRPr="00F32BFE">
        <w:t>Class A Clubs</w:t>
      </w:r>
    </w:p>
    <w:p w14:paraId="6BF4CA83" w14:textId="77777777" w:rsidR="00AD7BDC" w:rsidRPr="00F32BFE" w:rsidRDefault="00AD7BDC" w:rsidP="00AD7BDC">
      <w:r w:rsidRPr="00F32BFE">
        <w:t xml:space="preserve">The Finance Committee will fund up to four members and one advisor to attend a conference.  This will include travel to and from the conference, costs charged by the conference, and hotel accommodations.  The Finance Committee will not fund travel or expenditures unrelated to the trip such as sightseeing, extraneous transportation, recreational travel, souvenirs, etc.  </w:t>
      </w:r>
    </w:p>
    <w:p w14:paraId="2909EFCA" w14:textId="77777777" w:rsidR="00AD7BDC" w:rsidRPr="00F32BFE" w:rsidRDefault="00AD7BDC" w:rsidP="00AD7BDC"/>
    <w:p w14:paraId="7D40D6F2" w14:textId="77777777" w:rsidR="00AD7BDC" w:rsidRPr="00F32BFE" w:rsidRDefault="00AD7BDC" w:rsidP="00AD7BDC">
      <w:pPr>
        <w:outlineLvl w:val="0"/>
      </w:pPr>
      <w:r w:rsidRPr="00F32BFE">
        <w:t>Class B Club Sports</w:t>
      </w:r>
    </w:p>
    <w:p w14:paraId="3B82F574" w14:textId="77777777" w:rsidR="00AD7BDC" w:rsidRPr="00F32BFE" w:rsidRDefault="00AD7BDC" w:rsidP="00AD7BDC">
      <w:r w:rsidRPr="00F32BFE">
        <w:t>In general, the Finance Committee shall not fund Class B Clubs Sports to attend a conference.  Exceptions to this policy will be granted at the discretion of the Finance Committee.  An exception will only be granted if a club or organization can demonstrate sound justification for said conference being granted.</w:t>
      </w:r>
    </w:p>
    <w:p w14:paraId="2A0F4094" w14:textId="77777777" w:rsidR="00AD7BDC" w:rsidRPr="00F32BFE" w:rsidRDefault="00AD7BDC" w:rsidP="00AD7BDC"/>
    <w:p w14:paraId="262D34A6" w14:textId="77777777" w:rsidR="00AD7BDC" w:rsidRPr="00F32BFE" w:rsidRDefault="00AD7BDC" w:rsidP="00AD7BDC">
      <w:pPr>
        <w:outlineLvl w:val="0"/>
      </w:pPr>
      <w:r w:rsidRPr="00F32BFE">
        <w:t>Organizations</w:t>
      </w:r>
    </w:p>
    <w:p w14:paraId="2F4997B4" w14:textId="77777777" w:rsidR="00AD7BDC" w:rsidRPr="00F32BFE" w:rsidRDefault="00AD7BDC" w:rsidP="00AD7BDC">
      <w:r w:rsidRPr="00F32BFE">
        <w:t xml:space="preserve">The Finance Committee will fund up to 10 students to attend a conference.  This may include travel to and from the conference, costs charged by the conference, and hotel accommodations.  The Finance Committee will not fund travel or expenditures unrelated </w:t>
      </w:r>
      <w:r w:rsidRPr="00F32BFE">
        <w:lastRenderedPageBreak/>
        <w:t xml:space="preserve">to the trip such as sightseeing, extraneous transportation, recreational travel, souvenirs, etc.  </w:t>
      </w:r>
    </w:p>
    <w:p w14:paraId="354D8E3C" w14:textId="77777777" w:rsidR="00222A7C" w:rsidRPr="00F32BFE" w:rsidRDefault="00222A7C" w:rsidP="00AD7BDC"/>
    <w:p w14:paraId="7B567653" w14:textId="77777777" w:rsidR="00AD7BDC" w:rsidRPr="00F32BFE" w:rsidRDefault="00AD7BDC" w:rsidP="00AD7BDC">
      <w:pPr>
        <w:outlineLvl w:val="0"/>
        <w:rPr>
          <w:b/>
        </w:rPr>
      </w:pPr>
      <w:r w:rsidRPr="00F32BFE">
        <w:rPr>
          <w:b/>
        </w:rPr>
        <w:t>SECTION 1</w:t>
      </w:r>
      <w:r w:rsidR="00E97BFF" w:rsidRPr="00F32BFE">
        <w:rPr>
          <w:b/>
        </w:rPr>
        <w:t>4</w:t>
      </w:r>
      <w:r w:rsidRPr="00F32BFE">
        <w:rPr>
          <w:b/>
        </w:rPr>
        <w:t>: Personal Items</w:t>
      </w:r>
    </w:p>
    <w:p w14:paraId="3F0648E3" w14:textId="77777777" w:rsidR="00AD7BDC" w:rsidRPr="00F32BFE" w:rsidRDefault="00AD7BDC" w:rsidP="00AD7BDC">
      <w:r w:rsidRPr="00F32BFE">
        <w:t>The Finance Committee shall only fund uniforms for clubs and organizations as it proves necessary.  However, the Finance Committee shall not fund personal items such as tee-shirts, sweatshirts, etc.  Clubs and Organizations are encouraged to fundraise to purchase said items.</w:t>
      </w:r>
    </w:p>
    <w:p w14:paraId="6F26F452" w14:textId="77777777" w:rsidR="00AD7BDC" w:rsidRPr="00F32BFE" w:rsidRDefault="00AD7BDC" w:rsidP="00AD7BDC"/>
    <w:p w14:paraId="4477CF0C" w14:textId="77777777" w:rsidR="00AD7BDC" w:rsidRPr="00F32BFE" w:rsidRDefault="00AD7BDC" w:rsidP="00AD7BDC">
      <w:pPr>
        <w:outlineLvl w:val="0"/>
        <w:rPr>
          <w:b/>
        </w:rPr>
      </w:pPr>
      <w:r w:rsidRPr="00F32BFE">
        <w:rPr>
          <w:b/>
        </w:rPr>
        <w:t>SECTION 1</w:t>
      </w:r>
      <w:r w:rsidR="00E97BFF" w:rsidRPr="00F32BFE">
        <w:rPr>
          <w:b/>
        </w:rPr>
        <w:t>5</w:t>
      </w:r>
      <w:r w:rsidRPr="00F32BFE">
        <w:rPr>
          <w:b/>
        </w:rPr>
        <w:t>: Limited Discretionary Accounts</w:t>
      </w:r>
    </w:p>
    <w:p w14:paraId="434ED082" w14:textId="77777777" w:rsidR="00AD7BDC" w:rsidRPr="00F32BFE" w:rsidRDefault="00AD7BDC" w:rsidP="00AD7BDC">
      <w:pPr>
        <w:outlineLvl w:val="0"/>
      </w:pPr>
      <w:r w:rsidRPr="00F32BFE">
        <w:t xml:space="preserve">Class A Clubs </w:t>
      </w:r>
    </w:p>
    <w:p w14:paraId="41A1DA34" w14:textId="77777777" w:rsidR="00AD7BDC" w:rsidRPr="00F32BFE" w:rsidRDefault="00AD7BDC" w:rsidP="00AD7BDC">
      <w:r w:rsidRPr="00F32BFE">
        <w:t>Shall have a discretionary account created by the Student Senate Treasurer.</w:t>
      </w:r>
    </w:p>
    <w:p w14:paraId="793CC199" w14:textId="77777777" w:rsidR="00AD7BDC" w:rsidRPr="00F32BFE" w:rsidRDefault="00AD7BDC" w:rsidP="00AD7BDC">
      <w:r w:rsidRPr="00F32BFE">
        <w:t>Are eligible to fundraise in accordance with the Fundraising Policies of the Roger Williams University Student Senate and the Department of Student Programs and Leadership.</w:t>
      </w:r>
    </w:p>
    <w:p w14:paraId="2ADBFA14" w14:textId="77777777" w:rsidR="00AD7BDC" w:rsidRPr="00F32BFE" w:rsidRDefault="00AD7BDC" w:rsidP="00AD7BDC">
      <w:r w:rsidRPr="00F32BFE">
        <w:t>All funds collected from fundraisers must be documented and deposited into the discretionary account within two business days.</w:t>
      </w:r>
    </w:p>
    <w:p w14:paraId="54158F88" w14:textId="77777777" w:rsidR="00AD7BDC" w:rsidRPr="00F32BFE" w:rsidRDefault="00AD7BDC" w:rsidP="00AD7BDC">
      <w:r w:rsidRPr="00F32BFE">
        <w:t>All funds remaining in a discretionary account at the end of the fiscal year will roll over to the next fiscal year.</w:t>
      </w:r>
    </w:p>
    <w:p w14:paraId="5A302C12" w14:textId="77777777" w:rsidR="00AD7BDC" w:rsidRPr="00F32BFE" w:rsidRDefault="00AD7BDC" w:rsidP="00AD7BDC">
      <w:r w:rsidRPr="00F32BFE">
        <w:t>If the club or organization is declared to be inactive the balance of the discretionary account shall return to $0.</w:t>
      </w:r>
    </w:p>
    <w:p w14:paraId="05179C50" w14:textId="77777777" w:rsidR="00AD7BDC" w:rsidRPr="00F32BFE" w:rsidRDefault="00AD7BDC" w:rsidP="00AD7BDC"/>
    <w:p w14:paraId="75D46082" w14:textId="77777777" w:rsidR="00AD7BDC" w:rsidRPr="00F32BFE" w:rsidRDefault="00AD7BDC" w:rsidP="00AD7BDC">
      <w:pPr>
        <w:outlineLvl w:val="0"/>
      </w:pPr>
      <w:r w:rsidRPr="00F32BFE">
        <w:t>Class B Clubs Sports</w:t>
      </w:r>
    </w:p>
    <w:p w14:paraId="6F8744F3" w14:textId="77777777" w:rsidR="00AD7BDC" w:rsidRPr="00F32BFE" w:rsidRDefault="00AD7BDC" w:rsidP="00AD7BDC">
      <w:r w:rsidRPr="00F32BFE">
        <w:t>Must adhere to all fundraising and discretionary policies set forth by the Department of Athletics, Student Senate and the Department of Student Programs and Leadership.</w:t>
      </w:r>
    </w:p>
    <w:p w14:paraId="336D0382" w14:textId="77777777" w:rsidR="00AD7BDC" w:rsidRPr="00F32BFE" w:rsidRDefault="00AD7BDC" w:rsidP="00AD7BDC"/>
    <w:p w14:paraId="782C54FC" w14:textId="77777777" w:rsidR="00AD7BDC" w:rsidRPr="00F32BFE" w:rsidRDefault="00AD7BDC" w:rsidP="00AD7BDC">
      <w:pPr>
        <w:outlineLvl w:val="0"/>
      </w:pPr>
      <w:r w:rsidRPr="00F32BFE">
        <w:t>Class C and D Organizations</w:t>
      </w:r>
    </w:p>
    <w:p w14:paraId="57C541AE" w14:textId="77777777" w:rsidR="00AD7BDC" w:rsidRPr="00F32BFE" w:rsidRDefault="00AD7BDC" w:rsidP="00AD7BDC">
      <w:r w:rsidRPr="00F32BFE">
        <w:t>Shall have a discretionary account created by the Student Senate Treasurer.</w:t>
      </w:r>
    </w:p>
    <w:p w14:paraId="45758D0C" w14:textId="77777777" w:rsidR="00AD7BDC" w:rsidRPr="00F32BFE" w:rsidRDefault="00AD7BDC" w:rsidP="00AD7BDC">
      <w:r w:rsidRPr="00F32BFE">
        <w:t>Are eligible to fundraise in accordance with the Fundraising Policies of the Roger Williams University Student Senate and the Department of Student Programs and Leadership.</w:t>
      </w:r>
    </w:p>
    <w:p w14:paraId="49B0E139" w14:textId="77777777" w:rsidR="00AD7BDC" w:rsidRPr="00F32BFE" w:rsidRDefault="00AD7BDC" w:rsidP="00AD7BDC">
      <w:r w:rsidRPr="00F32BFE">
        <w:t>All funds collected from fundraisers must be documented and deposited into the discretionary account within two business days.</w:t>
      </w:r>
    </w:p>
    <w:p w14:paraId="21BD15B6" w14:textId="77777777" w:rsidR="00AD7BDC" w:rsidRPr="00F32BFE" w:rsidRDefault="00AD7BDC" w:rsidP="00AD7BDC">
      <w:r w:rsidRPr="00F32BFE">
        <w:t>All funds remaining in a discretionary account at the end of the fiscal year will roll over to the next fiscal year.</w:t>
      </w:r>
    </w:p>
    <w:p w14:paraId="6DF69DF6" w14:textId="77777777" w:rsidR="00AD7BDC" w:rsidRPr="00F32BFE" w:rsidRDefault="00AD7BDC" w:rsidP="00AD7BDC">
      <w:r w:rsidRPr="00F32BFE">
        <w:t>If the club or organization is declared to be inactive the balance of the discretionary account shall return to $0.</w:t>
      </w:r>
    </w:p>
    <w:p w14:paraId="2916E513" w14:textId="77777777" w:rsidR="00AD7BDC" w:rsidRPr="00F32BFE" w:rsidRDefault="00AD7BDC" w:rsidP="00AD7BDC"/>
    <w:p w14:paraId="6E5EC35F" w14:textId="77777777" w:rsidR="00AD7BDC" w:rsidRPr="00F32BFE" w:rsidRDefault="00AD7BDC" w:rsidP="00AD7BDC">
      <w:pPr>
        <w:outlineLvl w:val="0"/>
      </w:pPr>
      <w:r w:rsidRPr="00F32BFE">
        <w:t>Class E Organizations</w:t>
      </w:r>
    </w:p>
    <w:p w14:paraId="4479F990" w14:textId="77777777" w:rsidR="00AD7BDC" w:rsidRPr="00F32BFE" w:rsidRDefault="00AD7BDC" w:rsidP="00AD7BDC">
      <w:r w:rsidRPr="00F32BFE">
        <w:t>Will not have a discretionary account established for them.</w:t>
      </w:r>
    </w:p>
    <w:p w14:paraId="1667F271" w14:textId="77777777" w:rsidR="00AD7BDC" w:rsidRPr="00F32BFE" w:rsidRDefault="00AD7BDC" w:rsidP="00AD7BDC">
      <w:r w:rsidRPr="00F32BFE">
        <w:t>Shall fundraise as they deem appropriate and necessary.  However, no funds shall carry over from one fiscal year to the next fiscal year.</w:t>
      </w:r>
    </w:p>
    <w:p w14:paraId="2CCC8675" w14:textId="77777777" w:rsidR="00AD7BDC" w:rsidRPr="00F32BFE" w:rsidRDefault="00AD7BDC" w:rsidP="00AD7BDC"/>
    <w:p w14:paraId="3D4F1331" w14:textId="77777777" w:rsidR="000D0BD5" w:rsidRPr="00F32BFE" w:rsidRDefault="000D0BD5" w:rsidP="000D0BD5">
      <w:pPr>
        <w:outlineLvl w:val="0"/>
        <w:rPr>
          <w:b/>
        </w:rPr>
      </w:pPr>
      <w:r w:rsidRPr="00F32BFE">
        <w:rPr>
          <w:b/>
        </w:rPr>
        <w:t>SECTION 16: Negative Limited Discretionary Balances</w:t>
      </w:r>
    </w:p>
    <w:p w14:paraId="1DA00CBB" w14:textId="77777777" w:rsidR="000D0BD5" w:rsidRPr="00F32BFE" w:rsidRDefault="000D0BD5" w:rsidP="000D0BD5">
      <w:r w:rsidRPr="00F32BFE">
        <w:t>Clubs and Organizations that have a negative balance in their discretionary funds must bring balances back into the positive.  This may be done in the following ways:</w:t>
      </w:r>
    </w:p>
    <w:p w14:paraId="201511D1" w14:textId="77777777" w:rsidR="000D0BD5" w:rsidRPr="00F32BFE" w:rsidRDefault="000D0BD5" w:rsidP="000D0BD5"/>
    <w:p w14:paraId="63593506" w14:textId="77777777" w:rsidR="000D0BD5" w:rsidRPr="00F32BFE" w:rsidRDefault="000D0BD5" w:rsidP="000D0BD5">
      <w:r w:rsidRPr="00F32BFE">
        <w:t>Clubs and Organizations that have a negative balance of $200 or less:</w:t>
      </w:r>
    </w:p>
    <w:p w14:paraId="70540690" w14:textId="77777777" w:rsidR="000D0BD5" w:rsidRPr="00F32BFE" w:rsidRDefault="000D0BD5" w:rsidP="000D0BD5">
      <w:r w:rsidRPr="00F32BFE">
        <w:t>Options to bring clubs and organizations back into the positive:</w:t>
      </w:r>
    </w:p>
    <w:p w14:paraId="628CA4EB" w14:textId="77777777" w:rsidR="000D0BD5" w:rsidRPr="00F32BFE" w:rsidRDefault="000D0BD5" w:rsidP="000D0BD5">
      <w:r w:rsidRPr="00F32BFE">
        <w:t>The club or organization may pay the deficit from among the funds of its members;</w:t>
      </w:r>
    </w:p>
    <w:p w14:paraId="489FA6B5" w14:textId="77777777" w:rsidR="000D0BD5" w:rsidRPr="00F32BFE" w:rsidRDefault="000D0BD5" w:rsidP="000D0BD5">
      <w:r w:rsidRPr="00F32BFE">
        <w:t>The club or organization may raise the money through use of fundraisers;</w:t>
      </w:r>
    </w:p>
    <w:p w14:paraId="2FCB57B4" w14:textId="77777777" w:rsidR="000D0BD5" w:rsidRPr="00F32BFE" w:rsidRDefault="000D0BD5" w:rsidP="000D0BD5">
      <w:r w:rsidRPr="00F32BFE">
        <w:t>Clubs and organizations may choose a combination of the above options.</w:t>
      </w:r>
    </w:p>
    <w:p w14:paraId="26F06816" w14:textId="77777777" w:rsidR="000D0BD5" w:rsidRPr="00F32BFE" w:rsidRDefault="000D0BD5" w:rsidP="000D0BD5">
      <w:r w:rsidRPr="00F32BFE">
        <w:t>Clubs and organizations must rectify the deficit wit</w:t>
      </w:r>
      <w:r w:rsidR="003A00D6" w:rsidRPr="00F32BFE">
        <w:t xml:space="preserve">hin six weeks of notification. </w:t>
      </w:r>
      <w:r w:rsidRPr="00F32BFE">
        <w:t xml:space="preserve">Those clubs and organizations that remain in the negative after six weeks must drop into category “B” below.  </w:t>
      </w:r>
    </w:p>
    <w:p w14:paraId="6FD5E9B5" w14:textId="77777777" w:rsidR="003A00D6" w:rsidRPr="00F32BFE" w:rsidRDefault="003A00D6" w:rsidP="000D0BD5"/>
    <w:p w14:paraId="7C73BD29" w14:textId="77777777" w:rsidR="000D0BD5" w:rsidRPr="00F32BFE" w:rsidRDefault="000D0BD5" w:rsidP="000D0BD5">
      <w:r w:rsidRPr="00F32BFE">
        <w:t>Clubs and Organizations that have a negative balance greater than $200.00:</w:t>
      </w:r>
    </w:p>
    <w:p w14:paraId="7F2CCA32" w14:textId="77777777" w:rsidR="000D0BD5" w:rsidRPr="00F32BFE" w:rsidRDefault="000D0BD5" w:rsidP="000D0BD5">
      <w:r w:rsidRPr="00F32BFE">
        <w:t xml:space="preserve">Such Club or Organization will have their funds automatically frozen by the Finance Committee until the Club or Organization </w:t>
      </w:r>
      <w:proofErr w:type="gramStart"/>
      <w:r w:rsidRPr="00F32BFE">
        <w:t>is able to</w:t>
      </w:r>
      <w:proofErr w:type="gramEnd"/>
      <w:r w:rsidRPr="00F32BFE">
        <w:t xml:space="preserve"> correct the negative balance.</w:t>
      </w:r>
    </w:p>
    <w:p w14:paraId="7455ED8D" w14:textId="77777777" w:rsidR="000D0BD5" w:rsidRPr="00F32BFE" w:rsidRDefault="000D0BD5" w:rsidP="000D0BD5">
      <w:r w:rsidRPr="00F32BFE">
        <w:t xml:space="preserve">The President and Treasurer of the Club or Organization must appear before the Finance Committee to explain the negative balance and the steps which will be taken to rectify it. </w:t>
      </w:r>
    </w:p>
    <w:p w14:paraId="1F873123" w14:textId="77777777" w:rsidR="000D0BD5" w:rsidRPr="00F32BFE" w:rsidRDefault="000D0BD5" w:rsidP="000D0BD5">
      <w:r w:rsidRPr="00F32BFE">
        <w:t>Options to bring clubs and organizations back into the positive:</w:t>
      </w:r>
    </w:p>
    <w:p w14:paraId="2074C962" w14:textId="77777777" w:rsidR="000D0BD5" w:rsidRPr="00F32BFE" w:rsidRDefault="000D0BD5" w:rsidP="000D0BD5"/>
    <w:p w14:paraId="3B5E7AE3" w14:textId="77777777" w:rsidR="000D0BD5" w:rsidRPr="00F32BFE" w:rsidRDefault="000D0BD5" w:rsidP="000D0BD5">
      <w:r w:rsidRPr="00F32BFE">
        <w:t>The club or organization may pay the deficit from among the funds of its members;</w:t>
      </w:r>
    </w:p>
    <w:p w14:paraId="329D187A" w14:textId="77777777" w:rsidR="000D0BD5" w:rsidRPr="00F32BFE" w:rsidRDefault="000D0BD5" w:rsidP="000D0BD5">
      <w:r w:rsidRPr="00F32BFE">
        <w:t>The club or organization may raise the money through use of fundraisers;</w:t>
      </w:r>
    </w:p>
    <w:p w14:paraId="4FC0DB22" w14:textId="77777777" w:rsidR="000D0BD5" w:rsidRPr="00F32BFE" w:rsidRDefault="000D0BD5" w:rsidP="000D0BD5">
      <w:r w:rsidRPr="00F32BFE">
        <w:t>Clubs and organizations may choose a combination of the above options.</w:t>
      </w:r>
    </w:p>
    <w:p w14:paraId="34A386E3" w14:textId="77777777" w:rsidR="000D0BD5" w:rsidRPr="00F32BFE" w:rsidRDefault="000D0BD5" w:rsidP="000D0BD5"/>
    <w:p w14:paraId="007A7CA6" w14:textId="77777777" w:rsidR="000D0BD5" w:rsidRPr="00F32BFE" w:rsidRDefault="000D0BD5" w:rsidP="000D0BD5">
      <w:r w:rsidRPr="00F32BFE">
        <w:t>Clubs and Organizations have six weeks to rectify the deficit before their budget is automatically withdrawn and a recommendation issued to the Clubs and Organizations Committee of the Student Senate that the Club or Organization be placed on probation.</w:t>
      </w:r>
    </w:p>
    <w:p w14:paraId="760C9909" w14:textId="77777777" w:rsidR="000D0BD5" w:rsidRPr="00F32BFE" w:rsidRDefault="000D0BD5" w:rsidP="000D0BD5"/>
    <w:p w14:paraId="5C57D8F8" w14:textId="77777777" w:rsidR="000D0BD5" w:rsidRPr="00F32BFE" w:rsidRDefault="000D0BD5" w:rsidP="000D0BD5">
      <w:r w:rsidRPr="00F32BFE">
        <w:t xml:space="preserve">If the account of a Club or Organization is in the negative at the time when budgets are considered for the next fiscal year, there will be no budget allocated to the Club or Organization for the next fiscal year. The semester following the budgeting process, a club may receive funds to fundraise in the form of a loan which be paid to Student Senate </w:t>
      </w:r>
      <w:proofErr w:type="gramStart"/>
      <w:r w:rsidRPr="00F32BFE">
        <w:t>at the conclusion of</w:t>
      </w:r>
      <w:proofErr w:type="gramEnd"/>
      <w:r w:rsidRPr="00F32BFE">
        <w:t xml:space="preserve"> the fundraiser. Student Senate will grant a club up to $1,000 for club activities, in line with the lines of consistency, for the semester.</w:t>
      </w:r>
      <w:r w:rsidRPr="00F32BFE">
        <w:rPr>
          <w:u w:val="single"/>
        </w:rPr>
        <w:t xml:space="preserve"> </w:t>
      </w:r>
    </w:p>
    <w:p w14:paraId="312B7A49" w14:textId="77777777" w:rsidR="000D0BD5" w:rsidRPr="00F32BFE" w:rsidRDefault="000D0BD5" w:rsidP="000D0BD5"/>
    <w:p w14:paraId="6BFF1457" w14:textId="77777777" w:rsidR="000D0BD5" w:rsidRPr="00F32BFE" w:rsidRDefault="000D0BD5" w:rsidP="000D0BD5">
      <w:r w:rsidRPr="00F32BFE">
        <w:t>If a Club or Organization that has been notified of a negative balance of more than $200.00 overspends again during the same fiscal year, the Club or Organization will have their budget automatically withdrawn and a recommendation issued to the Clubs and Organizations Committee of the Student Senate that the Club or Organization be placed on probation.</w:t>
      </w:r>
    </w:p>
    <w:p w14:paraId="33BC34EF" w14:textId="77777777" w:rsidR="000D0BD5" w:rsidRPr="00F32BFE" w:rsidRDefault="000D0BD5" w:rsidP="000D0BD5">
      <w:r w:rsidRPr="00F32BFE">
        <w:t>Must adhere to all fundraising and discretionary policies set forth by the Department of Athletics, Student Senate and the Department of Student Programs and Leadership.</w:t>
      </w:r>
    </w:p>
    <w:p w14:paraId="56477AE2" w14:textId="77777777" w:rsidR="00AD7BDC" w:rsidRPr="00F32BFE" w:rsidRDefault="00AD7BDC" w:rsidP="00AD7BDC"/>
    <w:p w14:paraId="0F420393" w14:textId="77777777" w:rsidR="00AD7BDC" w:rsidRPr="00F32BFE" w:rsidRDefault="00AD7BDC" w:rsidP="00AD7BDC">
      <w:pPr>
        <w:outlineLvl w:val="0"/>
        <w:rPr>
          <w:b/>
        </w:rPr>
      </w:pPr>
      <w:r w:rsidRPr="00F32BFE">
        <w:rPr>
          <w:b/>
        </w:rPr>
        <w:t>SECTION 1</w:t>
      </w:r>
      <w:r w:rsidR="00E97BFF" w:rsidRPr="00F32BFE">
        <w:rPr>
          <w:b/>
        </w:rPr>
        <w:t>7</w:t>
      </w:r>
      <w:r w:rsidRPr="00F32BFE">
        <w:rPr>
          <w:b/>
        </w:rPr>
        <w:t>: Fundraising</w:t>
      </w:r>
    </w:p>
    <w:p w14:paraId="728FDF36" w14:textId="77777777" w:rsidR="00CC5A59" w:rsidRDefault="00CC5A59" w:rsidP="00CC5A59">
      <w:pPr>
        <w:pStyle w:val="NormalWeb"/>
        <w:spacing w:before="2" w:after="2"/>
      </w:pPr>
      <w:r>
        <w:t xml:space="preserve">The intent of a fundraising venture is to allow clubs and organizations the opportunity to raise additional funds in addition to their Student Senate budget and allocations. Class A Clubs: After the completion of the fundraiser, each Class </w:t>
      </w:r>
      <w:proofErr w:type="gramStart"/>
      <w:r>
        <w:t>A</w:t>
      </w:r>
      <w:proofErr w:type="gramEnd"/>
      <w:r>
        <w:t xml:space="preserve"> Club is expected to pay back any allocated funds exceeding $100 invested by the Finance Committee within two </w:t>
      </w:r>
      <w:r>
        <w:lastRenderedPageBreak/>
        <w:t xml:space="preserve">business days. Any extraneous amounts will be deposited in the Class </w:t>
      </w:r>
      <w:proofErr w:type="gramStart"/>
      <w:r>
        <w:t>A</w:t>
      </w:r>
      <w:proofErr w:type="gramEnd"/>
      <w:r>
        <w:t xml:space="preserve"> Club’s limited discretionary account. If a Class </w:t>
      </w:r>
      <w:proofErr w:type="gramStart"/>
      <w:r>
        <w:t>A</w:t>
      </w:r>
      <w:proofErr w:type="gramEnd"/>
      <w:r>
        <w:t xml:space="preserve"> Club does not make a profit on the venture, the Finance Committee will reimburse itself from the balance of the Club’s limited discretionary account. </w:t>
      </w:r>
    </w:p>
    <w:p w14:paraId="14731F65" w14:textId="77777777" w:rsidR="00CC5A59" w:rsidRPr="00393E9A" w:rsidRDefault="00CC5A59" w:rsidP="00D00872">
      <w:pPr>
        <w:pStyle w:val="NormalWeb"/>
        <w:numPr>
          <w:ilvl w:val="0"/>
          <w:numId w:val="46"/>
        </w:numPr>
        <w:spacing w:beforeLines="1" w:before="2" w:beforeAutospacing="0" w:afterLines="1" w:after="2" w:afterAutospacing="0"/>
      </w:pPr>
      <w:r>
        <w:t xml:space="preserve">Class B Clubs: Finance Committee may grant each club sport a maximum of $1,500 a semester for fundraising supplies. The Finance Committee may not allocate a club sport more than $2,000 an academic year for fundraising supplies. A Class B Club may request additional funds exceeding $2,000 with </w:t>
      </w:r>
      <w:r w:rsidRPr="00393E9A">
        <w:t xml:space="preserve">the Student Body Treasurer’s approval and a majority vote of general Student Senate. </w:t>
      </w:r>
    </w:p>
    <w:p w14:paraId="1F881413" w14:textId="77777777" w:rsidR="00CC5A59" w:rsidRPr="007761C2" w:rsidRDefault="00CC5A59" w:rsidP="00CC5A59">
      <w:pPr>
        <w:pStyle w:val="NormalWeb"/>
        <w:spacing w:before="2" w:after="2"/>
        <w:ind w:left="360"/>
      </w:pPr>
      <w:r>
        <w:t xml:space="preserve">No Student Senate Chartered Club and Organization </w:t>
      </w:r>
      <w:proofErr w:type="gramStart"/>
      <w:r>
        <w:t>is allowed to</w:t>
      </w:r>
      <w:proofErr w:type="gramEnd"/>
      <w:r>
        <w:t xml:space="preserve"> use any outside source of fundraising. Sources including, but not limited </w:t>
      </w:r>
      <w:proofErr w:type="spellStart"/>
      <w:r>
        <w:t>too</w:t>
      </w:r>
      <w:proofErr w:type="spellEnd"/>
      <w:r>
        <w:t xml:space="preserve">, </w:t>
      </w:r>
      <w:proofErr w:type="spellStart"/>
      <w:r>
        <w:t>Venmo</w:t>
      </w:r>
      <w:proofErr w:type="spellEnd"/>
      <w:r>
        <w:t xml:space="preserve">, </w:t>
      </w:r>
      <w:proofErr w:type="spellStart"/>
      <w:r>
        <w:t>SquareCash</w:t>
      </w:r>
      <w:proofErr w:type="spellEnd"/>
      <w:r>
        <w:t xml:space="preserve">, GoFundMe, or any outside bank accounts, etc. Any Student Senate Chartered Club and Organization found doing so would immediately have their charter reconsidered by the </w:t>
      </w:r>
      <w:r w:rsidRPr="00964F79">
        <w:t>Roger Williams University</w:t>
      </w:r>
      <w:r>
        <w:t xml:space="preserve"> Student Senate. </w:t>
      </w:r>
    </w:p>
    <w:p w14:paraId="4276E116" w14:textId="77777777" w:rsidR="00AD7BDC" w:rsidRPr="00F32BFE" w:rsidRDefault="00AD7BDC" w:rsidP="00AD7BDC"/>
    <w:p w14:paraId="65A5EE12" w14:textId="77777777" w:rsidR="00AD7BDC" w:rsidRPr="00F32BFE" w:rsidRDefault="00AD7BDC" w:rsidP="00AD7BDC">
      <w:pPr>
        <w:outlineLvl w:val="0"/>
      </w:pPr>
      <w:r w:rsidRPr="00F32BFE">
        <w:rPr>
          <w:b/>
        </w:rPr>
        <w:t>SECTION 1</w:t>
      </w:r>
      <w:r w:rsidR="00E97BFF" w:rsidRPr="00F32BFE">
        <w:rPr>
          <w:b/>
        </w:rPr>
        <w:t>8</w:t>
      </w:r>
      <w:r w:rsidRPr="00F32BFE">
        <w:rPr>
          <w:b/>
        </w:rPr>
        <w:t>: Organization Percentage Proposals</w:t>
      </w:r>
    </w:p>
    <w:p w14:paraId="29AB03A7" w14:textId="77777777" w:rsidR="00076D88" w:rsidRPr="00F32BFE" w:rsidRDefault="00076D88" w:rsidP="00076D88">
      <w:proofErr w:type="gramStart"/>
      <w:r w:rsidRPr="00F32BFE">
        <w:t>All</w:t>
      </w:r>
      <w:proofErr w:type="gramEnd"/>
      <w:r w:rsidRPr="00F32BFE">
        <w:t xml:space="preserve"> Class A, B, and C clubs and organizations who wish to be put on a percentage of the budget, therefore changing its classification to Class D as per Article VI, Section 2, need to submit a percentage proposal by 5:00pm on the Friday before Spring Break in Student Programs and Leadership. The proposal will include reasons why the organization would like to be on a percentage, how a percentage will help their organization function, and budgets from at least the last three years. The organization will then have to figure out what their percentage should be, based on their past budgets and the estimated FTE, determined by the Student Senate Treasurer. Organizations will also </w:t>
      </w:r>
      <w:proofErr w:type="gramStart"/>
      <w:r w:rsidRPr="00F32BFE">
        <w:t>have the opportunity to</w:t>
      </w:r>
      <w:proofErr w:type="gramEnd"/>
      <w:r w:rsidRPr="00F32BFE">
        <w:t xml:space="preserve"> meet with the Finance committee about their proposal by contacting the Finance committee chair. The Finance committee will then decide if the organization will stay in their class, be put on a trial percentage, or move their class. Organizations will be informed of their status in their budgeting letter and the Finance committee will write a bill to change their class to be heard at the next general Senate meeting, if necessary, by 5:00pm on the Friday before Spring Break in Student Programs and Leadership. </w:t>
      </w:r>
    </w:p>
    <w:p w14:paraId="20B7F2B7" w14:textId="77777777" w:rsidR="00AD7BDC" w:rsidRPr="00F32BFE" w:rsidRDefault="00AD7BDC" w:rsidP="00AD7BDC"/>
    <w:p w14:paraId="4BE7102D" w14:textId="77777777" w:rsidR="00AD7BDC" w:rsidRPr="00F32BFE" w:rsidRDefault="00AD7BDC" w:rsidP="00AD7BDC">
      <w:pPr>
        <w:outlineLvl w:val="0"/>
        <w:rPr>
          <w:b/>
        </w:rPr>
      </w:pPr>
      <w:r w:rsidRPr="00F32BFE">
        <w:rPr>
          <w:b/>
        </w:rPr>
        <w:t xml:space="preserve">SECTION </w:t>
      </w:r>
      <w:r w:rsidR="00E97BFF" w:rsidRPr="00F32BFE">
        <w:rPr>
          <w:b/>
        </w:rPr>
        <w:t>19</w:t>
      </w:r>
      <w:r w:rsidRPr="00F32BFE">
        <w:rPr>
          <w:b/>
        </w:rPr>
        <w:t>: Budgetary System</w:t>
      </w:r>
    </w:p>
    <w:p w14:paraId="7A6462F0" w14:textId="77777777" w:rsidR="001C62E3" w:rsidRPr="00F32BFE" w:rsidRDefault="001C62E3" w:rsidP="001C62E3">
      <w:r w:rsidRPr="00F32BFE">
        <w:t xml:space="preserve">All budget proposals must be well researched and quote prices from Roger Williams University approved vendors. </w:t>
      </w:r>
    </w:p>
    <w:p w14:paraId="78349429" w14:textId="77777777" w:rsidR="001C62E3" w:rsidRPr="00F32BFE" w:rsidRDefault="001C62E3" w:rsidP="001C62E3"/>
    <w:p w14:paraId="1424D638" w14:textId="77777777" w:rsidR="001C62E3" w:rsidRPr="00F32BFE" w:rsidRDefault="001C62E3" w:rsidP="001C62E3">
      <w:r w:rsidRPr="00F32BFE">
        <w:t>The following section applies to all Class A, B, C, D,</w:t>
      </w:r>
      <w:r w:rsidR="00F32BFE" w:rsidRPr="00F32BFE">
        <w:t xml:space="preserve"> and E clubs and organizations:</w:t>
      </w:r>
    </w:p>
    <w:p w14:paraId="643AD66B" w14:textId="77777777" w:rsidR="001C62E3" w:rsidRPr="00F32BFE" w:rsidRDefault="001C62E3" w:rsidP="001C62E3"/>
    <w:p w14:paraId="4040A9ED" w14:textId="77777777" w:rsidR="001C62E3" w:rsidRPr="00F32BFE" w:rsidRDefault="001C62E3" w:rsidP="001C62E3">
      <w:r w:rsidRPr="00F32BFE">
        <w:t>All budget proposals must be detailed and explain the specific needs of an event, program or activity.</w:t>
      </w:r>
    </w:p>
    <w:p w14:paraId="0BC3C7E3" w14:textId="77777777" w:rsidR="001C62E3" w:rsidRPr="00F32BFE" w:rsidRDefault="001C62E3" w:rsidP="001C62E3"/>
    <w:p w14:paraId="70D7FA52" w14:textId="77777777" w:rsidR="001C62E3" w:rsidRPr="00F32BFE" w:rsidRDefault="001C62E3" w:rsidP="001C62E3">
      <w:r w:rsidRPr="00F32BFE">
        <w:t>Supporting materials, such as price quotes and event dates and requirements, must accompany all allocation requests on official company, conference, event or Website letterhead.</w:t>
      </w:r>
    </w:p>
    <w:p w14:paraId="28AB1819" w14:textId="77777777" w:rsidR="001C62E3" w:rsidRPr="00F32BFE" w:rsidRDefault="001C62E3" w:rsidP="001C62E3"/>
    <w:p w14:paraId="46C837BF" w14:textId="77777777" w:rsidR="001C62E3" w:rsidRPr="00F32BFE" w:rsidRDefault="001C62E3" w:rsidP="001C62E3">
      <w:r w:rsidRPr="00F32BFE">
        <w:t>The annual budgeting process shall be done in the following manner:</w:t>
      </w:r>
    </w:p>
    <w:p w14:paraId="0A0F6ADD" w14:textId="77777777" w:rsidR="001C62E3" w:rsidRPr="00F32BFE" w:rsidRDefault="001C62E3" w:rsidP="00480697">
      <w:pPr>
        <w:pStyle w:val="ListParagraph"/>
        <w:numPr>
          <w:ilvl w:val="0"/>
          <w:numId w:val="37"/>
        </w:numPr>
      </w:pPr>
      <w:r w:rsidRPr="00F32BFE">
        <w:t>Submission of a Budget Proposal</w:t>
      </w:r>
    </w:p>
    <w:p w14:paraId="0C8356E9" w14:textId="77777777" w:rsidR="001C62E3" w:rsidRPr="00F32BFE" w:rsidRDefault="001C62E3" w:rsidP="00480697">
      <w:pPr>
        <w:pStyle w:val="ListParagraph"/>
        <w:numPr>
          <w:ilvl w:val="0"/>
          <w:numId w:val="37"/>
        </w:numPr>
      </w:pPr>
      <w:r w:rsidRPr="00F32BFE">
        <w:t>Budget proposals are submitted to the Department of Student Programs and Leadership no earlier than the third Monday of March.</w:t>
      </w:r>
    </w:p>
    <w:p w14:paraId="25A9EC15" w14:textId="77777777" w:rsidR="001C62E3" w:rsidRPr="00F32BFE" w:rsidRDefault="001C62E3" w:rsidP="00480697">
      <w:pPr>
        <w:pStyle w:val="ListParagraph"/>
        <w:numPr>
          <w:ilvl w:val="0"/>
          <w:numId w:val="37"/>
        </w:numPr>
      </w:pPr>
      <w:r w:rsidRPr="00F32BFE">
        <w:t>The final date for submission is the first Monday in April by 5pm.</w:t>
      </w:r>
    </w:p>
    <w:p w14:paraId="02D2A764" w14:textId="77777777" w:rsidR="001C62E3" w:rsidRPr="00F32BFE" w:rsidRDefault="001C62E3" w:rsidP="00480697">
      <w:pPr>
        <w:pStyle w:val="ListParagraph"/>
        <w:numPr>
          <w:ilvl w:val="0"/>
          <w:numId w:val="37"/>
        </w:numPr>
      </w:pPr>
      <w:r w:rsidRPr="00F32BFE">
        <w:t>Late budget proposals will not be accepted for any reason</w:t>
      </w:r>
      <w:r w:rsidR="007C2C09" w:rsidRPr="00F32BFE">
        <w:t>.</w:t>
      </w:r>
    </w:p>
    <w:p w14:paraId="666C5EEC" w14:textId="77777777" w:rsidR="001C62E3" w:rsidRPr="00F32BFE" w:rsidRDefault="001C62E3" w:rsidP="001C62E3"/>
    <w:p w14:paraId="66827B65" w14:textId="77777777" w:rsidR="001C62E3" w:rsidRPr="00F32BFE" w:rsidRDefault="001C62E3" w:rsidP="001C62E3">
      <w:r w:rsidRPr="00F32BFE">
        <w:t>All clubs and organizations will have the opportunity to sign up for a time to explain and defend their budget proposal to the Finance Committee.  Clubs and organizations are not required to speak before the Finance Committee.  However, this is very strongly encouraged.</w:t>
      </w:r>
    </w:p>
    <w:p w14:paraId="36C4C59B" w14:textId="77777777" w:rsidR="001C62E3" w:rsidRPr="00F32BFE" w:rsidRDefault="001C62E3" w:rsidP="001C62E3"/>
    <w:p w14:paraId="35DDA513" w14:textId="77777777" w:rsidR="001C62E3" w:rsidRPr="00F32BFE" w:rsidRDefault="001C62E3" w:rsidP="001C62E3">
      <w:r w:rsidRPr="00F32BFE">
        <w:t xml:space="preserve">The person or persons who appear before the Finance Committee on behalf of a club or organization to explain and defend the budget proposal </w:t>
      </w:r>
      <w:proofErr w:type="gramStart"/>
      <w:r w:rsidRPr="00F32BFE">
        <w:t>are considered to be</w:t>
      </w:r>
      <w:proofErr w:type="gramEnd"/>
      <w:r w:rsidRPr="00F32BFE">
        <w:t xml:space="preserve"> the official representative(s) of said club or organization.  Misrepresentation, deliberate or accidental, of an activity or event on the part of the representative may result in the non-funding of activities or events.    </w:t>
      </w:r>
    </w:p>
    <w:p w14:paraId="1312949C" w14:textId="77777777" w:rsidR="001C62E3" w:rsidRPr="00F32BFE" w:rsidRDefault="001C62E3" w:rsidP="001C62E3"/>
    <w:p w14:paraId="4ADBDBD2" w14:textId="77777777" w:rsidR="001C62E3" w:rsidRPr="00F32BFE" w:rsidRDefault="001C62E3" w:rsidP="001C62E3">
      <w:r w:rsidRPr="00F32BFE">
        <w:t>Budget proposals will be considered in the following order:</w:t>
      </w:r>
    </w:p>
    <w:p w14:paraId="6F8CD523" w14:textId="77777777" w:rsidR="001C62E3" w:rsidRPr="00F32BFE" w:rsidRDefault="001C62E3" w:rsidP="001C62E3">
      <w:r w:rsidRPr="00F32BFE">
        <w:t>Class D Organizations</w:t>
      </w:r>
    </w:p>
    <w:p w14:paraId="08D9955B" w14:textId="77777777" w:rsidR="001C62E3" w:rsidRPr="00F32BFE" w:rsidRDefault="001C62E3" w:rsidP="001C62E3">
      <w:r w:rsidRPr="00F32BFE">
        <w:t>Class C Organizations</w:t>
      </w:r>
    </w:p>
    <w:p w14:paraId="1E437E6E" w14:textId="77777777" w:rsidR="001C62E3" w:rsidRPr="00F32BFE" w:rsidRDefault="001C62E3" w:rsidP="001C62E3">
      <w:r w:rsidRPr="00F32BFE">
        <w:t>Class B Club Sports</w:t>
      </w:r>
    </w:p>
    <w:p w14:paraId="1E56088C" w14:textId="77777777" w:rsidR="001C62E3" w:rsidRPr="00F32BFE" w:rsidRDefault="001C62E3" w:rsidP="001C62E3">
      <w:r w:rsidRPr="00F32BFE">
        <w:t>Class A Clubs</w:t>
      </w:r>
    </w:p>
    <w:p w14:paraId="65929A61" w14:textId="77777777" w:rsidR="001C62E3" w:rsidRPr="00F32BFE" w:rsidRDefault="001C62E3" w:rsidP="001C62E3">
      <w:r w:rsidRPr="00F32BFE">
        <w:t>All budget proposals will be evaluated on a line item basis.</w:t>
      </w:r>
    </w:p>
    <w:p w14:paraId="44396BEE" w14:textId="77777777" w:rsidR="001C62E3" w:rsidRPr="00F32BFE" w:rsidRDefault="001C62E3" w:rsidP="001C62E3"/>
    <w:p w14:paraId="69EE6A7E" w14:textId="77777777" w:rsidR="001C62E3" w:rsidRPr="00F32BFE" w:rsidRDefault="001C62E3" w:rsidP="001C62E3">
      <w:r w:rsidRPr="00F32BFE">
        <w:t>Decision</w:t>
      </w:r>
    </w:p>
    <w:p w14:paraId="7A78463A" w14:textId="77777777" w:rsidR="001C62E3" w:rsidRPr="00F32BFE" w:rsidRDefault="001C62E3" w:rsidP="001C62E3">
      <w:r w:rsidRPr="00F32BFE">
        <w:t>Once all budget proposals have been reviewed and voted upon, the Finance Committee will submit all budget approvals to the Senate Treasurer for incorporation into the annual Student Senate Budget.</w:t>
      </w:r>
    </w:p>
    <w:p w14:paraId="732B12D5" w14:textId="77777777" w:rsidR="001C62E3" w:rsidRPr="00F32BFE" w:rsidRDefault="001C62E3" w:rsidP="001C62E3">
      <w:r w:rsidRPr="00F32BFE">
        <w:t>The Treasurer then submits the full budget to the Student Senate for approval the first Monday of May.</w:t>
      </w:r>
    </w:p>
    <w:p w14:paraId="567E67A5" w14:textId="77777777" w:rsidR="001C62E3" w:rsidRPr="00F32BFE" w:rsidRDefault="001C62E3" w:rsidP="001C62E3"/>
    <w:p w14:paraId="4A5AFEEE" w14:textId="77777777" w:rsidR="001C62E3" w:rsidRPr="00F32BFE" w:rsidRDefault="001C62E3" w:rsidP="001C62E3">
      <w:r w:rsidRPr="00F32BFE">
        <w:t>Notification</w:t>
      </w:r>
    </w:p>
    <w:p w14:paraId="1FF2D012" w14:textId="77777777" w:rsidR="007C2C09" w:rsidRPr="00F32BFE" w:rsidRDefault="001C62E3" w:rsidP="007C2C09">
      <w:r w:rsidRPr="00F32BFE">
        <w:t>All clubs and organizations will be notified no later than the last Monday in April of their preliminary budget allocation</w:t>
      </w:r>
      <w:r w:rsidR="007C2C09" w:rsidRPr="00F32BFE">
        <w:t xml:space="preserve"> for the subsequent fiscal year. The preliminary budget will be distributed to each club or organization’s mailbox along with a letter explaining all denied budget requests.</w:t>
      </w:r>
    </w:p>
    <w:p w14:paraId="412513B0" w14:textId="77777777" w:rsidR="007C2C09" w:rsidRPr="00F32BFE" w:rsidRDefault="007C2C09" w:rsidP="007C2C09"/>
    <w:p w14:paraId="467115E9" w14:textId="77777777" w:rsidR="007C2C09" w:rsidRPr="00F32BFE" w:rsidRDefault="007C2C09" w:rsidP="007C2C09">
      <w:r w:rsidRPr="00F32BFE">
        <w:t>Appeals</w:t>
      </w:r>
    </w:p>
    <w:p w14:paraId="7B6276B7" w14:textId="77777777" w:rsidR="007C2C09" w:rsidRPr="00F32BFE" w:rsidRDefault="007C2C09" w:rsidP="007C2C09">
      <w:r w:rsidRPr="00F32BFE">
        <w:t>An appeal may only be made to the full Senate the first Monday of May.</w:t>
      </w:r>
    </w:p>
    <w:p w14:paraId="0B7139FA" w14:textId="77777777" w:rsidR="007C2C09" w:rsidRPr="00F32BFE" w:rsidRDefault="007C2C09" w:rsidP="007C2C09">
      <w:r w:rsidRPr="00F32BFE">
        <w:t>Appeals may only be considered on the grounds of due process.</w:t>
      </w:r>
    </w:p>
    <w:p w14:paraId="11C9EA17" w14:textId="77777777" w:rsidR="00AD7BDC" w:rsidRPr="00F32BFE" w:rsidRDefault="00AD7BDC" w:rsidP="00AD7BDC"/>
    <w:p w14:paraId="0A2625A9" w14:textId="77777777" w:rsidR="00AD7BDC" w:rsidRPr="00F32BFE" w:rsidRDefault="00AD7BDC" w:rsidP="00AD7BDC">
      <w:pPr>
        <w:outlineLvl w:val="0"/>
        <w:rPr>
          <w:b/>
        </w:rPr>
      </w:pPr>
      <w:r w:rsidRPr="00F32BFE">
        <w:rPr>
          <w:b/>
        </w:rPr>
        <w:t xml:space="preserve">SECTION </w:t>
      </w:r>
      <w:r w:rsidR="00E97BFF" w:rsidRPr="00F32BFE">
        <w:rPr>
          <w:b/>
        </w:rPr>
        <w:t>20</w:t>
      </w:r>
      <w:r w:rsidRPr="00F32BFE">
        <w:rPr>
          <w:b/>
        </w:rPr>
        <w:t>: Additional Policies Governing Class B Club Sports</w:t>
      </w:r>
    </w:p>
    <w:p w14:paraId="747F8BCC" w14:textId="77777777" w:rsidR="00AD7BDC" w:rsidRPr="00F32BFE" w:rsidRDefault="00AD7BDC" w:rsidP="00AD7BDC">
      <w:r w:rsidRPr="00F32BFE">
        <w:t xml:space="preserve">The Director of Club Sports will work with the Student Senate and the Department of Student Programs and Leadership to develop the following aspects of the club sport </w:t>
      </w:r>
      <w:r w:rsidRPr="00F32BFE">
        <w:lastRenderedPageBreak/>
        <w:t>programs for legal, liability and safety concerns with regards to the budget, use of funds, operations and compliance with policies and regulations:</w:t>
      </w:r>
    </w:p>
    <w:p w14:paraId="5C231548" w14:textId="77777777" w:rsidR="00AD7BDC" w:rsidRPr="00F32BFE" w:rsidRDefault="00AD7BDC" w:rsidP="00AD7BDC">
      <w:r w:rsidRPr="00F32BFE">
        <w:t>Coaching Staff</w:t>
      </w:r>
    </w:p>
    <w:p w14:paraId="48F454E1" w14:textId="77777777" w:rsidR="00AD7BDC" w:rsidRPr="00F32BFE" w:rsidRDefault="00AD7BDC" w:rsidP="00AD7BDC">
      <w:r w:rsidRPr="00F32BFE">
        <w:t>Training</w:t>
      </w:r>
    </w:p>
    <w:p w14:paraId="606920E4" w14:textId="77777777" w:rsidR="00AD7BDC" w:rsidRPr="00F32BFE" w:rsidRDefault="00AD7BDC" w:rsidP="00AD7BDC">
      <w:r w:rsidRPr="00F32BFE">
        <w:t>Insurance</w:t>
      </w:r>
    </w:p>
    <w:p w14:paraId="3C1FACE9" w14:textId="77777777" w:rsidR="00AD7BDC" w:rsidRPr="00F32BFE" w:rsidRDefault="00AD7BDC" w:rsidP="00AD7BDC">
      <w:r w:rsidRPr="00F32BFE">
        <w:t>Transportation</w:t>
      </w:r>
    </w:p>
    <w:p w14:paraId="26393792" w14:textId="77777777" w:rsidR="00AD7BDC" w:rsidRPr="00F32BFE" w:rsidRDefault="00AD7BDC" w:rsidP="00AD7BDC">
      <w:r w:rsidRPr="00F32BFE">
        <w:t>Policy and Regulation development</w:t>
      </w:r>
    </w:p>
    <w:p w14:paraId="7C15961B" w14:textId="77777777" w:rsidR="00AD7BDC" w:rsidRPr="00F32BFE" w:rsidRDefault="00AD7BDC" w:rsidP="00AD7BDC">
      <w:r w:rsidRPr="00F32BFE">
        <w:t>Facility/Field Assignments</w:t>
      </w:r>
    </w:p>
    <w:p w14:paraId="632C813E" w14:textId="77777777" w:rsidR="00AD7BDC" w:rsidRPr="00F32BFE" w:rsidRDefault="00AD7BDC" w:rsidP="00AD7BDC">
      <w:r w:rsidRPr="00F32BFE">
        <w:t>Fundraising Guidelines</w:t>
      </w:r>
    </w:p>
    <w:p w14:paraId="3D67160B" w14:textId="77777777" w:rsidR="00AD7BDC" w:rsidRPr="00F32BFE" w:rsidRDefault="00AD7BDC" w:rsidP="00AD7BDC">
      <w:r w:rsidRPr="00F32BFE">
        <w:t>Safety and Medical Policies</w:t>
      </w:r>
    </w:p>
    <w:p w14:paraId="36C57AC4" w14:textId="77777777" w:rsidR="00AD7BDC" w:rsidRPr="00F32BFE" w:rsidRDefault="00AD7BDC" w:rsidP="00AD7BDC"/>
    <w:p w14:paraId="510371B7" w14:textId="77777777" w:rsidR="00AD7BDC" w:rsidRPr="00F32BFE" w:rsidRDefault="00AD7BDC" w:rsidP="00AD7BDC">
      <w:r w:rsidRPr="00F32BFE">
        <w:t>All Class B Club Sports will be required to turn in a detailed budget proposal, modified and approved by the Director of Club Sports by</w:t>
      </w:r>
      <w:r w:rsidR="003A00D6" w:rsidRPr="00F32BFE">
        <w:t xml:space="preserve"> the third Wednesday in March. </w:t>
      </w:r>
      <w:r w:rsidRPr="00F32BFE">
        <w:t>Based on the total dollar amount requested by all Class B Club Sports, the Finance Committee will allocate a lump sum to the Director of Club Sports during the budgeting proces</w:t>
      </w:r>
      <w:r w:rsidR="003A00D6" w:rsidRPr="00F32BFE">
        <w:t xml:space="preserve">s. </w:t>
      </w:r>
      <w:r w:rsidRPr="00F32BFE">
        <w:t xml:space="preserve">The Director of Club Sports will then set up accounts for each Class B Club Sports and appropriate funds accordingly.  </w:t>
      </w:r>
    </w:p>
    <w:p w14:paraId="0C2E6262" w14:textId="77777777" w:rsidR="00AD7BDC" w:rsidRPr="00F32BFE" w:rsidRDefault="00AD7BDC" w:rsidP="00AD7BDC"/>
    <w:p w14:paraId="6A810877" w14:textId="77777777" w:rsidR="00AD7BDC" w:rsidRPr="00F32BFE" w:rsidRDefault="00AD7BDC" w:rsidP="00AD7BDC">
      <w:r w:rsidRPr="00F32BFE">
        <w:t>The Director of Club Sports is eligible to file an appeal before the end of the semester in which the budget in question was allocated.</w:t>
      </w:r>
    </w:p>
    <w:p w14:paraId="732EA647" w14:textId="77777777" w:rsidR="00AD7BDC" w:rsidRPr="00F32BFE" w:rsidRDefault="00AD7BDC" w:rsidP="00AD7BDC"/>
    <w:p w14:paraId="5FADE4F5" w14:textId="77777777" w:rsidR="00AD7BDC" w:rsidRPr="00F32BFE" w:rsidRDefault="00AD7BDC" w:rsidP="00AD7BDC">
      <w:r w:rsidRPr="00F32BFE">
        <w:t xml:space="preserve">The Director of Club Sports will submit monthly budget statements to the Treasurer of the Student Senate </w:t>
      </w:r>
      <w:proofErr w:type="gramStart"/>
      <w:r w:rsidRPr="00F32BFE">
        <w:t>in order to</w:t>
      </w:r>
      <w:proofErr w:type="gramEnd"/>
      <w:r w:rsidRPr="00F32BFE">
        <w:t xml:space="preserve"> maintain reasonable accountability and oversight.</w:t>
      </w:r>
    </w:p>
    <w:p w14:paraId="2D356BE3" w14:textId="77777777" w:rsidR="00AD7BDC" w:rsidRPr="00F32BFE" w:rsidRDefault="00AD7BDC" w:rsidP="00AD7BDC"/>
    <w:p w14:paraId="7578B7FB" w14:textId="77777777" w:rsidR="00AD7BDC" w:rsidRPr="00F32BFE" w:rsidRDefault="00AD7BDC" w:rsidP="00AD7BDC">
      <w:proofErr w:type="gramStart"/>
      <w:r w:rsidRPr="00F32BFE">
        <w:t>In the event that</w:t>
      </w:r>
      <w:proofErr w:type="gramEnd"/>
      <w:r w:rsidRPr="00F32BFE">
        <w:t xml:space="preserve"> a Club Sport attains Varsity Sport status or no longer fits the definition of a Club Sport as outlined by the Clubs and Organizations Committee and Department of Student Programs and Leadership, the Director of Club Sports will cease funding of that group immediately.</w:t>
      </w:r>
    </w:p>
    <w:p w14:paraId="33371431" w14:textId="77777777" w:rsidR="00AD7BDC" w:rsidRPr="00F32BFE" w:rsidRDefault="00AD7BDC" w:rsidP="00AD7BDC"/>
    <w:p w14:paraId="630E66F4" w14:textId="77777777" w:rsidR="00AD7BDC" w:rsidRPr="00F32BFE" w:rsidRDefault="00AD7BDC" w:rsidP="00AD7BDC">
      <w:pPr>
        <w:outlineLvl w:val="0"/>
        <w:rPr>
          <w:b/>
        </w:rPr>
      </w:pPr>
      <w:r w:rsidRPr="00F32BFE">
        <w:rPr>
          <w:b/>
        </w:rPr>
        <w:t>SECTION 2</w:t>
      </w:r>
      <w:r w:rsidR="00E97BFF" w:rsidRPr="00F32BFE">
        <w:rPr>
          <w:b/>
        </w:rPr>
        <w:t>1</w:t>
      </w:r>
      <w:r w:rsidRPr="00F32BFE">
        <w:rPr>
          <w:b/>
        </w:rPr>
        <w:t>: Additional Budget Policies Governing Class D and E Organizations</w:t>
      </w:r>
    </w:p>
    <w:p w14:paraId="3A907F99" w14:textId="77777777" w:rsidR="00AD7BDC" w:rsidRPr="00F32BFE" w:rsidRDefault="00AD7BDC" w:rsidP="00AD7BDC">
      <w:r w:rsidRPr="00F32BFE">
        <w:t>Class D Organizations shall utilize their budget as they deem appropriate providing all the expenditures adhere to all policies set forth by the Constitution of the Roger Williams University Student Senate and its by-laws, all University regulations and all state and federal laws.</w:t>
      </w:r>
    </w:p>
    <w:p w14:paraId="547BEC12" w14:textId="77777777" w:rsidR="00AD7BDC" w:rsidRPr="00F32BFE" w:rsidRDefault="00AD7BDC" w:rsidP="00AD7BDC"/>
    <w:p w14:paraId="311C4010" w14:textId="77777777" w:rsidR="00AD7BDC" w:rsidRPr="00F32BFE" w:rsidRDefault="00AD7BDC" w:rsidP="00AD7BDC">
      <w:r w:rsidRPr="00F32BFE">
        <w:t xml:space="preserve">The treasurer of the Organization will submit their operating budget at the beginning of the year to the Treasurer of the Student Senate </w:t>
      </w:r>
      <w:proofErr w:type="gramStart"/>
      <w:r w:rsidRPr="00F32BFE">
        <w:t>in order to</w:t>
      </w:r>
      <w:proofErr w:type="gramEnd"/>
      <w:r w:rsidRPr="00F32BFE">
        <w:t xml:space="preserve"> maintain reasonable</w:t>
      </w:r>
      <w:r w:rsidR="003A00D6" w:rsidRPr="00F32BFE">
        <w:t xml:space="preserve"> accountability and oversight. </w:t>
      </w:r>
      <w:r w:rsidRPr="00F32BFE">
        <w:t xml:space="preserve">All paperwork must be signed off by the Treasurer of the Student Senate prior to spending. Class D organizations </w:t>
      </w:r>
      <w:proofErr w:type="gramStart"/>
      <w:r w:rsidRPr="00F32BFE">
        <w:t>have the ability to</w:t>
      </w:r>
      <w:proofErr w:type="gramEnd"/>
      <w:r w:rsidRPr="00F32BFE">
        <w:t xml:space="preserve"> move line items within their own budget. The Student Senate Treasurer and the Department of Student Programs and Leadership must be notified of all line item changes. </w:t>
      </w:r>
    </w:p>
    <w:p w14:paraId="23D27144" w14:textId="77777777" w:rsidR="00AD7BDC" w:rsidRPr="00F32BFE" w:rsidRDefault="00AD7BDC" w:rsidP="00AD7BDC">
      <w:pPr>
        <w:ind w:left="720" w:hanging="720"/>
      </w:pPr>
      <w:r w:rsidRPr="00F32BFE">
        <w:tab/>
      </w:r>
    </w:p>
    <w:p w14:paraId="5B50142B" w14:textId="77777777" w:rsidR="00AD7BDC" w:rsidRPr="00F32BFE" w:rsidRDefault="00AD7BDC" w:rsidP="00AD7BDC">
      <w:r w:rsidRPr="00F32BFE">
        <w:t>This proposal shall include information including but not limited to previous expenditures, anticipated expenditures for the next year, and any other pertinent information requested by the Treasurer in conjunction with the Finance Committee.</w:t>
      </w:r>
    </w:p>
    <w:p w14:paraId="2A22A6FD" w14:textId="77777777" w:rsidR="00AD7BDC" w:rsidRPr="00F32BFE" w:rsidRDefault="00AD7BDC" w:rsidP="00AD7BDC"/>
    <w:p w14:paraId="0E6D0AEF" w14:textId="77777777" w:rsidR="00AD7BDC" w:rsidRPr="00F32BFE" w:rsidRDefault="00AD7BDC" w:rsidP="00AD7BDC">
      <w:r w:rsidRPr="00F32BFE">
        <w:lastRenderedPageBreak/>
        <w:t xml:space="preserve">All class E, D, C organizations, excluding Student Senate, may not be allocated over 75% of all Student Activity Funds, based off the FTE. A class E and D budget may not be cut more than 15% of their current allocated budget. </w:t>
      </w:r>
    </w:p>
    <w:p w14:paraId="08493032" w14:textId="77777777" w:rsidR="00AD7BDC" w:rsidRPr="00F32BFE" w:rsidRDefault="00AD7BDC" w:rsidP="00AD7BDC"/>
    <w:p w14:paraId="7ACA9892" w14:textId="77777777" w:rsidR="00AD7BDC" w:rsidRPr="00F32BFE" w:rsidRDefault="00AD7BDC" w:rsidP="00AD7BDC">
      <w:pPr>
        <w:jc w:val="center"/>
      </w:pPr>
      <w:r w:rsidRPr="00F32BFE">
        <w:rPr>
          <w:b/>
        </w:rPr>
        <w:t>ARTICLE VIII</w:t>
      </w:r>
      <w:r w:rsidRPr="00F32BFE">
        <w:rPr>
          <w:b/>
        </w:rPr>
        <w:br/>
        <w:t xml:space="preserve"> ELECTIONS</w:t>
      </w:r>
    </w:p>
    <w:p w14:paraId="494C11E6" w14:textId="77777777" w:rsidR="00AD7BDC" w:rsidRPr="00F32BFE" w:rsidRDefault="00AD7BDC" w:rsidP="00AD7BDC"/>
    <w:p w14:paraId="06577DF3" w14:textId="77777777" w:rsidR="00AD7BDC" w:rsidRPr="00F32BFE" w:rsidRDefault="00AD7BDC" w:rsidP="00AD7BDC">
      <w:pPr>
        <w:outlineLvl w:val="0"/>
        <w:rPr>
          <w:b/>
        </w:rPr>
      </w:pPr>
      <w:r w:rsidRPr="00F32BFE">
        <w:rPr>
          <w:b/>
        </w:rPr>
        <w:t xml:space="preserve">SECTION 1:  Voter Eligibility </w:t>
      </w:r>
    </w:p>
    <w:p w14:paraId="65877B23" w14:textId="77777777" w:rsidR="00AD7BDC" w:rsidRPr="00F32BFE" w:rsidRDefault="00AD7BDC" w:rsidP="00AD7BDC">
      <w:r w:rsidRPr="00F32BFE">
        <w:t xml:space="preserve">All undergraduate Day Division students of Roger Williams University shall be eligible to vote in student elections, referendums, and in student organizations. </w:t>
      </w:r>
    </w:p>
    <w:p w14:paraId="198BDFD5" w14:textId="77777777" w:rsidR="00AD7BDC" w:rsidRPr="00F32BFE" w:rsidRDefault="00AD7BDC" w:rsidP="00AD7BDC"/>
    <w:p w14:paraId="2616BA5C" w14:textId="77777777" w:rsidR="00AD7BDC" w:rsidRPr="00F32BFE" w:rsidRDefault="00AD7BDC" w:rsidP="00AD7BDC">
      <w:pPr>
        <w:outlineLvl w:val="0"/>
        <w:rPr>
          <w:b/>
        </w:rPr>
      </w:pPr>
      <w:r w:rsidRPr="00F32BFE">
        <w:rPr>
          <w:b/>
        </w:rPr>
        <w:t>SECTION 2:  Term Limits</w:t>
      </w:r>
    </w:p>
    <w:p w14:paraId="50F815F1" w14:textId="77777777" w:rsidR="00AD7BDC" w:rsidRPr="00F32BFE" w:rsidRDefault="00AD7BDC" w:rsidP="00AD7BDC">
      <w:pPr>
        <w:outlineLvl w:val="0"/>
      </w:pPr>
      <w:r w:rsidRPr="00F32BFE">
        <w:t>There shall be no limit to the number of terms a Senator may hold.</w:t>
      </w:r>
    </w:p>
    <w:p w14:paraId="586E9312" w14:textId="77777777" w:rsidR="00AD7BDC" w:rsidRPr="00F32BFE" w:rsidRDefault="00AD7BDC" w:rsidP="00AD7BDC">
      <w:pPr>
        <w:tabs>
          <w:tab w:val="left" w:pos="1155"/>
        </w:tabs>
        <w:rPr>
          <w:b/>
        </w:rPr>
      </w:pPr>
      <w:r w:rsidRPr="00F32BFE">
        <w:tab/>
      </w:r>
    </w:p>
    <w:p w14:paraId="250CEF2F" w14:textId="77777777" w:rsidR="00AD7BDC" w:rsidRPr="00F32BFE" w:rsidRDefault="00AD7BDC" w:rsidP="00AD7BDC">
      <w:r w:rsidRPr="00F32BFE">
        <w:rPr>
          <w:b/>
        </w:rPr>
        <w:t xml:space="preserve">SECTION 3:  Campaign Restrictions </w:t>
      </w:r>
      <w:r w:rsidRPr="00F32BFE">
        <w:rPr>
          <w:b/>
        </w:rPr>
        <w:br/>
      </w:r>
      <w:r w:rsidRPr="00F32BFE">
        <w:t xml:space="preserve">The candidates running for any ICC or Student Senate position must adhere by the rules in the election packets. </w:t>
      </w:r>
    </w:p>
    <w:p w14:paraId="7C40A926" w14:textId="77777777" w:rsidR="00AD7BDC" w:rsidRPr="00F32BFE" w:rsidRDefault="00AD7BDC" w:rsidP="00AD7BDC"/>
    <w:p w14:paraId="57A61728" w14:textId="77777777" w:rsidR="00222A7C" w:rsidRPr="00F32BFE" w:rsidRDefault="00222A7C" w:rsidP="00222A7C">
      <w:pPr>
        <w:pStyle w:val="NormalWeb"/>
        <w:spacing w:before="0" w:beforeAutospacing="0" w:after="0" w:afterAutospacing="0"/>
      </w:pPr>
      <w:r w:rsidRPr="00F32BFE">
        <w:rPr>
          <w:b/>
          <w:bCs/>
          <w:color w:val="000000"/>
        </w:rPr>
        <w:t>SECTION 4:  Election Challenges</w:t>
      </w:r>
      <w:r w:rsidRPr="00F32BFE">
        <w:rPr>
          <w:color w:val="000000"/>
        </w:rPr>
        <w:t xml:space="preserve"> </w:t>
      </w:r>
      <w:r w:rsidRPr="00F32BFE">
        <w:rPr>
          <w:color w:val="000000"/>
        </w:rPr>
        <w:br/>
      </w:r>
      <w:proofErr w:type="spellStart"/>
      <w:r w:rsidRPr="00F32BFE">
        <w:rPr>
          <w:color w:val="000000"/>
        </w:rPr>
        <w:t>Challenges</w:t>
      </w:r>
      <w:proofErr w:type="spellEnd"/>
      <w:r w:rsidRPr="00F32BFE">
        <w:rPr>
          <w:color w:val="000000"/>
        </w:rPr>
        <w:t xml:space="preserve"> made to the election must be based on irregularities and are subject to approval by a majority vote of those Senators present and voting at any regular Senate meeting. Such challenges must be received within one week following the elections. In the event of a tie, a special run-off election shall be held within two weeks.</w:t>
      </w:r>
    </w:p>
    <w:p w14:paraId="19D33938" w14:textId="77777777" w:rsidR="00222A7C" w:rsidRPr="00F32BFE" w:rsidRDefault="00222A7C" w:rsidP="00222A7C"/>
    <w:p w14:paraId="5746CB18" w14:textId="77777777" w:rsidR="00222A7C" w:rsidRPr="00F32BFE" w:rsidRDefault="00222A7C" w:rsidP="00222A7C">
      <w:pPr>
        <w:pStyle w:val="NormalWeb"/>
        <w:spacing w:before="0" w:beforeAutospacing="0" w:after="0" w:afterAutospacing="0"/>
      </w:pPr>
      <w:r w:rsidRPr="00F32BFE">
        <w:rPr>
          <w:b/>
          <w:bCs/>
          <w:color w:val="000000"/>
        </w:rPr>
        <w:t>SECTION 5:  Vacant Seats</w:t>
      </w:r>
      <w:r w:rsidRPr="00F32BFE">
        <w:rPr>
          <w:color w:val="000000"/>
        </w:rPr>
        <w:t xml:space="preserve"> </w:t>
      </w:r>
      <w:r w:rsidRPr="00F32BFE">
        <w:rPr>
          <w:color w:val="000000"/>
        </w:rPr>
        <w:br/>
      </w:r>
      <w:proofErr w:type="gramStart"/>
      <w:r w:rsidRPr="00F32BFE">
        <w:rPr>
          <w:color w:val="000000"/>
        </w:rPr>
        <w:t>In the event that</w:t>
      </w:r>
      <w:proofErr w:type="gramEnd"/>
      <w:r w:rsidRPr="00F32BFE">
        <w:rPr>
          <w:color w:val="000000"/>
        </w:rPr>
        <w:t xml:space="preserve"> sixteen positions are not filled in the spring elections, the Student Senate Executive Board, at the discretion of the Student Senate President, may sponsor an appointment bill, to fill the vacant seat. If the Student </w:t>
      </w:r>
      <w:proofErr w:type="gramStart"/>
      <w:r w:rsidRPr="00F32BFE">
        <w:rPr>
          <w:color w:val="000000"/>
        </w:rPr>
        <w:t>senate</w:t>
      </w:r>
      <w:proofErr w:type="gramEnd"/>
      <w:r w:rsidRPr="00F32BFE">
        <w:rPr>
          <w:color w:val="000000"/>
        </w:rPr>
        <w:t xml:space="preserve"> Executive Board intends to fill a vacancy, they must notify all students through an all-student email of the open position, no later than one academic week prior to the introduction of the appointment bill to the Student Senate. The Executive Board may generate a list of potential candidates and exhaust that list before sending out another all-student email. If no eligible candidate for the vacant seat is found the remaining seat may be reserved for freshmen and transfer elections. If more than three vacancies exist within Senate, then the Elections Committee must call a special election within one month of the vacancies.</w:t>
      </w:r>
    </w:p>
    <w:p w14:paraId="51EA48EF" w14:textId="77777777" w:rsidR="00222A7C" w:rsidRPr="00F32BFE" w:rsidRDefault="00222A7C" w:rsidP="00222A7C"/>
    <w:p w14:paraId="23FCE446" w14:textId="77777777" w:rsidR="00222A7C" w:rsidRPr="00F32BFE" w:rsidRDefault="00222A7C" w:rsidP="00222A7C">
      <w:pPr>
        <w:pStyle w:val="NormalWeb"/>
        <w:spacing w:before="0" w:beforeAutospacing="0" w:after="0" w:afterAutospacing="0"/>
      </w:pPr>
      <w:r w:rsidRPr="00F32BFE">
        <w:rPr>
          <w:color w:val="000000"/>
        </w:rPr>
        <w:t xml:space="preserve">There are to be at least four seats reserved specifically for freshmen and transfer students. These elections will take place no more than a month after the start of the fall semester. In the event that the four positions are not filled in the elections, the Student Senate Executive Board, at the discretion of the Student Senate President, may sponsor an appointment bill to fill the vacant seat If the Student </w:t>
      </w:r>
      <w:proofErr w:type="gramStart"/>
      <w:r w:rsidRPr="00F32BFE">
        <w:rPr>
          <w:color w:val="000000"/>
        </w:rPr>
        <w:t>senate</w:t>
      </w:r>
      <w:proofErr w:type="gramEnd"/>
      <w:r w:rsidRPr="00F32BFE">
        <w:rPr>
          <w:color w:val="000000"/>
        </w:rPr>
        <w:t xml:space="preserve"> Executive Board intends to fill a vacancy, they must notify all students through an all-student email of the open position, no later than one academic week prior to the introduction of the appointment bill to the Student Senate. The Executive Board may generate a list of potential candidates and exhaust that list before sending out another all-student email. If more than </w:t>
      </w:r>
      <w:r w:rsidRPr="00F32BFE">
        <w:rPr>
          <w:color w:val="000000"/>
        </w:rPr>
        <w:lastRenderedPageBreak/>
        <w:t>three vacancies exist within Senate, then the Elections Committee must call a special election within one month of the vacancies.</w:t>
      </w:r>
    </w:p>
    <w:p w14:paraId="37CE170A" w14:textId="77777777" w:rsidR="005D0EA0" w:rsidRPr="00F32BFE" w:rsidRDefault="00222A7C" w:rsidP="00222A7C">
      <w:pPr>
        <w:rPr>
          <w:color w:val="000000"/>
        </w:rPr>
      </w:pPr>
      <w:r w:rsidRPr="00F32BFE">
        <w:br/>
      </w:r>
      <w:proofErr w:type="gramStart"/>
      <w:r w:rsidRPr="00F32BFE">
        <w:rPr>
          <w:color w:val="000000"/>
        </w:rPr>
        <w:t>In the event that</w:t>
      </w:r>
      <w:proofErr w:type="gramEnd"/>
      <w:r w:rsidRPr="00F32BFE">
        <w:rPr>
          <w:color w:val="000000"/>
        </w:rPr>
        <w:t xml:space="preserve"> there are vacancies within the class officers, if one seat is vacant within the class it can be appointed by the class president and approved by the Student Senate President and ratified by the Senate by a general appointment bill. If more than one vacancy exists within a class, then the Elections Committee must call a special election within one month of the vacancies.    </w:t>
      </w:r>
    </w:p>
    <w:p w14:paraId="7856AAA7" w14:textId="77777777" w:rsidR="00222A7C" w:rsidRPr="00F32BFE" w:rsidRDefault="00222A7C" w:rsidP="00222A7C"/>
    <w:p w14:paraId="2FDDC892" w14:textId="77777777" w:rsidR="00AD7BDC" w:rsidRPr="00F32BFE" w:rsidRDefault="00AD7BDC" w:rsidP="00AD7BDC">
      <w:r w:rsidRPr="00F32BFE">
        <w:rPr>
          <w:b/>
        </w:rPr>
        <w:t xml:space="preserve">SECTION 6:  Oath of Office </w:t>
      </w:r>
      <w:r w:rsidRPr="00F32BFE">
        <w:rPr>
          <w:b/>
        </w:rPr>
        <w:br/>
      </w:r>
      <w:r w:rsidRPr="00F32BFE">
        <w:t>The newly elected President shall be sworn in by either the outgoing President or by the ranking Senator of the previous term. Senators shall be sworn in by the President of the Senate. The oath shall be stated as follows:</w:t>
      </w:r>
    </w:p>
    <w:p w14:paraId="6A646546" w14:textId="77777777" w:rsidR="00BD52BA" w:rsidRPr="00F32BFE" w:rsidRDefault="00AD7BDC" w:rsidP="00AD7BDC">
      <w:r w:rsidRPr="00F32BFE">
        <w:t xml:space="preserve">"I, (name), do hereby accept the duties and responsibilities of the office of (the office) the Student Senate and swear to uphold the Constitution and </w:t>
      </w:r>
      <w:r w:rsidR="000837BA" w:rsidRPr="00F32BFE">
        <w:t>Bylaws</w:t>
      </w:r>
      <w:r w:rsidRPr="00F32BFE">
        <w:t xml:space="preserve"> of the Roger Williams University Student Senate."</w:t>
      </w:r>
    </w:p>
    <w:p w14:paraId="288E1F46" w14:textId="77777777" w:rsidR="00BD52BA" w:rsidRPr="00F32BFE" w:rsidRDefault="00BD52BA" w:rsidP="00AD7BDC"/>
    <w:p w14:paraId="6F528908" w14:textId="77777777" w:rsidR="00222A7C" w:rsidRPr="00F32BFE" w:rsidRDefault="00222A7C" w:rsidP="00222A7C">
      <w:pPr>
        <w:pStyle w:val="NormalWeb"/>
        <w:spacing w:before="0" w:beforeAutospacing="0" w:after="0" w:afterAutospacing="0"/>
      </w:pPr>
      <w:r w:rsidRPr="00F32BFE">
        <w:rPr>
          <w:b/>
          <w:bCs/>
          <w:color w:val="000000"/>
        </w:rPr>
        <w:t>SECTION 7:  Elections Committee</w:t>
      </w:r>
    </w:p>
    <w:p w14:paraId="4C5FF87C" w14:textId="77777777" w:rsidR="00536E96" w:rsidRPr="00F32BFE" w:rsidRDefault="00536E96" w:rsidP="00536E96">
      <w:pPr>
        <w:pStyle w:val="NormalWeb"/>
        <w:spacing w:before="0" w:beforeAutospacing="0" w:after="0" w:afterAutospacing="0"/>
      </w:pPr>
      <w:r w:rsidRPr="00F32BFE">
        <w:rPr>
          <w:color w:val="000000"/>
        </w:rPr>
        <w:t>A. There will be an Elections Committee which shall administer external elections; including the general elections of the Student Senators and class officers as well as the popular elections of the President. The Elections Committee shall take no part with any internal elections held. The committee for the fall elections will be formed at the first meeting of the new Senate in the fall semester. The committee for the spring elections will be created at the first meeting of the new senate in the spring semester. The committee will be dissolved after each election result is reported to the Senate at the following Monday meeting of the election.</w:t>
      </w:r>
    </w:p>
    <w:p w14:paraId="18CC7B33" w14:textId="77777777" w:rsidR="00536E96" w:rsidRPr="00F32BFE" w:rsidRDefault="00536E96" w:rsidP="00536E96"/>
    <w:p w14:paraId="779F184F" w14:textId="77777777" w:rsidR="00536E96" w:rsidRPr="00F32BFE" w:rsidRDefault="00536E96" w:rsidP="00536E96">
      <w:pPr>
        <w:pStyle w:val="NormalWeb"/>
        <w:spacing w:before="0" w:beforeAutospacing="0" w:after="0" w:afterAutospacing="0"/>
      </w:pPr>
      <w:r w:rsidRPr="00F32BFE">
        <w:rPr>
          <w:color w:val="000000"/>
        </w:rPr>
        <w:t xml:space="preserve">B. The Elections Committee will consist of the Parliamentarian who shall act as </w:t>
      </w:r>
      <w:r w:rsidR="00AC3EAB" w:rsidRPr="00F32BFE">
        <w:rPr>
          <w:color w:val="000000"/>
        </w:rPr>
        <w:t>chairperson</w:t>
      </w:r>
      <w:r w:rsidRPr="00F32BFE">
        <w:rPr>
          <w:color w:val="000000"/>
        </w:rPr>
        <w:t xml:space="preserve">. During the fall elections two members of ICC will be on the committee. During the spring elections, the two Senior Class Officers of ICC will be on the committee. The Senate President will nominate two members that are not a part of Inter-Class Council or Student Senate to the Elections Committee. The Public Relations Chair may sit in on Election Committee meetings but is not required to be a part of the committee. If any member is running in the election, </w:t>
      </w:r>
      <w:proofErr w:type="gramStart"/>
      <w:r w:rsidRPr="00F32BFE">
        <w:rPr>
          <w:color w:val="000000"/>
        </w:rPr>
        <w:t>with the exception of</w:t>
      </w:r>
      <w:proofErr w:type="gramEnd"/>
      <w:r w:rsidRPr="00F32BFE">
        <w:rPr>
          <w:color w:val="000000"/>
        </w:rPr>
        <w:t xml:space="preserve"> the Public Relations Chair, they should not sit on the Elections Committee.</w:t>
      </w:r>
    </w:p>
    <w:p w14:paraId="2D74852A" w14:textId="77777777" w:rsidR="00536E96" w:rsidRPr="00F32BFE" w:rsidRDefault="00536E96" w:rsidP="00536E96"/>
    <w:p w14:paraId="6A25567A" w14:textId="77777777" w:rsidR="00536E96" w:rsidRPr="00F32BFE" w:rsidRDefault="00536E96" w:rsidP="00536E96">
      <w:pPr>
        <w:pStyle w:val="NormalWeb"/>
        <w:spacing w:before="0" w:beforeAutospacing="0" w:after="0" w:afterAutospacing="0"/>
      </w:pPr>
      <w:r w:rsidRPr="00F32BFE">
        <w:rPr>
          <w:color w:val="000000"/>
        </w:rPr>
        <w:t>C. The Elections Committee shall have the following duties</w:t>
      </w:r>
    </w:p>
    <w:p w14:paraId="35736555" w14:textId="77777777" w:rsidR="00536E96" w:rsidRPr="00F32BFE" w:rsidRDefault="00536E96" w:rsidP="00480697">
      <w:pPr>
        <w:pStyle w:val="NormalWeb"/>
        <w:numPr>
          <w:ilvl w:val="0"/>
          <w:numId w:val="38"/>
        </w:numPr>
        <w:spacing w:before="0" w:beforeAutospacing="0" w:after="0" w:afterAutospacing="0"/>
      </w:pPr>
      <w:r w:rsidRPr="00F32BFE">
        <w:rPr>
          <w:color w:val="000000"/>
        </w:rPr>
        <w:t xml:space="preserve">Make candidacy forms available to all interested parties. The committee shall collect and validate these forms. </w:t>
      </w:r>
    </w:p>
    <w:p w14:paraId="27032DA5" w14:textId="77777777" w:rsidR="00536E96" w:rsidRPr="00F32BFE" w:rsidRDefault="00536E96" w:rsidP="00480697">
      <w:pPr>
        <w:pStyle w:val="NormalWeb"/>
        <w:numPr>
          <w:ilvl w:val="0"/>
          <w:numId w:val="38"/>
        </w:numPr>
        <w:spacing w:before="0" w:beforeAutospacing="0" w:after="0" w:afterAutospacing="0"/>
      </w:pPr>
      <w:r w:rsidRPr="00F32BFE">
        <w:rPr>
          <w:color w:val="000000"/>
        </w:rPr>
        <w:t>Administer elections and tally the votes. The committee shall individually contact the candidates about the results.</w:t>
      </w:r>
    </w:p>
    <w:p w14:paraId="3FFADC85" w14:textId="77777777" w:rsidR="00536E96" w:rsidRPr="00F32BFE" w:rsidRDefault="00536E96" w:rsidP="00480697">
      <w:pPr>
        <w:pStyle w:val="NormalWeb"/>
        <w:numPr>
          <w:ilvl w:val="0"/>
          <w:numId w:val="38"/>
        </w:numPr>
        <w:spacing w:before="0" w:beforeAutospacing="0" w:after="0" w:afterAutospacing="0"/>
      </w:pPr>
      <w:r w:rsidRPr="00F32BFE">
        <w:rPr>
          <w:color w:val="000000"/>
        </w:rPr>
        <w:t xml:space="preserve">Monitor the spending guidelines established by the Senate By-Laws. </w:t>
      </w:r>
    </w:p>
    <w:p w14:paraId="15EAC265" w14:textId="77777777" w:rsidR="00536E96" w:rsidRPr="00F32BFE" w:rsidRDefault="00536E96" w:rsidP="00480697">
      <w:pPr>
        <w:pStyle w:val="NormalWeb"/>
        <w:numPr>
          <w:ilvl w:val="0"/>
          <w:numId w:val="38"/>
        </w:numPr>
        <w:spacing w:before="0" w:beforeAutospacing="0" w:after="0" w:afterAutospacing="0"/>
      </w:pPr>
      <w:r w:rsidRPr="00F32BFE">
        <w:rPr>
          <w:color w:val="000000"/>
        </w:rPr>
        <w:t>Establish any other guidelines necessary for future elections.</w:t>
      </w:r>
    </w:p>
    <w:p w14:paraId="6A305BA1" w14:textId="77777777" w:rsidR="00536E96" w:rsidRPr="00F32BFE" w:rsidRDefault="00536E96" w:rsidP="00480697">
      <w:pPr>
        <w:pStyle w:val="NormalWeb"/>
        <w:numPr>
          <w:ilvl w:val="0"/>
          <w:numId w:val="38"/>
        </w:numPr>
        <w:spacing w:before="0" w:beforeAutospacing="0" w:after="0" w:afterAutospacing="0"/>
        <w:rPr>
          <w:color w:val="000000"/>
        </w:rPr>
      </w:pPr>
      <w:r w:rsidRPr="00F32BFE">
        <w:rPr>
          <w:color w:val="000000"/>
        </w:rPr>
        <w:t>The Elections Committee shall have the authority to expel or otherwise sanction candidates in any election who do not comply with the Student Senate Constitution, By-Laws or Elections Committee guidelines and policies.</w:t>
      </w:r>
    </w:p>
    <w:p w14:paraId="5C381F81" w14:textId="77777777" w:rsidR="00536E96" w:rsidRPr="00F32BFE" w:rsidRDefault="00536E96" w:rsidP="00480697">
      <w:pPr>
        <w:pStyle w:val="NormalWeb"/>
        <w:numPr>
          <w:ilvl w:val="1"/>
          <w:numId w:val="32"/>
        </w:numPr>
        <w:spacing w:before="0" w:beforeAutospacing="0" w:after="0" w:afterAutospacing="0"/>
        <w:rPr>
          <w:color w:val="000000"/>
        </w:rPr>
      </w:pPr>
      <w:r w:rsidRPr="00F32BFE">
        <w:rPr>
          <w:color w:val="000000"/>
        </w:rPr>
        <w:lastRenderedPageBreak/>
        <w:t xml:space="preserve">The decision to expel or otherwise sanction candidates in any election will be determined by a simple majority vote with quorum within the Elections Committee. </w:t>
      </w:r>
    </w:p>
    <w:p w14:paraId="701D86E8" w14:textId="77777777" w:rsidR="00536E96" w:rsidRPr="00F32BFE" w:rsidRDefault="00536E96" w:rsidP="00480697">
      <w:pPr>
        <w:pStyle w:val="NormalWeb"/>
        <w:numPr>
          <w:ilvl w:val="1"/>
          <w:numId w:val="32"/>
        </w:numPr>
        <w:spacing w:before="0" w:beforeAutospacing="0" w:after="0" w:afterAutospacing="0"/>
        <w:rPr>
          <w:color w:val="000000"/>
        </w:rPr>
      </w:pPr>
      <w:proofErr w:type="gramStart"/>
      <w:r w:rsidRPr="00F32BFE">
        <w:rPr>
          <w:color w:val="000000"/>
        </w:rPr>
        <w:t>In the event that</w:t>
      </w:r>
      <w:proofErr w:type="gramEnd"/>
      <w:r w:rsidRPr="00F32BFE">
        <w:rPr>
          <w:color w:val="000000"/>
        </w:rPr>
        <w:t xml:space="preserve"> an expelled or otherwise sanctioned candidate would like to appeal the decision made by the Elections Committee, the appeal process will be carried out by the existing Elections Committee according to Article III, Section 2 of the Student Senate By-Laws, which states that to overturn the previous decision a 2/3 majority vote must be reached. </w:t>
      </w:r>
    </w:p>
    <w:p w14:paraId="37CD5377" w14:textId="77777777" w:rsidR="00536E96" w:rsidRPr="00F32BFE" w:rsidRDefault="00536E96" w:rsidP="00480697">
      <w:pPr>
        <w:pStyle w:val="NormalWeb"/>
        <w:numPr>
          <w:ilvl w:val="1"/>
          <w:numId w:val="32"/>
        </w:numPr>
        <w:spacing w:before="0" w:beforeAutospacing="0" w:after="0" w:afterAutospacing="0"/>
      </w:pPr>
      <w:r w:rsidRPr="00F32BFE">
        <w:rPr>
          <w:color w:val="000000"/>
        </w:rPr>
        <w:t xml:space="preserve">Appeals pertaining to lateness, completeness, or authenticity when handing in a candidate’s Election Packet will not be heard, as strict guidelines pertaining to the above aspects are clearly outlined within the packet, and no exceptions are made. </w:t>
      </w:r>
    </w:p>
    <w:p w14:paraId="5B07C655" w14:textId="77777777" w:rsidR="00BD52BA" w:rsidRPr="00F32BFE" w:rsidRDefault="00BD52BA" w:rsidP="00AD7BDC">
      <w:pPr>
        <w:outlineLvl w:val="0"/>
        <w:rPr>
          <w:b/>
        </w:rPr>
      </w:pPr>
    </w:p>
    <w:p w14:paraId="54509D5E" w14:textId="77777777" w:rsidR="00222A7C" w:rsidRPr="00F32BFE" w:rsidRDefault="00E55DAF" w:rsidP="00222A7C">
      <w:pPr>
        <w:pStyle w:val="NormalWeb"/>
        <w:spacing w:before="0" w:beforeAutospacing="0" w:after="0" w:afterAutospacing="0"/>
      </w:pPr>
      <w:r>
        <w:rPr>
          <w:b/>
          <w:bCs/>
          <w:color w:val="000000"/>
        </w:rPr>
        <w:t>SECTION 8</w:t>
      </w:r>
      <w:r w:rsidR="00222A7C" w:rsidRPr="00F32BFE">
        <w:rPr>
          <w:b/>
          <w:bCs/>
          <w:color w:val="000000"/>
        </w:rPr>
        <w:t>:  Club and Organization Endorsement</w:t>
      </w:r>
    </w:p>
    <w:p w14:paraId="33B20DF8" w14:textId="77777777" w:rsidR="00222A7C" w:rsidRPr="00F32BFE" w:rsidRDefault="00222A7C" w:rsidP="00222A7C">
      <w:pPr>
        <w:pStyle w:val="NormalWeb"/>
        <w:spacing w:before="0" w:beforeAutospacing="0" w:after="0" w:afterAutospacing="0"/>
      </w:pPr>
      <w:r w:rsidRPr="00F32BFE">
        <w:rPr>
          <w:color w:val="000000"/>
        </w:rPr>
        <w:t xml:space="preserve">Any Student Senate sponsored group may endorse candidates but may not spend money or allot resources on any campaigns.  Faculty, Staff and Senate may not endorse candidates. The group must personally notify the Elections Committee of any endorsements of candidates. The group may endorse a candidate by a majority vote of their voting eligible members. </w:t>
      </w:r>
    </w:p>
    <w:p w14:paraId="50CEAF5F" w14:textId="77777777" w:rsidR="002B6506" w:rsidRPr="00F32BFE" w:rsidRDefault="002B6506" w:rsidP="00222A7C">
      <w:pPr>
        <w:pStyle w:val="NormalWeb"/>
        <w:spacing w:before="0" w:beforeAutospacing="0" w:after="0" w:afterAutospacing="0"/>
        <w:rPr>
          <w:b/>
          <w:bCs/>
          <w:color w:val="000000"/>
        </w:rPr>
      </w:pPr>
    </w:p>
    <w:p w14:paraId="242AA5E8" w14:textId="77777777" w:rsidR="00222A7C" w:rsidRPr="00F32BFE" w:rsidRDefault="00E55DAF" w:rsidP="00222A7C">
      <w:pPr>
        <w:pStyle w:val="NormalWeb"/>
        <w:spacing w:before="0" w:beforeAutospacing="0" w:after="0" w:afterAutospacing="0"/>
      </w:pPr>
      <w:r>
        <w:rPr>
          <w:b/>
          <w:bCs/>
          <w:color w:val="000000"/>
        </w:rPr>
        <w:t>SECTION 9</w:t>
      </w:r>
      <w:r w:rsidR="00222A7C" w:rsidRPr="00F32BFE">
        <w:rPr>
          <w:b/>
          <w:bCs/>
          <w:color w:val="000000"/>
        </w:rPr>
        <w:t>:  Club and Organization Officers</w:t>
      </w:r>
    </w:p>
    <w:p w14:paraId="132B7952" w14:textId="77777777" w:rsidR="002B6506" w:rsidRPr="00F32BFE" w:rsidRDefault="002B6506" w:rsidP="002B6506">
      <w:r w:rsidRPr="00F32BFE">
        <w:t>Unless a club is waived by the Clubs and organizations committee, the club election deadline will be the first Friday in March. The organization deadline shall coincide with the Senate and Class Officer election.</w:t>
      </w:r>
    </w:p>
    <w:p w14:paraId="05D9EF92" w14:textId="77777777" w:rsidR="002B6506" w:rsidRPr="00F32BFE" w:rsidRDefault="002B6506" w:rsidP="002B6506"/>
    <w:p w14:paraId="14C87109" w14:textId="77777777" w:rsidR="002B6506" w:rsidRPr="00F32BFE" w:rsidRDefault="002B6506" w:rsidP="002B6506">
      <w:r w:rsidRPr="00F32BFE">
        <w:t xml:space="preserve">All clubs holding </w:t>
      </w:r>
      <w:r w:rsidR="003A00D6" w:rsidRPr="00F32BFE">
        <w:t xml:space="preserve">elections must update their </w:t>
      </w:r>
      <w:r w:rsidR="009065FA">
        <w:t>Engage</w:t>
      </w:r>
      <w:r w:rsidRPr="00F32BFE">
        <w:t xml:space="preserve"> page to reflect the changes and all new officers should apply to the Club Of</w:t>
      </w:r>
      <w:r w:rsidR="003A00D6" w:rsidRPr="00F32BFE">
        <w:t xml:space="preserve">ficer Portal on </w:t>
      </w:r>
      <w:r w:rsidR="009065FA">
        <w:t>Engage</w:t>
      </w:r>
      <w:r w:rsidRPr="00F32BFE">
        <w:t>.</w:t>
      </w:r>
    </w:p>
    <w:p w14:paraId="68A51433" w14:textId="77777777" w:rsidR="002B6506" w:rsidRPr="00F32BFE" w:rsidRDefault="002B6506" w:rsidP="002B6506"/>
    <w:p w14:paraId="2004CFA2" w14:textId="77777777" w:rsidR="002B6506" w:rsidRPr="00F32BFE" w:rsidRDefault="002B6506" w:rsidP="002B6506">
      <w:r w:rsidRPr="00F32BFE">
        <w:t>First Club President’s Meeting – All newly elected executive boards will be invited. A workshop will be presented on leadership expectations and defining individual roles within an organization. Pertinent information will be discussed, i.e. club and organization handbooks, guidelines, resources, etc. Along with initial information this will also be a reception and congratulations of sorts for the newly or re-elected officers, a time for them to meet one another.</w:t>
      </w:r>
    </w:p>
    <w:p w14:paraId="739E2AED" w14:textId="77777777" w:rsidR="002B6506" w:rsidRPr="00F32BFE" w:rsidRDefault="002B6506" w:rsidP="002B6506"/>
    <w:p w14:paraId="15E1C554" w14:textId="77777777" w:rsidR="002B6506" w:rsidRPr="00F32BFE" w:rsidRDefault="002B6506" w:rsidP="002B6506">
      <w:r w:rsidRPr="00F32BFE">
        <w:t>Elected officers will be informed of the reception and made aware that they are expected to attend.</w:t>
      </w:r>
    </w:p>
    <w:p w14:paraId="115BEB7B" w14:textId="77777777" w:rsidR="00AD7BDC" w:rsidRPr="00F32BFE" w:rsidRDefault="00AD7BDC" w:rsidP="00AD7BDC"/>
    <w:p w14:paraId="0E65777F" w14:textId="77777777" w:rsidR="00AD7BDC" w:rsidRPr="00F32BFE" w:rsidRDefault="00E55DAF" w:rsidP="00AD7BDC">
      <w:r>
        <w:rPr>
          <w:b/>
        </w:rPr>
        <w:t>SECTION 10</w:t>
      </w:r>
      <w:r w:rsidR="00AD7BDC" w:rsidRPr="00F32BFE">
        <w:rPr>
          <w:b/>
        </w:rPr>
        <w:t>:  Club and Organization Officer Oath</w:t>
      </w:r>
      <w:r w:rsidR="00AD7BDC" w:rsidRPr="00F32BFE">
        <w:t xml:space="preserve"> </w:t>
      </w:r>
      <w:r w:rsidR="00AD7BDC" w:rsidRPr="00F32BFE">
        <w:br/>
        <w:t>Club and organizations officers will be sworn in at the Senate induction ceremony by the President of the Student Senate. The oath shall be stated as follows:</w:t>
      </w:r>
    </w:p>
    <w:p w14:paraId="65A6043F" w14:textId="77777777" w:rsidR="003E142A" w:rsidRPr="00F32BFE" w:rsidRDefault="00AD7BDC" w:rsidP="00F32BFE">
      <w:r w:rsidRPr="00F32BFE">
        <w:t>"I, (name), do hereby accept the duties and responsibilities of the office of (the office), and swear to uphold the charter of my organization and abide by the rules set forth by the Roger Williams University Student Senate."</w:t>
      </w:r>
    </w:p>
    <w:p w14:paraId="2CFDDF2C" w14:textId="77777777" w:rsidR="003E142A" w:rsidRPr="00F32BFE" w:rsidRDefault="003E142A" w:rsidP="00B46FAB">
      <w:pPr>
        <w:rPr>
          <w:b/>
        </w:rPr>
      </w:pPr>
    </w:p>
    <w:p w14:paraId="22675F3F" w14:textId="77777777" w:rsidR="00AD7BDC" w:rsidRPr="00F32BFE" w:rsidRDefault="00AD7BDC" w:rsidP="00AD7BDC">
      <w:pPr>
        <w:jc w:val="center"/>
        <w:outlineLvl w:val="0"/>
        <w:rPr>
          <w:b/>
        </w:rPr>
      </w:pPr>
      <w:r w:rsidRPr="00F32BFE">
        <w:rPr>
          <w:b/>
        </w:rPr>
        <w:t>ARTICLE IX</w:t>
      </w:r>
    </w:p>
    <w:p w14:paraId="72BDB991" w14:textId="77777777" w:rsidR="00AD7BDC" w:rsidRPr="00F32BFE" w:rsidRDefault="00AD7BDC" w:rsidP="00AD7BDC">
      <w:pPr>
        <w:jc w:val="center"/>
        <w:rPr>
          <w:b/>
        </w:rPr>
      </w:pPr>
      <w:r w:rsidRPr="00F32BFE">
        <w:rPr>
          <w:b/>
        </w:rPr>
        <w:lastRenderedPageBreak/>
        <w:t>SENATE LEADERSHIP DEVELOPMENT</w:t>
      </w:r>
    </w:p>
    <w:p w14:paraId="7384ED07" w14:textId="77777777" w:rsidR="00AD7BDC" w:rsidRPr="00F32BFE" w:rsidRDefault="00AD7BDC" w:rsidP="00AD7BDC"/>
    <w:p w14:paraId="4D862166" w14:textId="77777777" w:rsidR="00AD7BDC" w:rsidRPr="00F32BFE" w:rsidRDefault="00AD7BDC" w:rsidP="00AD7BDC">
      <w:pPr>
        <w:outlineLvl w:val="0"/>
        <w:rPr>
          <w:b/>
        </w:rPr>
      </w:pPr>
      <w:r w:rsidRPr="00F32BFE">
        <w:rPr>
          <w:b/>
        </w:rPr>
        <w:t>SECTION 1:  Retreats</w:t>
      </w:r>
    </w:p>
    <w:p w14:paraId="2DBC29A3" w14:textId="77777777" w:rsidR="00AD7BDC" w:rsidRPr="00F32BFE" w:rsidRDefault="00AD7BDC" w:rsidP="00AD7BDC">
      <w:r w:rsidRPr="00F32BFE">
        <w:t xml:space="preserve">The Senate shall hold two retreats per year, one during the summer break and the second no later than 3 weeks after the beginning of the Spring Semester. </w:t>
      </w:r>
    </w:p>
    <w:p w14:paraId="2696150E" w14:textId="77777777" w:rsidR="00AD7BDC" w:rsidRPr="00F32BFE" w:rsidRDefault="00AD7BDC" w:rsidP="00AD7BDC"/>
    <w:p w14:paraId="66B26E75" w14:textId="77777777" w:rsidR="00E363D3" w:rsidRPr="00F32BFE" w:rsidRDefault="00E363D3" w:rsidP="00E363D3">
      <w:pPr>
        <w:pStyle w:val="NormalWeb"/>
        <w:spacing w:before="0" w:beforeAutospacing="0" w:after="0" w:afterAutospacing="0"/>
      </w:pPr>
      <w:r w:rsidRPr="00F32BFE">
        <w:rPr>
          <w:b/>
          <w:bCs/>
          <w:color w:val="000000"/>
        </w:rPr>
        <w:t>SECTION 2:  Planning Retreats</w:t>
      </w:r>
    </w:p>
    <w:p w14:paraId="66447D6E" w14:textId="77777777" w:rsidR="00E363D3" w:rsidRPr="00F32BFE" w:rsidRDefault="00E363D3" w:rsidP="00E363D3">
      <w:r w:rsidRPr="00F32BFE">
        <w:rPr>
          <w:color w:val="000000"/>
        </w:rPr>
        <w:t xml:space="preserve">The Executive Board will work with Advisors to organize and plan all Student Senate retreats. </w:t>
      </w:r>
    </w:p>
    <w:p w14:paraId="6C8CD99F" w14:textId="77777777" w:rsidR="00AD7BDC" w:rsidRPr="00F32BFE" w:rsidRDefault="00AD7BDC" w:rsidP="00AD7BDC"/>
    <w:p w14:paraId="7285A1D8" w14:textId="77777777" w:rsidR="00AD7BDC" w:rsidRPr="00F32BFE" w:rsidRDefault="00AD7BDC" w:rsidP="00AD7BDC">
      <w:pPr>
        <w:outlineLvl w:val="0"/>
        <w:rPr>
          <w:b/>
        </w:rPr>
      </w:pPr>
      <w:r w:rsidRPr="00F32BFE">
        <w:rPr>
          <w:b/>
        </w:rPr>
        <w:t>SECTION 4:  Due Notification</w:t>
      </w:r>
      <w:r w:rsidRPr="00F32BFE">
        <w:rPr>
          <w:b/>
        </w:rPr>
        <w:tab/>
      </w:r>
    </w:p>
    <w:p w14:paraId="0B9EC9B1" w14:textId="77777777" w:rsidR="00DC52F5" w:rsidRPr="00F32BFE" w:rsidRDefault="00AD7BDC" w:rsidP="00AD7BDC">
      <w:r w:rsidRPr="00F32BFE">
        <w:t xml:space="preserve">Senators shall be given at least 2 </w:t>
      </w:r>
      <w:proofErr w:type="spellStart"/>
      <w:proofErr w:type="gramStart"/>
      <w:r w:rsidRPr="00F32BFE">
        <w:t>months</w:t>
      </w:r>
      <w:proofErr w:type="gramEnd"/>
      <w:r w:rsidRPr="00F32BFE">
        <w:t xml:space="preserve"> notice</w:t>
      </w:r>
      <w:proofErr w:type="spellEnd"/>
      <w:r w:rsidRPr="00F32BFE">
        <w:t xml:space="preserve"> before any retreat to</w:t>
      </w:r>
      <w:r w:rsidR="00507FE9" w:rsidRPr="00F32BFE">
        <w:t xml:space="preserve"> allow for time to be cleared. </w:t>
      </w:r>
      <w:r w:rsidRPr="00F32BFE">
        <w:t>Any Senator not able to attend must notify the Secretary at least</w:t>
      </w:r>
      <w:r w:rsidR="00507FE9" w:rsidRPr="00F32BFE">
        <w:t xml:space="preserve"> 1 month prior to the retreat. </w:t>
      </w:r>
      <w:r w:rsidRPr="00F32BFE">
        <w:t xml:space="preserve">An unexcused absence from a retreat constitutes two unexcused absences.  </w:t>
      </w:r>
    </w:p>
    <w:p w14:paraId="65AC4644" w14:textId="77777777" w:rsidR="00302081" w:rsidRPr="00F32BFE" w:rsidRDefault="00302081" w:rsidP="00AD7BDC"/>
    <w:p w14:paraId="1D109D09" w14:textId="77777777" w:rsidR="00AD7BDC" w:rsidRPr="00F32BFE" w:rsidRDefault="00AD7BDC" w:rsidP="00AD7BDC">
      <w:pPr>
        <w:rPr>
          <w:b/>
        </w:rPr>
      </w:pPr>
    </w:p>
    <w:p w14:paraId="21651F30" w14:textId="77777777" w:rsidR="00AD7BDC" w:rsidRPr="00F32BFE" w:rsidRDefault="00AD7BDC" w:rsidP="00AD7BDC">
      <w:pPr>
        <w:jc w:val="center"/>
        <w:outlineLvl w:val="0"/>
        <w:rPr>
          <w:b/>
        </w:rPr>
      </w:pPr>
      <w:r w:rsidRPr="00F32BFE">
        <w:rPr>
          <w:b/>
        </w:rPr>
        <w:t>APPENDIX A</w:t>
      </w:r>
    </w:p>
    <w:p w14:paraId="3F6A41C4" w14:textId="77777777" w:rsidR="00AD7BDC" w:rsidRPr="00F32BFE" w:rsidRDefault="00AD7BDC" w:rsidP="00AD7BDC">
      <w:pPr>
        <w:jc w:val="center"/>
        <w:rPr>
          <w:b/>
        </w:rPr>
      </w:pPr>
      <w:r w:rsidRPr="00F32BFE">
        <w:rPr>
          <w:b/>
        </w:rPr>
        <w:t>COUNCIL CHARTERS</w:t>
      </w:r>
    </w:p>
    <w:p w14:paraId="6A69C10F" w14:textId="77777777" w:rsidR="00AD7BDC" w:rsidRPr="00F32BFE" w:rsidRDefault="00AD7BDC" w:rsidP="00AD7BDC"/>
    <w:p w14:paraId="762059E0" w14:textId="77777777" w:rsidR="00302081" w:rsidRPr="00F32BFE" w:rsidRDefault="00302081" w:rsidP="00302081">
      <w:pPr>
        <w:pStyle w:val="NormalWeb"/>
        <w:spacing w:before="0" w:beforeAutospacing="0" w:after="0" w:afterAutospacing="0"/>
      </w:pPr>
      <w:r w:rsidRPr="00F32BFE">
        <w:rPr>
          <w:b/>
          <w:bCs/>
          <w:color w:val="000000"/>
        </w:rPr>
        <w:t>SECTION 1: Parking Council</w:t>
      </w:r>
    </w:p>
    <w:p w14:paraId="5224E920" w14:textId="77777777" w:rsidR="00302081" w:rsidRPr="00F32BFE" w:rsidRDefault="00302081" w:rsidP="00302081">
      <w:pPr>
        <w:pStyle w:val="NormalWeb"/>
        <w:jc w:val="center"/>
      </w:pPr>
      <w:bookmarkStart w:id="3" w:name="_Hlk499996917"/>
      <w:r w:rsidRPr="00F32BFE">
        <w:rPr>
          <w:color w:val="000000"/>
        </w:rPr>
        <w:t xml:space="preserve">Article I: </w:t>
      </w:r>
      <w:r w:rsidRPr="00F32BFE">
        <w:rPr>
          <w:i/>
          <w:iCs/>
          <w:color w:val="000000"/>
        </w:rPr>
        <w:t>Purpose</w:t>
      </w:r>
    </w:p>
    <w:p w14:paraId="6D10491D" w14:textId="77777777" w:rsidR="00302081" w:rsidRPr="00F32BFE" w:rsidRDefault="00302081" w:rsidP="00302081">
      <w:pPr>
        <w:pStyle w:val="NormalWeb"/>
      </w:pPr>
      <w:r w:rsidRPr="00F32BFE">
        <w:rPr>
          <w:color w:val="000000"/>
        </w:rPr>
        <w:t>The purpose of the Parking Council is to serve as a venue for grievances regarding parking on campus and at off campus university housing. The Parking council will operate as a mouthpiece for parking related apprehensions to the Student Senate. Additionally, the Parking Council will be charged with the task of coordinating and adjudicating any appeals of parking tickets and/ or fines.  </w:t>
      </w:r>
    </w:p>
    <w:p w14:paraId="24D1CB3B" w14:textId="77777777" w:rsidR="00302081" w:rsidRPr="00F32BFE" w:rsidRDefault="00302081" w:rsidP="00302081">
      <w:pPr>
        <w:pStyle w:val="NormalWeb"/>
        <w:jc w:val="center"/>
      </w:pPr>
      <w:r w:rsidRPr="00F32BFE">
        <w:rPr>
          <w:color w:val="000000"/>
        </w:rPr>
        <w:t xml:space="preserve">Article II: </w:t>
      </w:r>
      <w:r w:rsidRPr="00F32BFE">
        <w:rPr>
          <w:i/>
          <w:iCs/>
          <w:color w:val="000000"/>
        </w:rPr>
        <w:t>Structure</w:t>
      </w:r>
    </w:p>
    <w:p w14:paraId="1F6E6D47" w14:textId="77777777" w:rsidR="00302081" w:rsidRPr="00F32BFE" w:rsidRDefault="00302081" w:rsidP="00302081">
      <w:pPr>
        <w:pStyle w:val="NormalWeb"/>
      </w:pPr>
      <w:r w:rsidRPr="00F32BFE">
        <w:rPr>
          <w:color w:val="000000"/>
        </w:rPr>
        <w:t xml:space="preserve">The Parking Council is a sub-committee of the </w:t>
      </w:r>
      <w:r w:rsidR="00B55FDC" w:rsidRPr="00F32BFE">
        <w:rPr>
          <w:color w:val="000000"/>
        </w:rPr>
        <w:t>Student Life</w:t>
      </w:r>
      <w:r w:rsidRPr="00F32BFE">
        <w:rPr>
          <w:color w:val="000000"/>
        </w:rPr>
        <w:t xml:space="preserve"> Committee of the Roger Williams University Student Senate and serves “as an advisory body to the Student Senate, and shall act in conjunction to the Student Senate in execution of its duties to the student body,” as per the Student Senate </w:t>
      </w:r>
      <w:r w:rsidR="000837BA" w:rsidRPr="00F32BFE">
        <w:rPr>
          <w:color w:val="000000"/>
        </w:rPr>
        <w:t>Bylaws</w:t>
      </w:r>
      <w:r w:rsidRPr="00F32BFE">
        <w:rPr>
          <w:color w:val="000000"/>
        </w:rPr>
        <w:t xml:space="preserve">. The Parking Council must meet, at minimum, twice a month during the academic year. </w:t>
      </w:r>
    </w:p>
    <w:bookmarkEnd w:id="3"/>
    <w:p w14:paraId="6A630446" w14:textId="77777777" w:rsidR="00302081" w:rsidRPr="00F32BFE" w:rsidRDefault="00302081" w:rsidP="00302081">
      <w:pPr>
        <w:pStyle w:val="NormalWeb"/>
        <w:jc w:val="center"/>
      </w:pPr>
      <w:r w:rsidRPr="00F32BFE">
        <w:rPr>
          <w:color w:val="000000"/>
        </w:rPr>
        <w:t xml:space="preserve">Article III: </w:t>
      </w:r>
      <w:r w:rsidRPr="00F32BFE">
        <w:rPr>
          <w:i/>
          <w:iCs/>
          <w:color w:val="000000"/>
        </w:rPr>
        <w:t>Council Members</w:t>
      </w:r>
    </w:p>
    <w:p w14:paraId="73A7D635" w14:textId="77777777" w:rsidR="004111DE" w:rsidRPr="00E10853" w:rsidRDefault="004111DE" w:rsidP="004111DE">
      <w:pPr>
        <w:pStyle w:val="NormalWeb"/>
        <w:spacing w:before="0" w:beforeAutospacing="0" w:after="0" w:afterAutospacing="0"/>
      </w:pPr>
      <w:r>
        <w:rPr>
          <w:color w:val="000000"/>
        </w:rPr>
        <w:t xml:space="preserve">The Parking Council will be chaired by the Student Life chairperson. The Parking Council will consist of representatives from the Student Senate and non-Senator members of the Student Life Committee as appointed by the Student Life Chair. A Public Safety officer must be present at all parking council meetings </w:t>
      </w:r>
      <w:proofErr w:type="gramStart"/>
      <w:r>
        <w:rPr>
          <w:color w:val="000000"/>
        </w:rPr>
        <w:t>in order to</w:t>
      </w:r>
      <w:proofErr w:type="gramEnd"/>
      <w:r>
        <w:rPr>
          <w:color w:val="000000"/>
        </w:rPr>
        <w:t xml:space="preserve"> clarify any points of inquiry.  </w:t>
      </w:r>
    </w:p>
    <w:p w14:paraId="08D194DC" w14:textId="77777777" w:rsidR="00302081" w:rsidRPr="00F32BFE" w:rsidRDefault="00302081" w:rsidP="00302081">
      <w:pPr>
        <w:pStyle w:val="NormalWeb"/>
        <w:jc w:val="center"/>
      </w:pPr>
      <w:r w:rsidRPr="00F32BFE">
        <w:rPr>
          <w:color w:val="000000"/>
        </w:rPr>
        <w:t xml:space="preserve">Article IV: </w:t>
      </w:r>
      <w:r w:rsidRPr="00F32BFE">
        <w:rPr>
          <w:i/>
          <w:iCs/>
          <w:color w:val="000000"/>
        </w:rPr>
        <w:t>Expectations</w:t>
      </w:r>
    </w:p>
    <w:p w14:paraId="6B487B16" w14:textId="77777777" w:rsidR="00302081" w:rsidRPr="00F32BFE" w:rsidRDefault="00302081" w:rsidP="00302081">
      <w:pPr>
        <w:pStyle w:val="NormalWeb"/>
      </w:pPr>
      <w:r w:rsidRPr="00F32BFE">
        <w:rPr>
          <w:color w:val="000000"/>
        </w:rPr>
        <w:lastRenderedPageBreak/>
        <w:t>The Parking Council is charged by the Student Body President to:</w:t>
      </w:r>
    </w:p>
    <w:p w14:paraId="56A6D98D" w14:textId="77777777" w:rsidR="00302081" w:rsidRPr="00F32BFE" w:rsidRDefault="00302081" w:rsidP="00480697">
      <w:pPr>
        <w:pStyle w:val="NormalWeb"/>
        <w:numPr>
          <w:ilvl w:val="0"/>
          <w:numId w:val="22"/>
        </w:numPr>
        <w:spacing w:before="280" w:beforeAutospacing="0" w:after="0" w:afterAutospacing="0"/>
        <w:textAlignment w:val="baseline"/>
        <w:rPr>
          <w:color w:val="000000"/>
        </w:rPr>
      </w:pPr>
      <w:r w:rsidRPr="00F32BFE">
        <w:rPr>
          <w:color w:val="000000"/>
        </w:rPr>
        <w:t>Hear parking related grievances from Roger Williams University students.</w:t>
      </w:r>
    </w:p>
    <w:p w14:paraId="59F4D90D" w14:textId="77777777" w:rsidR="00302081" w:rsidRPr="00F32BFE" w:rsidRDefault="00302081" w:rsidP="00480697">
      <w:pPr>
        <w:pStyle w:val="NormalWeb"/>
        <w:numPr>
          <w:ilvl w:val="0"/>
          <w:numId w:val="22"/>
        </w:numPr>
        <w:spacing w:before="0" w:beforeAutospacing="0" w:after="0" w:afterAutospacing="0"/>
        <w:textAlignment w:val="baseline"/>
        <w:rPr>
          <w:color w:val="000000"/>
        </w:rPr>
      </w:pPr>
      <w:r w:rsidRPr="00F32BFE">
        <w:rPr>
          <w:color w:val="000000"/>
        </w:rPr>
        <w:t>Report any parking related grievances to the Roger Williams University Student Senate.</w:t>
      </w:r>
    </w:p>
    <w:p w14:paraId="2137B7F8" w14:textId="77777777" w:rsidR="00302081" w:rsidRPr="00F32BFE" w:rsidRDefault="00302081" w:rsidP="00480697">
      <w:pPr>
        <w:pStyle w:val="NormalWeb"/>
        <w:numPr>
          <w:ilvl w:val="0"/>
          <w:numId w:val="22"/>
        </w:numPr>
        <w:spacing w:before="0" w:beforeAutospacing="0" w:after="0" w:afterAutospacing="0"/>
        <w:textAlignment w:val="baseline"/>
        <w:rPr>
          <w:color w:val="000000"/>
        </w:rPr>
      </w:pPr>
      <w:r w:rsidRPr="00F32BFE">
        <w:rPr>
          <w:color w:val="000000"/>
        </w:rPr>
        <w:t xml:space="preserve">Act </w:t>
      </w:r>
      <w:proofErr w:type="gramStart"/>
      <w:r w:rsidRPr="00F32BFE">
        <w:rPr>
          <w:color w:val="000000"/>
        </w:rPr>
        <w:t>in order to</w:t>
      </w:r>
      <w:proofErr w:type="gramEnd"/>
      <w:r w:rsidRPr="00F32BFE">
        <w:rPr>
          <w:color w:val="000000"/>
        </w:rPr>
        <w:t xml:space="preserve"> resolve any parking related issues on campus and at off campus university housing.</w:t>
      </w:r>
    </w:p>
    <w:p w14:paraId="71995C50" w14:textId="77777777" w:rsidR="00302081" w:rsidRPr="00F32BFE" w:rsidRDefault="00302081" w:rsidP="00480697">
      <w:pPr>
        <w:pStyle w:val="NormalWeb"/>
        <w:numPr>
          <w:ilvl w:val="0"/>
          <w:numId w:val="22"/>
        </w:numPr>
        <w:spacing w:before="0" w:beforeAutospacing="0" w:after="280" w:afterAutospacing="0"/>
        <w:textAlignment w:val="baseline"/>
        <w:rPr>
          <w:color w:val="000000"/>
        </w:rPr>
      </w:pPr>
      <w:r w:rsidRPr="00F32BFE">
        <w:rPr>
          <w:color w:val="000000"/>
        </w:rPr>
        <w:t>Coordinate and adjudicate any appeals of parking tickets and/ or fines.</w:t>
      </w:r>
    </w:p>
    <w:p w14:paraId="2377643F" w14:textId="77777777" w:rsidR="00F32BFE" w:rsidRPr="00F32BFE" w:rsidRDefault="00F32BFE" w:rsidP="00302081">
      <w:pPr>
        <w:pStyle w:val="NormalWeb"/>
        <w:spacing w:before="0" w:beforeAutospacing="0" w:after="0" w:afterAutospacing="0"/>
        <w:rPr>
          <w:b/>
          <w:bCs/>
          <w:color w:val="000000"/>
        </w:rPr>
      </w:pPr>
    </w:p>
    <w:p w14:paraId="364D900A" w14:textId="77777777" w:rsidR="00302081" w:rsidRPr="00F32BFE" w:rsidRDefault="00302081" w:rsidP="00302081">
      <w:pPr>
        <w:pStyle w:val="NormalWeb"/>
        <w:spacing w:before="0" w:beforeAutospacing="0" w:after="0" w:afterAutospacing="0"/>
      </w:pPr>
      <w:r w:rsidRPr="00F32BFE">
        <w:rPr>
          <w:b/>
          <w:bCs/>
          <w:color w:val="000000"/>
        </w:rPr>
        <w:t>SECTION 2: Alumni Council</w:t>
      </w:r>
    </w:p>
    <w:p w14:paraId="589BB097" w14:textId="77777777" w:rsidR="00302081" w:rsidRPr="00F32BFE" w:rsidRDefault="00302081" w:rsidP="00302081"/>
    <w:p w14:paraId="67D26C57" w14:textId="77777777" w:rsidR="00302081" w:rsidRPr="00F32BFE" w:rsidRDefault="00302081" w:rsidP="00302081">
      <w:pPr>
        <w:pStyle w:val="NormalWeb"/>
        <w:spacing w:before="0" w:beforeAutospacing="0" w:after="0" w:afterAutospacing="0"/>
        <w:jc w:val="center"/>
      </w:pPr>
      <w:r w:rsidRPr="00F32BFE">
        <w:rPr>
          <w:color w:val="000000"/>
        </w:rPr>
        <w:t xml:space="preserve">Article I: </w:t>
      </w:r>
      <w:r w:rsidRPr="00F32BFE">
        <w:rPr>
          <w:i/>
          <w:color w:val="000000"/>
        </w:rPr>
        <w:t>Purpose</w:t>
      </w:r>
    </w:p>
    <w:p w14:paraId="0E933D7E" w14:textId="77777777" w:rsidR="00302081" w:rsidRPr="00F32BFE" w:rsidRDefault="00302081" w:rsidP="00302081"/>
    <w:p w14:paraId="41AAD63A" w14:textId="77777777" w:rsidR="00302081" w:rsidRPr="00F32BFE" w:rsidRDefault="00302081" w:rsidP="00302081">
      <w:pPr>
        <w:pStyle w:val="NormalWeb"/>
        <w:spacing w:before="0" w:beforeAutospacing="0" w:after="0" w:afterAutospacing="0"/>
      </w:pPr>
      <w:r w:rsidRPr="00F32BFE">
        <w:rPr>
          <w:color w:val="000000"/>
        </w:rPr>
        <w:t xml:space="preserve">The purpose of the Alumni Council is to form a more inclusive and structured assembly where representatives from all Organizations as well as students can contribute to the process of providing future and present alumni with an alternative outlet to alumni relations. This Council will work hand and hand with the Alumni House and Career Center. </w:t>
      </w:r>
    </w:p>
    <w:p w14:paraId="51E94589" w14:textId="77777777" w:rsidR="00302081" w:rsidRPr="00F32BFE" w:rsidRDefault="00302081" w:rsidP="00302081"/>
    <w:p w14:paraId="7D1D8A22" w14:textId="77777777" w:rsidR="00302081" w:rsidRPr="00F32BFE" w:rsidRDefault="00302081" w:rsidP="00302081">
      <w:pPr>
        <w:pStyle w:val="NormalWeb"/>
        <w:spacing w:before="0" w:beforeAutospacing="0" w:after="0" w:afterAutospacing="0"/>
        <w:jc w:val="center"/>
        <w:rPr>
          <w:i/>
        </w:rPr>
      </w:pPr>
      <w:r w:rsidRPr="00F32BFE">
        <w:rPr>
          <w:color w:val="000000"/>
        </w:rPr>
        <w:t xml:space="preserve">Article II: </w:t>
      </w:r>
      <w:r w:rsidRPr="00F32BFE">
        <w:rPr>
          <w:i/>
          <w:color w:val="000000"/>
        </w:rPr>
        <w:t xml:space="preserve">Structure </w:t>
      </w:r>
    </w:p>
    <w:p w14:paraId="714933BC" w14:textId="77777777" w:rsidR="00302081" w:rsidRPr="00F32BFE" w:rsidRDefault="00302081" w:rsidP="00302081"/>
    <w:p w14:paraId="20529707" w14:textId="77777777" w:rsidR="00302081" w:rsidRPr="00F32BFE" w:rsidRDefault="00302081" w:rsidP="00302081">
      <w:pPr>
        <w:pStyle w:val="NormalWeb"/>
        <w:spacing w:before="0" w:beforeAutospacing="0" w:after="0" w:afterAutospacing="0"/>
      </w:pPr>
      <w:r w:rsidRPr="00F32BFE">
        <w:rPr>
          <w:color w:val="000000"/>
        </w:rPr>
        <w:t xml:space="preserve">The Alumni Council is a Standing Council of the Roger Williams University Student Senate, and serves “as an advisory body to the Senate, and shall act in conjunction to the Senate in execution of its duties to the student body,” per the Student Senate </w:t>
      </w:r>
      <w:r w:rsidR="000837BA" w:rsidRPr="00F32BFE">
        <w:rPr>
          <w:color w:val="000000"/>
        </w:rPr>
        <w:t>Bylaws</w:t>
      </w:r>
      <w:r w:rsidRPr="00F32BFE">
        <w:rPr>
          <w:color w:val="000000"/>
        </w:rPr>
        <w:t xml:space="preserve">. The Alumni Council will meet at any time deemed necessary by the Student Senate. </w:t>
      </w:r>
    </w:p>
    <w:p w14:paraId="1B78B865" w14:textId="77777777" w:rsidR="00302081" w:rsidRPr="00F32BFE" w:rsidRDefault="00302081" w:rsidP="00302081"/>
    <w:p w14:paraId="0146ADCC" w14:textId="77777777" w:rsidR="00302081" w:rsidRPr="00F32BFE" w:rsidRDefault="00302081" w:rsidP="00302081">
      <w:pPr>
        <w:pStyle w:val="NormalWeb"/>
        <w:spacing w:before="0" w:beforeAutospacing="0" w:after="0" w:afterAutospacing="0"/>
        <w:jc w:val="center"/>
        <w:rPr>
          <w:i/>
        </w:rPr>
      </w:pPr>
      <w:r w:rsidRPr="00F32BFE">
        <w:rPr>
          <w:color w:val="000000"/>
        </w:rPr>
        <w:t xml:space="preserve">Article III: </w:t>
      </w:r>
      <w:r w:rsidRPr="00F32BFE">
        <w:rPr>
          <w:i/>
          <w:color w:val="000000"/>
        </w:rPr>
        <w:t xml:space="preserve">Council Members </w:t>
      </w:r>
    </w:p>
    <w:p w14:paraId="0F8619F1" w14:textId="77777777" w:rsidR="00302081" w:rsidRPr="00F32BFE" w:rsidRDefault="00302081" w:rsidP="00302081"/>
    <w:p w14:paraId="269DFA2F" w14:textId="77777777" w:rsidR="00302081" w:rsidRPr="00F32BFE" w:rsidRDefault="00302081" w:rsidP="00302081">
      <w:pPr>
        <w:pStyle w:val="NormalWeb"/>
        <w:spacing w:before="0" w:beforeAutospacing="0" w:after="0" w:afterAutospacing="0"/>
      </w:pPr>
      <w:r w:rsidRPr="00F32BFE">
        <w:rPr>
          <w:color w:val="000000"/>
        </w:rPr>
        <w:t xml:space="preserve">The Alumni Council will consist of representatives from </w:t>
      </w:r>
      <w:proofErr w:type="gramStart"/>
      <w:r w:rsidRPr="00F32BFE">
        <w:rPr>
          <w:color w:val="000000"/>
        </w:rPr>
        <w:t>all of</w:t>
      </w:r>
      <w:proofErr w:type="gramEnd"/>
      <w:r w:rsidRPr="00F32BFE">
        <w:rPr>
          <w:color w:val="000000"/>
        </w:rPr>
        <w:t xml:space="preserve"> the Organizations, so chosen by the respective seven Organizations. A member from the Alumni House must also report to the Council monthly with updates. The Alumni Council will also be chaired by a Student Senator, so chosen by the Student Body President. </w:t>
      </w:r>
    </w:p>
    <w:p w14:paraId="1593B4EE" w14:textId="77777777" w:rsidR="00302081" w:rsidRPr="00F32BFE" w:rsidRDefault="00302081" w:rsidP="00302081"/>
    <w:p w14:paraId="5E90D41B" w14:textId="77777777" w:rsidR="00302081" w:rsidRPr="00F32BFE" w:rsidRDefault="00302081" w:rsidP="00302081">
      <w:pPr>
        <w:pStyle w:val="NormalWeb"/>
        <w:spacing w:before="0" w:beforeAutospacing="0" w:after="0" w:afterAutospacing="0"/>
        <w:jc w:val="center"/>
      </w:pPr>
      <w:r w:rsidRPr="00F32BFE">
        <w:rPr>
          <w:color w:val="000000"/>
        </w:rPr>
        <w:t xml:space="preserve">Article IV: </w:t>
      </w:r>
      <w:r w:rsidRPr="00F32BFE">
        <w:rPr>
          <w:i/>
          <w:color w:val="000000"/>
        </w:rPr>
        <w:t xml:space="preserve">Expectations </w:t>
      </w:r>
    </w:p>
    <w:p w14:paraId="7525F67F" w14:textId="77777777" w:rsidR="00302081" w:rsidRPr="00F32BFE" w:rsidRDefault="00302081" w:rsidP="00302081"/>
    <w:p w14:paraId="4C6E50D6" w14:textId="77777777" w:rsidR="00302081" w:rsidRPr="00F32BFE" w:rsidRDefault="00302081" w:rsidP="00302081">
      <w:pPr>
        <w:pStyle w:val="NormalWeb"/>
        <w:spacing w:before="0" w:beforeAutospacing="0" w:after="0" w:afterAutospacing="0"/>
      </w:pPr>
      <w:r w:rsidRPr="00F32BFE">
        <w:rPr>
          <w:color w:val="000000"/>
        </w:rPr>
        <w:t xml:space="preserve">The Alumni Council and its members will be responsible for the following: </w:t>
      </w:r>
    </w:p>
    <w:p w14:paraId="3F1FEE65" w14:textId="77777777" w:rsidR="00302081" w:rsidRPr="00F32BFE" w:rsidRDefault="00302081" w:rsidP="00302081"/>
    <w:p w14:paraId="47096B90" w14:textId="77777777" w:rsidR="00302081" w:rsidRPr="00F32BFE" w:rsidRDefault="00302081" w:rsidP="00480697">
      <w:pPr>
        <w:pStyle w:val="NormalWeb"/>
        <w:numPr>
          <w:ilvl w:val="0"/>
          <w:numId w:val="21"/>
        </w:numPr>
        <w:spacing w:before="0" w:beforeAutospacing="0" w:after="0" w:afterAutospacing="0"/>
        <w:textAlignment w:val="baseline"/>
        <w:rPr>
          <w:color w:val="000000"/>
        </w:rPr>
      </w:pPr>
      <w:r w:rsidRPr="00F32BFE">
        <w:rPr>
          <w:color w:val="000000"/>
        </w:rPr>
        <w:t>Maintaining an updated list of current alumni throughout the Organizations;</w:t>
      </w:r>
    </w:p>
    <w:p w14:paraId="4F70491B" w14:textId="77777777" w:rsidR="00302081" w:rsidRPr="00F32BFE" w:rsidRDefault="00302081" w:rsidP="00480697">
      <w:pPr>
        <w:pStyle w:val="NormalWeb"/>
        <w:numPr>
          <w:ilvl w:val="0"/>
          <w:numId w:val="21"/>
        </w:numPr>
        <w:spacing w:before="0" w:beforeAutospacing="0" w:after="0" w:afterAutospacing="0"/>
        <w:textAlignment w:val="baseline"/>
        <w:rPr>
          <w:color w:val="000000"/>
        </w:rPr>
      </w:pPr>
      <w:r w:rsidRPr="00F32BFE">
        <w:rPr>
          <w:color w:val="000000"/>
        </w:rPr>
        <w:t>Planning events for alumni;</w:t>
      </w:r>
    </w:p>
    <w:p w14:paraId="21B169D3" w14:textId="77777777" w:rsidR="00302081" w:rsidRPr="00F32BFE" w:rsidRDefault="00302081" w:rsidP="00480697">
      <w:pPr>
        <w:pStyle w:val="NormalWeb"/>
        <w:numPr>
          <w:ilvl w:val="0"/>
          <w:numId w:val="21"/>
        </w:numPr>
        <w:spacing w:before="0" w:beforeAutospacing="0" w:after="0" w:afterAutospacing="0"/>
        <w:ind w:left="720" w:hanging="720"/>
        <w:textAlignment w:val="baseline"/>
        <w:rPr>
          <w:color w:val="000000"/>
        </w:rPr>
      </w:pPr>
      <w:r w:rsidRPr="00F32BFE">
        <w:rPr>
          <w:color w:val="000000"/>
        </w:rPr>
        <w:t>Working hand and hand with the Alumni House and Career Center to better represent alumni;</w:t>
      </w:r>
    </w:p>
    <w:p w14:paraId="2E359567" w14:textId="77777777" w:rsidR="00302081" w:rsidRPr="00F32BFE" w:rsidRDefault="00302081" w:rsidP="00480697">
      <w:pPr>
        <w:pStyle w:val="NormalWeb"/>
        <w:numPr>
          <w:ilvl w:val="0"/>
          <w:numId w:val="21"/>
        </w:numPr>
        <w:spacing w:before="0" w:beforeAutospacing="0" w:after="0" w:afterAutospacing="0"/>
        <w:ind w:left="720" w:hanging="720"/>
        <w:textAlignment w:val="baseline"/>
        <w:rPr>
          <w:color w:val="000000"/>
        </w:rPr>
      </w:pPr>
      <w:r w:rsidRPr="00F32BFE">
        <w:rPr>
          <w:color w:val="000000"/>
        </w:rPr>
        <w:t xml:space="preserve">Encourage current students to maintain a relationship with the Alumni House through possible outlets such as </w:t>
      </w:r>
      <w:r w:rsidR="009065FA">
        <w:rPr>
          <w:color w:val="000000"/>
        </w:rPr>
        <w:t>Engage</w:t>
      </w:r>
      <w:r w:rsidRPr="00F32BFE">
        <w:rPr>
          <w:color w:val="000000"/>
        </w:rPr>
        <w:t>, the Alumni Newsletter, and the alumni website;</w:t>
      </w:r>
    </w:p>
    <w:p w14:paraId="58B14A69" w14:textId="77777777" w:rsidR="00302081" w:rsidRPr="00F32BFE" w:rsidRDefault="00302081" w:rsidP="00480697">
      <w:pPr>
        <w:pStyle w:val="NormalWeb"/>
        <w:numPr>
          <w:ilvl w:val="0"/>
          <w:numId w:val="21"/>
        </w:numPr>
        <w:spacing w:before="0" w:beforeAutospacing="0" w:after="0" w:afterAutospacing="0"/>
        <w:ind w:left="720" w:hanging="720"/>
        <w:textAlignment w:val="baseline"/>
        <w:rPr>
          <w:color w:val="000000"/>
        </w:rPr>
      </w:pPr>
      <w:r w:rsidRPr="00F32BFE">
        <w:rPr>
          <w:color w:val="000000"/>
        </w:rPr>
        <w:lastRenderedPageBreak/>
        <w:t xml:space="preserve">Enable the Alumni Council to represent and aide the Organizations as well as the Student Body with alumni relations. </w:t>
      </w:r>
    </w:p>
    <w:p w14:paraId="24808E9D" w14:textId="77777777" w:rsidR="00F32BFE" w:rsidRPr="00F32BFE" w:rsidRDefault="00F32BFE" w:rsidP="00F32BFE">
      <w:pPr>
        <w:pStyle w:val="NormalWeb"/>
        <w:spacing w:before="0" w:beforeAutospacing="0" w:after="0" w:afterAutospacing="0"/>
        <w:textAlignment w:val="baseline"/>
        <w:rPr>
          <w:color w:val="000000"/>
        </w:rPr>
      </w:pPr>
    </w:p>
    <w:p w14:paraId="72EBE929" w14:textId="77777777" w:rsidR="00F32BFE" w:rsidRPr="00F32BFE" w:rsidRDefault="00F32BFE" w:rsidP="00F32BFE">
      <w:pPr>
        <w:pStyle w:val="NormalWeb"/>
        <w:spacing w:before="0" w:beforeAutospacing="0" w:after="0" w:afterAutospacing="0"/>
        <w:textAlignment w:val="baseline"/>
        <w:rPr>
          <w:color w:val="000000"/>
        </w:rPr>
      </w:pPr>
    </w:p>
    <w:p w14:paraId="5F5CB8B6" w14:textId="77777777" w:rsidR="00302081" w:rsidRPr="00F32BFE" w:rsidRDefault="00302081" w:rsidP="00F32BFE">
      <w:pPr>
        <w:pStyle w:val="NormalWeb"/>
        <w:spacing w:before="0" w:beforeAutospacing="0" w:after="0" w:afterAutospacing="0"/>
      </w:pPr>
      <w:r w:rsidRPr="00F32BFE">
        <w:rPr>
          <w:b/>
          <w:bCs/>
          <w:color w:val="000000"/>
        </w:rPr>
        <w:t>SECTION 3: Winter Illuminations Committee</w:t>
      </w:r>
    </w:p>
    <w:p w14:paraId="032710D6" w14:textId="77777777" w:rsidR="00302081" w:rsidRPr="00F32BFE" w:rsidRDefault="00302081" w:rsidP="00302081">
      <w:pPr>
        <w:pStyle w:val="NormalWeb"/>
        <w:spacing w:beforeAutospacing="0" w:afterAutospacing="0"/>
        <w:jc w:val="center"/>
      </w:pPr>
      <w:r w:rsidRPr="00F32BFE">
        <w:rPr>
          <w:color w:val="000000"/>
        </w:rPr>
        <w:t xml:space="preserve">Article I: </w:t>
      </w:r>
      <w:r w:rsidRPr="00F32BFE">
        <w:rPr>
          <w:i/>
          <w:iCs/>
          <w:color w:val="000000"/>
        </w:rPr>
        <w:t>Purpose</w:t>
      </w:r>
    </w:p>
    <w:p w14:paraId="0CBD98BE" w14:textId="77777777" w:rsidR="00302081" w:rsidRPr="00F32BFE" w:rsidRDefault="00302081" w:rsidP="00302081">
      <w:pPr>
        <w:pStyle w:val="NormalWeb"/>
        <w:spacing w:beforeAutospacing="0" w:afterAutospacing="0"/>
      </w:pPr>
      <w:r w:rsidRPr="00F32BFE">
        <w:rPr>
          <w:color w:val="000000"/>
        </w:rPr>
        <w:t xml:space="preserve">Winter Illuminations Committee is designed to better facilitate exchange between the administration, the Student Senate, organizations, students, and the campus community at large regarding activates to occur in the month of December.  This time of </w:t>
      </w:r>
      <w:proofErr w:type="gramStart"/>
      <w:r w:rsidRPr="00F32BFE">
        <w:rPr>
          <w:color w:val="000000"/>
        </w:rPr>
        <w:t>year</w:t>
      </w:r>
      <w:proofErr w:type="gramEnd"/>
      <w:r w:rsidRPr="00F32BFE">
        <w:rPr>
          <w:color w:val="000000"/>
        </w:rPr>
        <w:t xml:space="preserve"> is unique in that there is the simultaneous presence of the holiday season as well as the climate of semester’s end and all that such entails. The Winter Illumination Committee, consistent with Roger Williams University’s emphasis on the importance of tradition, strives to bring the community together through programs and holiday cheer.  </w:t>
      </w:r>
    </w:p>
    <w:p w14:paraId="609970F0" w14:textId="77777777" w:rsidR="00302081" w:rsidRPr="00F32BFE" w:rsidRDefault="00302081" w:rsidP="00302081">
      <w:pPr>
        <w:pStyle w:val="NormalWeb"/>
        <w:spacing w:beforeAutospacing="0" w:afterAutospacing="0"/>
      </w:pPr>
    </w:p>
    <w:p w14:paraId="798E95B2" w14:textId="77777777" w:rsidR="00302081" w:rsidRPr="00F32BFE" w:rsidRDefault="00302081" w:rsidP="00302081">
      <w:pPr>
        <w:pStyle w:val="NormalWeb"/>
        <w:spacing w:beforeAutospacing="0" w:afterAutospacing="0"/>
        <w:jc w:val="center"/>
      </w:pPr>
      <w:r w:rsidRPr="00F32BFE">
        <w:rPr>
          <w:color w:val="000000"/>
        </w:rPr>
        <w:t xml:space="preserve">Article II: </w:t>
      </w:r>
      <w:r w:rsidRPr="00F32BFE">
        <w:rPr>
          <w:i/>
          <w:iCs/>
          <w:color w:val="000000"/>
        </w:rPr>
        <w:t>Structure</w:t>
      </w:r>
    </w:p>
    <w:p w14:paraId="6E11BB82" w14:textId="77777777" w:rsidR="00302081" w:rsidRPr="00F32BFE" w:rsidRDefault="00302081" w:rsidP="00302081">
      <w:pPr>
        <w:pStyle w:val="NormalWeb"/>
        <w:spacing w:beforeAutospacing="0" w:afterAutospacing="0"/>
        <w:rPr>
          <w:color w:val="000000"/>
        </w:rPr>
      </w:pPr>
      <w:r w:rsidRPr="00F32BFE">
        <w:rPr>
          <w:color w:val="000000"/>
        </w:rPr>
        <w:t xml:space="preserve">The Winter Illuminations Committee is an ad-hoc committee of the Roger Williams University Student Senate and serves “as an advisory body to the Student Senate, and shall act in conjunction to the Student Senate in execution of its duties to the student body,” as per the Student Senate </w:t>
      </w:r>
      <w:r w:rsidR="000837BA" w:rsidRPr="00F32BFE">
        <w:rPr>
          <w:color w:val="000000"/>
        </w:rPr>
        <w:t>Bylaws</w:t>
      </w:r>
      <w:r w:rsidRPr="00F32BFE">
        <w:rPr>
          <w:color w:val="000000"/>
        </w:rPr>
        <w:t xml:space="preserve">. The Winter Illuminations Committee shall be formed no later than the last Monday of September and meet at the Chairperson’s discretion.  </w:t>
      </w:r>
    </w:p>
    <w:p w14:paraId="39534F28" w14:textId="77777777" w:rsidR="00302081" w:rsidRPr="00F32BFE" w:rsidRDefault="00302081" w:rsidP="00302081">
      <w:pPr>
        <w:pStyle w:val="NormalWeb"/>
        <w:spacing w:beforeAutospacing="0" w:afterAutospacing="0"/>
      </w:pPr>
    </w:p>
    <w:p w14:paraId="4C107EC8" w14:textId="77777777" w:rsidR="00302081" w:rsidRPr="00F32BFE" w:rsidRDefault="00302081" w:rsidP="00302081">
      <w:pPr>
        <w:pStyle w:val="NormalWeb"/>
        <w:spacing w:beforeAutospacing="0" w:afterAutospacing="0"/>
        <w:jc w:val="center"/>
      </w:pPr>
      <w:r w:rsidRPr="00F32BFE">
        <w:rPr>
          <w:color w:val="000000"/>
        </w:rPr>
        <w:t xml:space="preserve">Article III: </w:t>
      </w:r>
      <w:r w:rsidRPr="00F32BFE">
        <w:rPr>
          <w:i/>
          <w:iCs/>
          <w:color w:val="000000"/>
        </w:rPr>
        <w:t>Council Members</w:t>
      </w:r>
    </w:p>
    <w:p w14:paraId="2FDCA2E9" w14:textId="77777777" w:rsidR="00302081" w:rsidRPr="00F32BFE" w:rsidRDefault="00302081" w:rsidP="00302081">
      <w:pPr>
        <w:pStyle w:val="NormalWeb"/>
        <w:spacing w:beforeAutospacing="0" w:afterAutospacing="0"/>
        <w:rPr>
          <w:color w:val="000000"/>
        </w:rPr>
      </w:pPr>
      <w:r w:rsidRPr="00F32BFE">
        <w:rPr>
          <w:color w:val="000000"/>
        </w:rPr>
        <w:t xml:space="preserve">The membership of the Winter Illuminations Committee shall consist of the following; A Chair, or Co-Chairs from within the Student Senate, and the student body at large. At least one chair must come from within the Student Senate and the chairpersons should be from two different classes, </w:t>
      </w:r>
      <w:proofErr w:type="gramStart"/>
      <w:r w:rsidRPr="00F32BFE">
        <w:rPr>
          <w:color w:val="000000"/>
        </w:rPr>
        <w:t>so as to</w:t>
      </w:r>
      <w:proofErr w:type="gramEnd"/>
      <w:r w:rsidRPr="00F32BFE">
        <w:rPr>
          <w:color w:val="000000"/>
        </w:rPr>
        <w:t xml:space="preserve"> further the tradition once a senior chairperson has left the University. This Committee Chair or Co-Chairs shall </w:t>
      </w:r>
      <w:proofErr w:type="gramStart"/>
      <w:r w:rsidRPr="00F32BFE">
        <w:rPr>
          <w:color w:val="000000"/>
        </w:rPr>
        <w:t>be in charge of</w:t>
      </w:r>
      <w:proofErr w:type="gramEnd"/>
      <w:r w:rsidRPr="00F32BFE">
        <w:rPr>
          <w:color w:val="000000"/>
        </w:rPr>
        <w:t xml:space="preserve"> running Committee meetings and assigning tasks to the committee. The Chairperson(s) of the committee shall be required to meet with a representative from the Office of the President. The Winter Illumination Committee shall also be composed of general members from t</w:t>
      </w:r>
      <w:r w:rsidR="00AD459A" w:rsidRPr="00F32BFE">
        <w:rPr>
          <w:color w:val="000000"/>
        </w:rPr>
        <w:t xml:space="preserve">he student organizations, clubs, </w:t>
      </w:r>
      <w:r w:rsidRPr="00F32BFE">
        <w:rPr>
          <w:color w:val="000000"/>
        </w:rPr>
        <w:t>and the student body at large.</w:t>
      </w:r>
    </w:p>
    <w:p w14:paraId="3E629FD5" w14:textId="77777777" w:rsidR="00302081" w:rsidRPr="00F32BFE" w:rsidRDefault="00302081" w:rsidP="00302081">
      <w:pPr>
        <w:pStyle w:val="NormalWeb"/>
        <w:spacing w:beforeAutospacing="0" w:afterAutospacing="0"/>
      </w:pPr>
    </w:p>
    <w:p w14:paraId="689A8A64" w14:textId="77777777" w:rsidR="00302081" w:rsidRPr="00F32BFE" w:rsidRDefault="00302081" w:rsidP="00302081">
      <w:pPr>
        <w:pStyle w:val="NormalWeb"/>
        <w:spacing w:beforeAutospacing="0" w:afterAutospacing="0"/>
        <w:jc w:val="center"/>
      </w:pPr>
      <w:r w:rsidRPr="00F32BFE">
        <w:rPr>
          <w:color w:val="000000"/>
        </w:rPr>
        <w:t xml:space="preserve">Article IV: </w:t>
      </w:r>
      <w:r w:rsidRPr="00F32BFE">
        <w:rPr>
          <w:i/>
          <w:iCs/>
          <w:color w:val="000000"/>
        </w:rPr>
        <w:t>Expectations</w:t>
      </w:r>
    </w:p>
    <w:p w14:paraId="0BBBFA45" w14:textId="77777777" w:rsidR="00302081" w:rsidRPr="00F32BFE" w:rsidRDefault="00302081" w:rsidP="00302081">
      <w:pPr>
        <w:pStyle w:val="NormalWeb"/>
        <w:spacing w:beforeAutospacing="0" w:afterAutospacing="0"/>
      </w:pPr>
      <w:r w:rsidRPr="00F32BFE">
        <w:rPr>
          <w:color w:val="000000"/>
        </w:rPr>
        <w:t>The Winter Illumination Committee is charged by the Student Body President to:</w:t>
      </w:r>
    </w:p>
    <w:p w14:paraId="457CD7AC" w14:textId="77777777" w:rsidR="00302081" w:rsidRPr="00F32BFE" w:rsidRDefault="00302081" w:rsidP="00480697">
      <w:pPr>
        <w:pStyle w:val="NormalWeb"/>
        <w:numPr>
          <w:ilvl w:val="0"/>
          <w:numId w:val="23"/>
        </w:numPr>
        <w:spacing w:before="0" w:beforeAutospacing="0" w:after="0" w:afterAutospacing="0"/>
        <w:textAlignment w:val="baseline"/>
      </w:pPr>
      <w:r w:rsidRPr="00F32BFE">
        <w:t>Plan and organize an event to celebrate the holiday season.</w:t>
      </w:r>
    </w:p>
    <w:p w14:paraId="616ABA93" w14:textId="77777777" w:rsidR="00302081" w:rsidRPr="00F32BFE" w:rsidRDefault="00302081" w:rsidP="00480697">
      <w:pPr>
        <w:pStyle w:val="NormalWeb"/>
        <w:numPr>
          <w:ilvl w:val="0"/>
          <w:numId w:val="23"/>
        </w:numPr>
        <w:spacing w:before="0" w:beforeAutospacing="0" w:after="0" w:afterAutospacing="0"/>
        <w:textAlignment w:val="baseline"/>
      </w:pPr>
      <w:r w:rsidRPr="00F32BFE">
        <w:t>Be non-denominational</w:t>
      </w:r>
      <w:r w:rsidR="00507FE9" w:rsidRPr="00F32BFE">
        <w:t>.</w:t>
      </w:r>
    </w:p>
    <w:p w14:paraId="5684721E" w14:textId="77777777" w:rsidR="00302081" w:rsidRPr="00F32BFE" w:rsidRDefault="00302081" w:rsidP="00480697">
      <w:pPr>
        <w:pStyle w:val="NormalWeb"/>
        <w:numPr>
          <w:ilvl w:val="0"/>
          <w:numId w:val="23"/>
        </w:numPr>
        <w:spacing w:before="0" w:beforeAutospacing="0" w:after="0" w:afterAutospacing="0"/>
        <w:textAlignment w:val="baseline"/>
      </w:pPr>
      <w:r w:rsidRPr="00F32BFE">
        <w:t>Work with Facilities to set up lights</w:t>
      </w:r>
      <w:r w:rsidR="00507FE9" w:rsidRPr="00F32BFE">
        <w:t>.</w:t>
      </w:r>
    </w:p>
    <w:p w14:paraId="321AC523" w14:textId="77777777" w:rsidR="00F32BFE" w:rsidRPr="00F32BFE" w:rsidRDefault="00F32BFE" w:rsidP="00AD7BDC">
      <w:pPr>
        <w:outlineLvl w:val="0"/>
        <w:rPr>
          <w:b/>
        </w:rPr>
      </w:pPr>
    </w:p>
    <w:p w14:paraId="48099A32" w14:textId="77777777" w:rsidR="00F32BFE" w:rsidRPr="00F32BFE" w:rsidRDefault="00F32BFE" w:rsidP="00AD7BDC">
      <w:pPr>
        <w:outlineLvl w:val="0"/>
        <w:rPr>
          <w:b/>
        </w:rPr>
      </w:pPr>
    </w:p>
    <w:p w14:paraId="336D38C5" w14:textId="77777777" w:rsidR="00AD7BDC" w:rsidRPr="00F32BFE" w:rsidRDefault="00302081" w:rsidP="00AD7BDC">
      <w:pPr>
        <w:outlineLvl w:val="0"/>
        <w:rPr>
          <w:b/>
        </w:rPr>
      </w:pPr>
      <w:r w:rsidRPr="00F32BFE">
        <w:rPr>
          <w:b/>
        </w:rPr>
        <w:t>SECTION 4</w:t>
      </w:r>
      <w:r w:rsidR="00AD7BDC" w:rsidRPr="00F32BFE">
        <w:rPr>
          <w:b/>
        </w:rPr>
        <w:t>: Treasurer’s Council</w:t>
      </w:r>
    </w:p>
    <w:p w14:paraId="0027B7C9" w14:textId="77777777" w:rsidR="00AD7BDC" w:rsidRPr="00F32BFE" w:rsidRDefault="00AD7BDC" w:rsidP="00AD7BDC">
      <w:pPr>
        <w:pStyle w:val="NormalWeb"/>
        <w:jc w:val="center"/>
        <w:outlineLvl w:val="0"/>
      </w:pPr>
      <w:r w:rsidRPr="00F32BFE">
        <w:lastRenderedPageBreak/>
        <w:t xml:space="preserve">Article I: </w:t>
      </w:r>
      <w:r w:rsidRPr="00F32BFE">
        <w:rPr>
          <w:i/>
        </w:rPr>
        <w:t>Purpose </w:t>
      </w:r>
    </w:p>
    <w:p w14:paraId="0EC241CF" w14:textId="77777777" w:rsidR="00AD7BDC" w:rsidRPr="00F32BFE" w:rsidRDefault="00AD7BDC" w:rsidP="00AD7BDC">
      <w:pPr>
        <w:pStyle w:val="NormalWeb"/>
      </w:pPr>
      <w:r w:rsidRPr="00F32BFE">
        <w:t>The purpose of the Treasurer’s Council is to create oversight of all Organization budgets and treasurers. The Council will supervise the establishment and upkeep of the Organization budgets, unifying the process and structure of the distribution of the Student Activities Fee. The Council shall stand as a wealth of information to act as a resource for the Organization treasurers.</w:t>
      </w:r>
    </w:p>
    <w:p w14:paraId="4D6366FC" w14:textId="77777777" w:rsidR="00AD7BDC" w:rsidRPr="00F32BFE" w:rsidRDefault="00AD7BDC" w:rsidP="00AD7BDC">
      <w:pPr>
        <w:pStyle w:val="NormalWeb"/>
        <w:jc w:val="center"/>
        <w:outlineLvl w:val="0"/>
      </w:pPr>
      <w:r w:rsidRPr="00F32BFE">
        <w:t xml:space="preserve">Article II: </w:t>
      </w:r>
      <w:r w:rsidRPr="00F32BFE">
        <w:rPr>
          <w:i/>
        </w:rPr>
        <w:t>Structure</w:t>
      </w:r>
      <w:r w:rsidRPr="00F32BFE">
        <w:t> </w:t>
      </w:r>
    </w:p>
    <w:p w14:paraId="7972B002" w14:textId="77777777" w:rsidR="00AD7BDC" w:rsidRPr="00F32BFE" w:rsidRDefault="00AD7BDC" w:rsidP="00AD7BDC">
      <w:pPr>
        <w:pStyle w:val="NormalWeb"/>
      </w:pPr>
      <w:r w:rsidRPr="00F32BFE">
        <w:t xml:space="preserve">Treasurer’s Council is </w:t>
      </w:r>
      <w:r w:rsidR="00AD459A" w:rsidRPr="00F32BFE">
        <w:t>a Standing</w:t>
      </w:r>
      <w:r w:rsidRPr="00F32BFE">
        <w:t xml:space="preserve"> Council of the Roger Williams University Student Senate, and will serve as an advisory body to the Senate and </w:t>
      </w:r>
      <w:proofErr w:type="gramStart"/>
      <w:r w:rsidRPr="00F32BFE">
        <w:t>all of</w:t>
      </w:r>
      <w:proofErr w:type="gramEnd"/>
      <w:r w:rsidRPr="00F32BFE">
        <w:t xml:space="preserve"> the major campus Organizations.  Treasurer’s Council shall meet twice every academic semester as schedule by the Student Senate Treasurer.  </w:t>
      </w:r>
    </w:p>
    <w:p w14:paraId="3FD746AB" w14:textId="77777777" w:rsidR="00AD7BDC" w:rsidRPr="00F32BFE" w:rsidRDefault="00AD7BDC" w:rsidP="00AD7BDC">
      <w:pPr>
        <w:pStyle w:val="NormalWeb"/>
        <w:jc w:val="center"/>
        <w:outlineLvl w:val="0"/>
      </w:pPr>
      <w:r w:rsidRPr="00F32BFE">
        <w:t xml:space="preserve">Article III: </w:t>
      </w:r>
      <w:r w:rsidRPr="00F32BFE">
        <w:rPr>
          <w:i/>
        </w:rPr>
        <w:t>Council Members</w:t>
      </w:r>
      <w:r w:rsidRPr="00F32BFE">
        <w:t> </w:t>
      </w:r>
    </w:p>
    <w:p w14:paraId="40BEF765" w14:textId="77777777" w:rsidR="00AD7BDC" w:rsidRPr="00F32BFE" w:rsidRDefault="00AD7BDC" w:rsidP="00AD7BDC">
      <w:pPr>
        <w:pStyle w:val="NormalWeb"/>
      </w:pPr>
      <w:r w:rsidRPr="00F32BFE">
        <w:t>The Treasurer’s Council will consist of the Organization treasurers, so chosen by the respective seven Organizations. Treasurer’s Council will be chaired by the Student Senate Treasurer.  </w:t>
      </w:r>
    </w:p>
    <w:p w14:paraId="7925BF65" w14:textId="77777777" w:rsidR="00AD7BDC" w:rsidRPr="00F32BFE" w:rsidRDefault="00AD7BDC" w:rsidP="00AD7BDC">
      <w:pPr>
        <w:pStyle w:val="NormalWeb"/>
        <w:jc w:val="center"/>
        <w:outlineLvl w:val="0"/>
      </w:pPr>
      <w:r w:rsidRPr="00F32BFE">
        <w:t xml:space="preserve">Article IV: </w:t>
      </w:r>
      <w:r w:rsidRPr="00F32BFE">
        <w:rPr>
          <w:i/>
        </w:rPr>
        <w:t>Expectations </w:t>
      </w:r>
    </w:p>
    <w:p w14:paraId="382C8080" w14:textId="77777777" w:rsidR="00AD7BDC" w:rsidRPr="00F32BFE" w:rsidRDefault="00AD7BDC" w:rsidP="00AD7BDC">
      <w:pPr>
        <w:pStyle w:val="NormalWeb"/>
      </w:pPr>
      <w:r w:rsidRPr="00F32BFE">
        <w:t>Treasurers will be responsible for the following: </w:t>
      </w:r>
    </w:p>
    <w:p w14:paraId="1E4A7D41" w14:textId="77777777" w:rsidR="00AD7BDC" w:rsidRPr="00F32BFE" w:rsidRDefault="00AD7BDC" w:rsidP="00480697">
      <w:pPr>
        <w:numPr>
          <w:ilvl w:val="0"/>
          <w:numId w:val="3"/>
        </w:numPr>
        <w:spacing w:before="100" w:beforeAutospacing="1" w:after="100" w:afterAutospacing="1"/>
      </w:pPr>
      <w:r w:rsidRPr="00F32BFE">
        <w:t>Develop</w:t>
      </w:r>
      <w:r w:rsidR="00AD459A" w:rsidRPr="00F32BFE">
        <w:t xml:space="preserve"> </w:t>
      </w:r>
      <w:r w:rsidRPr="00F32BFE">
        <w:t>the budget of their Organization as a line-by-line allocation of monetary resources;</w:t>
      </w:r>
    </w:p>
    <w:p w14:paraId="2AB3D66B" w14:textId="77777777" w:rsidR="00AD7BDC" w:rsidRPr="00F32BFE" w:rsidRDefault="00AD7BDC" w:rsidP="00480697">
      <w:pPr>
        <w:numPr>
          <w:ilvl w:val="0"/>
          <w:numId w:val="3"/>
        </w:numPr>
        <w:spacing w:before="100" w:beforeAutospacing="1" w:after="100" w:afterAutospacing="1"/>
      </w:pPr>
      <w:r w:rsidRPr="00F32BFE">
        <w:t>All Organization budgets must be submitted to the Student Senate Treasurer by the first full week of Academic classes;</w:t>
      </w:r>
    </w:p>
    <w:p w14:paraId="50359C5D" w14:textId="77777777" w:rsidR="00AD7BDC" w:rsidRPr="00F32BFE" w:rsidRDefault="00AD7BDC" w:rsidP="00480697">
      <w:pPr>
        <w:numPr>
          <w:ilvl w:val="0"/>
          <w:numId w:val="3"/>
        </w:numPr>
        <w:spacing w:before="100" w:beforeAutospacing="1" w:after="100" w:afterAutospacing="1"/>
      </w:pPr>
      <w:r w:rsidRPr="00F32BFE">
        <w:t>Always follow the necessary and proper spending procedures of S</w:t>
      </w:r>
      <w:r w:rsidR="00AD459A" w:rsidRPr="00F32BFE">
        <w:t>tudent Programs and Leadership;</w:t>
      </w:r>
    </w:p>
    <w:p w14:paraId="33BC7F4A" w14:textId="77777777" w:rsidR="00AD7BDC" w:rsidRPr="00F32BFE" w:rsidRDefault="00AD7BDC" w:rsidP="00480697">
      <w:pPr>
        <w:numPr>
          <w:ilvl w:val="0"/>
          <w:numId w:val="3"/>
        </w:numPr>
        <w:spacing w:before="100" w:beforeAutospacing="1" w:after="100" w:afterAutospacing="1"/>
      </w:pPr>
      <w:r w:rsidRPr="00F32BFE">
        <w:t>Oversee the spending of all monies, allocated and discretionary accounts, to the utmost benefit of the Organization and student body;</w:t>
      </w:r>
    </w:p>
    <w:p w14:paraId="616C1C1D" w14:textId="77777777" w:rsidR="00AD7BDC" w:rsidRPr="00F32BFE" w:rsidRDefault="00AD7BDC" w:rsidP="00480697">
      <w:pPr>
        <w:numPr>
          <w:ilvl w:val="0"/>
          <w:numId w:val="3"/>
        </w:numPr>
        <w:spacing w:before="100" w:beforeAutospacing="1" w:after="100" w:afterAutospacing="1"/>
      </w:pPr>
      <w:r w:rsidRPr="00F32BFE">
        <w:t>Establish a budget at the end of each spring semester in preparation for the upcoming academic year following budgeting procedures established in Article V</w:t>
      </w:r>
      <w:r w:rsidR="00AD459A" w:rsidRPr="00F32BFE">
        <w:t xml:space="preserve">II of the Student Senate </w:t>
      </w:r>
      <w:r w:rsidR="000837BA" w:rsidRPr="00F32BFE">
        <w:t>Bylaws</w:t>
      </w:r>
      <w:r w:rsidR="00AD459A" w:rsidRPr="00F32BFE">
        <w:t>;</w:t>
      </w:r>
    </w:p>
    <w:p w14:paraId="0B7F6366" w14:textId="77777777" w:rsidR="00F32BFE" w:rsidRPr="00F32BFE" w:rsidRDefault="00AD7BDC" w:rsidP="00480697">
      <w:pPr>
        <w:numPr>
          <w:ilvl w:val="0"/>
          <w:numId w:val="3"/>
        </w:numPr>
        <w:spacing w:before="100" w:beforeAutospacing="1" w:after="100" w:afterAutospacing="1"/>
      </w:pPr>
      <w:r w:rsidRPr="00F32BFE">
        <w:t xml:space="preserve">Follow any other expectations pertaining to their duty as treasurer not listed in this charter, but can be found in another section of the most recent version of the Student Senate </w:t>
      </w:r>
      <w:r w:rsidR="000837BA" w:rsidRPr="00F32BFE">
        <w:t>Bylaws</w:t>
      </w:r>
      <w:r w:rsidRPr="00F32BFE">
        <w:t>.</w:t>
      </w:r>
    </w:p>
    <w:p w14:paraId="3114F1E2" w14:textId="77777777" w:rsidR="00F32BFE" w:rsidRPr="00F32BFE" w:rsidRDefault="00F32BFE" w:rsidP="00F32BFE">
      <w:pPr>
        <w:ind w:left="720"/>
      </w:pPr>
    </w:p>
    <w:p w14:paraId="0B903CED" w14:textId="77777777" w:rsidR="00302081" w:rsidRPr="00F32BFE" w:rsidRDefault="00302081" w:rsidP="00302081">
      <w:pPr>
        <w:pStyle w:val="NormalWeb"/>
        <w:spacing w:before="0" w:beforeAutospacing="0" w:after="0" w:afterAutospacing="0"/>
      </w:pPr>
      <w:r w:rsidRPr="00F32BFE">
        <w:rPr>
          <w:b/>
          <w:bCs/>
          <w:color w:val="000000"/>
        </w:rPr>
        <w:t>SECTION 5: By-Laws Review Committee</w:t>
      </w:r>
    </w:p>
    <w:p w14:paraId="377E1110" w14:textId="77777777" w:rsidR="00302081" w:rsidRPr="00F32BFE" w:rsidRDefault="00302081" w:rsidP="00302081"/>
    <w:p w14:paraId="7A6158CB" w14:textId="77777777" w:rsidR="00302081" w:rsidRPr="00F32BFE" w:rsidRDefault="00302081" w:rsidP="00302081">
      <w:pPr>
        <w:pStyle w:val="NormalWeb"/>
        <w:spacing w:beforeAutospacing="0" w:afterAutospacing="0"/>
        <w:jc w:val="center"/>
      </w:pPr>
      <w:r w:rsidRPr="00F32BFE">
        <w:rPr>
          <w:color w:val="000000"/>
        </w:rPr>
        <w:t xml:space="preserve">Article I: </w:t>
      </w:r>
      <w:r w:rsidRPr="00F32BFE">
        <w:rPr>
          <w:i/>
          <w:iCs/>
          <w:color w:val="000000"/>
        </w:rPr>
        <w:t>Purpose</w:t>
      </w:r>
    </w:p>
    <w:p w14:paraId="0398569D" w14:textId="77777777" w:rsidR="00302081" w:rsidRPr="00F32BFE" w:rsidRDefault="00302081" w:rsidP="00302081">
      <w:pPr>
        <w:pStyle w:val="NormalWeb"/>
        <w:spacing w:beforeAutospacing="0" w:afterAutospacing="0"/>
      </w:pPr>
      <w:proofErr w:type="gramStart"/>
      <w:r w:rsidRPr="00F32BFE">
        <w:rPr>
          <w:color w:val="000000"/>
        </w:rPr>
        <w:lastRenderedPageBreak/>
        <w:t>In order to</w:t>
      </w:r>
      <w:proofErr w:type="gramEnd"/>
      <w:r w:rsidRPr="00F32BFE">
        <w:rPr>
          <w:color w:val="000000"/>
        </w:rPr>
        <w:t xml:space="preserve"> ensure the Student Senate By-Laws and Constitution are consistent, grammatically correct and up to date the By-Laws Review Committee shall be tasked with revising the By-Laws and Constitution of the Student Senate. This Committee shall write amendment bills to be brought before the Student Senate and track any revisions made. The Committee shall also be eligible to request to review any amendments before being brought to Senate to ensure there are no errors and are consistent with the rest of the By-Laws and Constitution. </w:t>
      </w:r>
    </w:p>
    <w:p w14:paraId="063F8A0C" w14:textId="77777777" w:rsidR="00302081" w:rsidRPr="00F32BFE" w:rsidRDefault="00302081" w:rsidP="00302081">
      <w:pPr>
        <w:pStyle w:val="NormalWeb"/>
        <w:spacing w:beforeAutospacing="0" w:afterAutospacing="0"/>
        <w:jc w:val="center"/>
      </w:pPr>
      <w:r w:rsidRPr="00F32BFE">
        <w:rPr>
          <w:color w:val="000000"/>
        </w:rPr>
        <w:t xml:space="preserve">Article II: </w:t>
      </w:r>
      <w:r w:rsidRPr="00F32BFE">
        <w:rPr>
          <w:i/>
          <w:iCs/>
          <w:color w:val="000000"/>
        </w:rPr>
        <w:t>Structure</w:t>
      </w:r>
    </w:p>
    <w:p w14:paraId="4E9FAD00" w14:textId="77777777" w:rsidR="00302081" w:rsidRPr="00F32BFE" w:rsidRDefault="00302081" w:rsidP="00302081">
      <w:pPr>
        <w:pStyle w:val="NormalWeb"/>
        <w:spacing w:beforeAutospacing="0" w:afterAutospacing="0"/>
        <w:rPr>
          <w:color w:val="000000"/>
        </w:rPr>
      </w:pPr>
      <w:r w:rsidRPr="00F32BFE">
        <w:rPr>
          <w:color w:val="000000"/>
        </w:rPr>
        <w:t xml:space="preserve">The By-Laws Review Committee is an ad-hoc committee of the Roger Williams University Student Senate and serves “as an advisory body to the Student Senate, and shall act in conjunction to the Student Senate in execution of its duties to the student body,” as per the Student Senate </w:t>
      </w:r>
      <w:r w:rsidR="000837BA" w:rsidRPr="00F32BFE">
        <w:rPr>
          <w:color w:val="000000"/>
        </w:rPr>
        <w:t>Bylaws</w:t>
      </w:r>
      <w:r w:rsidRPr="00F32BFE">
        <w:rPr>
          <w:color w:val="000000"/>
        </w:rPr>
        <w:t xml:space="preserve">. The By-Laws Review Committee shall be formed at the discretion of the Student Senate.  </w:t>
      </w:r>
    </w:p>
    <w:p w14:paraId="5EBCAD25" w14:textId="77777777" w:rsidR="00302081" w:rsidRPr="00F32BFE" w:rsidRDefault="00302081" w:rsidP="00302081">
      <w:pPr>
        <w:pStyle w:val="NormalWeb"/>
        <w:spacing w:beforeAutospacing="0" w:afterAutospacing="0"/>
      </w:pPr>
    </w:p>
    <w:p w14:paraId="074B3D9C" w14:textId="77777777" w:rsidR="00302081" w:rsidRPr="00F32BFE" w:rsidRDefault="00302081" w:rsidP="00302081">
      <w:pPr>
        <w:pStyle w:val="NormalWeb"/>
        <w:spacing w:beforeAutospacing="0" w:afterAutospacing="0"/>
        <w:jc w:val="center"/>
      </w:pPr>
      <w:r w:rsidRPr="00F32BFE">
        <w:rPr>
          <w:color w:val="000000"/>
        </w:rPr>
        <w:t xml:space="preserve">Article III: </w:t>
      </w:r>
      <w:r w:rsidRPr="00F32BFE">
        <w:rPr>
          <w:i/>
          <w:iCs/>
          <w:color w:val="000000"/>
        </w:rPr>
        <w:t>Council Members</w:t>
      </w:r>
    </w:p>
    <w:p w14:paraId="6C8742FD" w14:textId="77777777" w:rsidR="00302081" w:rsidRDefault="00302081" w:rsidP="00302081">
      <w:pPr>
        <w:pStyle w:val="NormalWeb"/>
        <w:spacing w:beforeAutospacing="0" w:afterAutospacing="0"/>
        <w:rPr>
          <w:color w:val="000000"/>
        </w:rPr>
      </w:pPr>
      <w:r w:rsidRPr="00F32BFE">
        <w:rPr>
          <w:color w:val="000000"/>
        </w:rPr>
        <w:t xml:space="preserve">The By-Laws Review Committee shall be chaired by the Student Senate Parliamentarian and comprised of members from the student senate. There must be no less than two members on the committee at any time. </w:t>
      </w:r>
    </w:p>
    <w:p w14:paraId="1C21E264" w14:textId="77777777" w:rsidR="00C85F7D" w:rsidRPr="00F32BFE" w:rsidRDefault="00C85F7D" w:rsidP="00302081">
      <w:pPr>
        <w:pStyle w:val="NormalWeb"/>
        <w:spacing w:beforeAutospacing="0" w:afterAutospacing="0"/>
      </w:pPr>
    </w:p>
    <w:p w14:paraId="5AF6E12E" w14:textId="77777777" w:rsidR="00302081" w:rsidRPr="00F32BFE" w:rsidRDefault="00302081" w:rsidP="00302081">
      <w:pPr>
        <w:pStyle w:val="NormalWeb"/>
        <w:spacing w:beforeAutospacing="0" w:afterAutospacing="0"/>
        <w:jc w:val="center"/>
      </w:pPr>
      <w:r w:rsidRPr="00F32BFE">
        <w:rPr>
          <w:color w:val="000000"/>
        </w:rPr>
        <w:t xml:space="preserve">Article IV: </w:t>
      </w:r>
      <w:r w:rsidRPr="00F32BFE">
        <w:rPr>
          <w:i/>
          <w:iCs/>
          <w:color w:val="000000"/>
        </w:rPr>
        <w:t>Expectations</w:t>
      </w:r>
    </w:p>
    <w:p w14:paraId="4C298D28" w14:textId="77777777" w:rsidR="00302081" w:rsidRPr="00F32BFE" w:rsidRDefault="00302081" w:rsidP="00302081">
      <w:pPr>
        <w:pStyle w:val="NormalWeb"/>
        <w:spacing w:beforeAutospacing="0" w:afterAutospacing="0"/>
      </w:pPr>
      <w:r w:rsidRPr="00F32BFE">
        <w:rPr>
          <w:color w:val="000000"/>
        </w:rPr>
        <w:t>The By-Laws Review Committee is charged by the Student Body President to:</w:t>
      </w:r>
    </w:p>
    <w:p w14:paraId="71192380" w14:textId="77777777" w:rsidR="00302081" w:rsidRPr="00F32BFE" w:rsidRDefault="00302081" w:rsidP="00480697">
      <w:pPr>
        <w:numPr>
          <w:ilvl w:val="0"/>
          <w:numId w:val="24"/>
        </w:numPr>
        <w:textAlignment w:val="baseline"/>
        <w:rPr>
          <w:color w:val="000000"/>
        </w:rPr>
      </w:pPr>
      <w:r w:rsidRPr="00F32BFE">
        <w:rPr>
          <w:color w:val="000000"/>
        </w:rPr>
        <w:t>Revised and Update the By-Laws</w:t>
      </w:r>
      <w:r w:rsidR="00AD459A" w:rsidRPr="00F32BFE">
        <w:rPr>
          <w:color w:val="000000"/>
        </w:rPr>
        <w:t>.</w:t>
      </w:r>
    </w:p>
    <w:p w14:paraId="6C73DBE2" w14:textId="77777777" w:rsidR="00302081" w:rsidRPr="00F32BFE" w:rsidRDefault="00302081" w:rsidP="00480697">
      <w:pPr>
        <w:numPr>
          <w:ilvl w:val="0"/>
          <w:numId w:val="24"/>
        </w:numPr>
        <w:spacing w:after="100"/>
        <w:textAlignment w:val="baseline"/>
        <w:rPr>
          <w:color w:val="000000"/>
        </w:rPr>
      </w:pPr>
      <w:r w:rsidRPr="00F32BFE">
        <w:rPr>
          <w:color w:val="000000"/>
        </w:rPr>
        <w:t>Ensure By-Laws reflects operating procedures of the Student Senate</w:t>
      </w:r>
      <w:r w:rsidR="00AD459A" w:rsidRPr="00F32BFE">
        <w:rPr>
          <w:color w:val="000000"/>
        </w:rPr>
        <w:t>.</w:t>
      </w:r>
    </w:p>
    <w:p w14:paraId="33C76D01" w14:textId="77777777" w:rsidR="00302081" w:rsidRPr="00F32BFE" w:rsidRDefault="00302081" w:rsidP="00480697">
      <w:pPr>
        <w:numPr>
          <w:ilvl w:val="0"/>
          <w:numId w:val="24"/>
        </w:numPr>
        <w:spacing w:before="100" w:beforeAutospacing="1" w:after="100" w:afterAutospacing="1"/>
        <w:textAlignment w:val="baseline"/>
        <w:rPr>
          <w:color w:val="000000"/>
        </w:rPr>
      </w:pPr>
      <w:r w:rsidRPr="00F32BFE">
        <w:rPr>
          <w:color w:val="000000"/>
        </w:rPr>
        <w:t xml:space="preserve">Ensure any By-Laws amendments are reviewed before being voted on. </w:t>
      </w:r>
    </w:p>
    <w:p w14:paraId="04AD9B9B" w14:textId="77777777" w:rsidR="00302081" w:rsidRPr="00F32BFE" w:rsidRDefault="00302081" w:rsidP="00302081">
      <w:pPr>
        <w:spacing w:before="100" w:beforeAutospacing="1" w:after="100" w:afterAutospacing="1"/>
      </w:pPr>
    </w:p>
    <w:sectPr w:rsidR="00302081" w:rsidRPr="00F32BFE" w:rsidSect="008B61D4">
      <w:footerReference w:type="default" r:id="rId11"/>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56CC8" w14:textId="77777777" w:rsidR="00CD0CD4" w:rsidRDefault="00CD0CD4">
      <w:r>
        <w:separator/>
      </w:r>
    </w:p>
  </w:endnote>
  <w:endnote w:type="continuationSeparator" w:id="0">
    <w:p w14:paraId="47ABD4BD" w14:textId="77777777" w:rsidR="00CD0CD4" w:rsidRDefault="00CD0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auto"/>
    <w:pitch w:val="variable"/>
    <w:sig w:usb0="00000287" w:usb1="00000000" w:usb2="00000000" w:usb3="00000000" w:csb0="0000009F" w:csb1="00000000"/>
  </w:font>
  <w:font w:name="Palatino Linotype">
    <w:panose1 w:val="02040502050505030304"/>
    <w:charset w:val="00"/>
    <w:family w:val="auto"/>
    <w:pitch w:val="variable"/>
    <w:sig w:usb0="E0000287" w:usb1="40000013" w:usb2="00000000" w:usb3="00000000" w:csb0="0000019F" w:csb1="00000000"/>
  </w:font>
  <w:font w:name="Book Antiqua">
    <w:panose1 w:val="020406020503050303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E6D25" w14:textId="77777777" w:rsidR="00CC5A59" w:rsidRPr="00F32BFE" w:rsidRDefault="00CC5A59" w:rsidP="0058687B">
    <w:pPr>
      <w:pStyle w:val="Header"/>
      <w:jc w:val="center"/>
      <w:rPr>
        <w:sz w:val="20"/>
        <w:szCs w:val="20"/>
      </w:rPr>
    </w:pPr>
    <w:r w:rsidRPr="00F32BFE">
      <w:rPr>
        <w:sz w:val="20"/>
        <w:szCs w:val="20"/>
      </w:rPr>
      <w:t>Student Senate Bylaws</w:t>
    </w:r>
    <w:r w:rsidRPr="00F32BFE">
      <w:rPr>
        <w:sz w:val="20"/>
        <w:szCs w:val="20"/>
      </w:rPr>
      <w:tab/>
      <w:t xml:space="preserve">Page </w:t>
    </w:r>
    <w:r w:rsidR="00D00872" w:rsidRPr="00F32BFE">
      <w:rPr>
        <w:sz w:val="20"/>
        <w:szCs w:val="20"/>
      </w:rPr>
      <w:fldChar w:fldCharType="begin"/>
    </w:r>
    <w:r w:rsidRPr="00F32BFE">
      <w:rPr>
        <w:sz w:val="20"/>
        <w:szCs w:val="20"/>
      </w:rPr>
      <w:instrText xml:space="preserve"> PAGE </w:instrText>
    </w:r>
    <w:r w:rsidR="00D00872" w:rsidRPr="00F32BFE">
      <w:rPr>
        <w:sz w:val="20"/>
        <w:szCs w:val="20"/>
      </w:rPr>
      <w:fldChar w:fldCharType="separate"/>
    </w:r>
    <w:r w:rsidR="00B723B0">
      <w:rPr>
        <w:noProof/>
        <w:sz w:val="20"/>
        <w:szCs w:val="20"/>
      </w:rPr>
      <w:t>43</w:t>
    </w:r>
    <w:r w:rsidR="00D00872" w:rsidRPr="00F32BFE">
      <w:rPr>
        <w:sz w:val="20"/>
        <w:szCs w:val="20"/>
      </w:rPr>
      <w:fldChar w:fldCharType="end"/>
    </w:r>
    <w:r w:rsidRPr="00F32BFE">
      <w:rPr>
        <w:sz w:val="20"/>
        <w:szCs w:val="20"/>
      </w:rPr>
      <w:t xml:space="preserve"> of </w:t>
    </w:r>
    <w:r w:rsidR="00D00872" w:rsidRPr="00F32BFE">
      <w:rPr>
        <w:sz w:val="20"/>
        <w:szCs w:val="20"/>
      </w:rPr>
      <w:fldChar w:fldCharType="begin"/>
    </w:r>
    <w:r w:rsidRPr="00F32BFE">
      <w:rPr>
        <w:sz w:val="20"/>
        <w:szCs w:val="20"/>
      </w:rPr>
      <w:instrText xml:space="preserve"> NUMPAGES </w:instrText>
    </w:r>
    <w:r w:rsidR="00D00872" w:rsidRPr="00F32BFE">
      <w:rPr>
        <w:sz w:val="20"/>
        <w:szCs w:val="20"/>
      </w:rPr>
      <w:fldChar w:fldCharType="separate"/>
    </w:r>
    <w:r w:rsidR="00B723B0">
      <w:rPr>
        <w:noProof/>
        <w:sz w:val="20"/>
        <w:szCs w:val="20"/>
      </w:rPr>
      <w:t>43</w:t>
    </w:r>
    <w:r w:rsidR="00D00872" w:rsidRPr="00F32BFE">
      <w:rPr>
        <w:sz w:val="20"/>
        <w:szCs w:val="20"/>
      </w:rPr>
      <w:fldChar w:fldCharType="end"/>
    </w:r>
    <w:r>
      <w:rPr>
        <w:sz w:val="20"/>
        <w:szCs w:val="20"/>
      </w:rPr>
      <w:tab/>
      <w:t xml:space="preserve">Costa </w:t>
    </w:r>
    <w:proofErr w:type="gramStart"/>
    <w:r>
      <w:rPr>
        <w:sz w:val="20"/>
        <w:szCs w:val="20"/>
      </w:rPr>
      <w:t xml:space="preserve">July </w:t>
    </w:r>
    <w:r w:rsidRPr="00F32BFE">
      <w:rPr>
        <w:sz w:val="20"/>
        <w:szCs w:val="20"/>
      </w:rPr>
      <w:t xml:space="preserve"> 201</w:t>
    </w:r>
    <w:r>
      <w:rPr>
        <w:sz w:val="20"/>
        <w:szCs w:val="20"/>
      </w:rPr>
      <w:t>8</w:t>
    </w:r>
    <w:proofErr w:type="gramEnd"/>
  </w:p>
  <w:p w14:paraId="557DECF9" w14:textId="77777777" w:rsidR="00CC5A59" w:rsidRPr="00F32BFE" w:rsidRDefault="00CC5A59" w:rsidP="00AD7BDC">
    <w:pPr>
      <w:pStyle w:val="Header"/>
      <w:jc w:val="center"/>
      <w:rPr>
        <w:sz w:val="20"/>
        <w:szCs w:val="20"/>
      </w:rPr>
    </w:pPr>
  </w:p>
  <w:p w14:paraId="5AF8DFB3" w14:textId="77777777" w:rsidR="00CC5A59" w:rsidRDefault="00CC5A59" w:rsidP="00AD7BDC">
    <w:pPr>
      <w:pStyle w:val="Header"/>
      <w:jc w:val="center"/>
      <w:rPr>
        <w:rFonts w:ascii="Book Antiqua" w:hAnsi="Book Antiqua"/>
        <w:sz w:val="20"/>
        <w:szCs w:val="20"/>
      </w:rPr>
    </w:pPr>
  </w:p>
  <w:p w14:paraId="18AACEAA" w14:textId="77777777" w:rsidR="00CC5A59" w:rsidRPr="00337FFB" w:rsidRDefault="00CC5A59" w:rsidP="00AD7BDC">
    <w:pPr>
      <w:pStyle w:val="Header"/>
      <w:jc w:val="center"/>
      <w:rPr>
        <w:rFonts w:ascii="Book Antiqua" w:hAnsi="Book Antiqua"/>
        <w:sz w:val="20"/>
        <w:szCs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A25D5" w14:textId="77777777" w:rsidR="00CD0CD4" w:rsidRDefault="00CD0CD4">
      <w:r>
        <w:separator/>
      </w:r>
    </w:p>
  </w:footnote>
  <w:footnote w:type="continuationSeparator" w:id="0">
    <w:p w14:paraId="38E4D413" w14:textId="77777777" w:rsidR="00CD0CD4" w:rsidRDefault="00CD0CD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F1091"/>
    <w:multiLevelType w:val="multilevel"/>
    <w:tmpl w:val="680AC3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82222B"/>
    <w:multiLevelType w:val="multilevel"/>
    <w:tmpl w:val="0FFA2E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0B54B7A"/>
    <w:multiLevelType w:val="multilevel"/>
    <w:tmpl w:val="8E140330"/>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0FC03CA"/>
    <w:multiLevelType w:val="hybridMultilevel"/>
    <w:tmpl w:val="6612474A"/>
    <w:lvl w:ilvl="0" w:tplc="8DB6ECD0">
      <w:start w:val="1"/>
      <w:numFmt w:val="upperLetter"/>
      <w:lvlText w:val="%1."/>
      <w:lvlJc w:val="left"/>
      <w:pPr>
        <w:ind w:left="720" w:hanging="360"/>
      </w:pPr>
      <w:rPr>
        <w:rFonts w:hint="default"/>
        <w:color w:val="000000"/>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5C525A"/>
    <w:multiLevelType w:val="hybridMultilevel"/>
    <w:tmpl w:val="E8B2B41E"/>
    <w:lvl w:ilvl="0" w:tplc="04090015">
      <w:start w:val="1"/>
      <w:numFmt w:val="upperLetter"/>
      <w:lvlText w:val="%1."/>
      <w:lvlJc w:val="left"/>
      <w:pPr>
        <w:tabs>
          <w:tab w:val="num" w:pos="990"/>
        </w:tabs>
        <w:ind w:left="990" w:hanging="360"/>
      </w:pPr>
      <w:rPr>
        <w:rFonts w:hint="default"/>
      </w:rPr>
    </w:lvl>
    <w:lvl w:ilvl="1" w:tplc="7BCEF716">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5">
    <w:nsid w:val="04D33B3D"/>
    <w:multiLevelType w:val="hybridMultilevel"/>
    <w:tmpl w:val="104A6A4A"/>
    <w:lvl w:ilvl="0" w:tplc="F1669DA6">
      <w:start w:val="1"/>
      <w:numFmt w:val="upperLetter"/>
      <w:lvlText w:val="%1."/>
      <w:lvlJc w:val="left"/>
      <w:pPr>
        <w:ind w:left="720" w:hanging="360"/>
      </w:pPr>
      <w:rPr>
        <w:rFonts w:hint="default"/>
        <w:color w:val="000000"/>
        <w:sz w:val="23"/>
      </w:rPr>
    </w:lvl>
    <w:lvl w:ilvl="1" w:tplc="108ACA7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A56AE3"/>
    <w:multiLevelType w:val="hybridMultilevel"/>
    <w:tmpl w:val="BD666FD2"/>
    <w:lvl w:ilvl="0" w:tplc="39E2DF36">
      <w:start w:val="3"/>
      <w:numFmt w:val="upperLetter"/>
      <w:lvlText w:val="%1."/>
      <w:lvlJc w:val="left"/>
      <w:pPr>
        <w:tabs>
          <w:tab w:val="num" w:pos="720"/>
        </w:tabs>
        <w:ind w:left="720" w:hanging="360"/>
      </w:pPr>
    </w:lvl>
    <w:lvl w:ilvl="1" w:tplc="C9345486" w:tentative="1">
      <w:start w:val="1"/>
      <w:numFmt w:val="decimal"/>
      <w:lvlText w:val="%2."/>
      <w:lvlJc w:val="left"/>
      <w:pPr>
        <w:tabs>
          <w:tab w:val="num" w:pos="1440"/>
        </w:tabs>
        <w:ind w:left="1440" w:hanging="360"/>
      </w:pPr>
    </w:lvl>
    <w:lvl w:ilvl="2" w:tplc="EF1C95D8" w:tentative="1">
      <w:start w:val="1"/>
      <w:numFmt w:val="decimal"/>
      <w:lvlText w:val="%3."/>
      <w:lvlJc w:val="left"/>
      <w:pPr>
        <w:tabs>
          <w:tab w:val="num" w:pos="2160"/>
        </w:tabs>
        <w:ind w:left="2160" w:hanging="360"/>
      </w:pPr>
    </w:lvl>
    <w:lvl w:ilvl="3" w:tplc="04BA92C8" w:tentative="1">
      <w:start w:val="1"/>
      <w:numFmt w:val="decimal"/>
      <w:lvlText w:val="%4."/>
      <w:lvlJc w:val="left"/>
      <w:pPr>
        <w:tabs>
          <w:tab w:val="num" w:pos="2880"/>
        </w:tabs>
        <w:ind w:left="2880" w:hanging="360"/>
      </w:pPr>
    </w:lvl>
    <w:lvl w:ilvl="4" w:tplc="7BC01BA4" w:tentative="1">
      <w:start w:val="1"/>
      <w:numFmt w:val="decimal"/>
      <w:lvlText w:val="%5."/>
      <w:lvlJc w:val="left"/>
      <w:pPr>
        <w:tabs>
          <w:tab w:val="num" w:pos="3600"/>
        </w:tabs>
        <w:ind w:left="3600" w:hanging="360"/>
      </w:pPr>
    </w:lvl>
    <w:lvl w:ilvl="5" w:tplc="D2A47C5C" w:tentative="1">
      <w:start w:val="1"/>
      <w:numFmt w:val="decimal"/>
      <w:lvlText w:val="%6."/>
      <w:lvlJc w:val="left"/>
      <w:pPr>
        <w:tabs>
          <w:tab w:val="num" w:pos="4320"/>
        </w:tabs>
        <w:ind w:left="4320" w:hanging="360"/>
      </w:pPr>
    </w:lvl>
    <w:lvl w:ilvl="6" w:tplc="56383DCE" w:tentative="1">
      <w:start w:val="1"/>
      <w:numFmt w:val="decimal"/>
      <w:lvlText w:val="%7."/>
      <w:lvlJc w:val="left"/>
      <w:pPr>
        <w:tabs>
          <w:tab w:val="num" w:pos="5040"/>
        </w:tabs>
        <w:ind w:left="5040" w:hanging="360"/>
      </w:pPr>
    </w:lvl>
    <w:lvl w:ilvl="7" w:tplc="74E62338" w:tentative="1">
      <w:start w:val="1"/>
      <w:numFmt w:val="decimal"/>
      <w:lvlText w:val="%8."/>
      <w:lvlJc w:val="left"/>
      <w:pPr>
        <w:tabs>
          <w:tab w:val="num" w:pos="5760"/>
        </w:tabs>
        <w:ind w:left="5760" w:hanging="360"/>
      </w:pPr>
    </w:lvl>
    <w:lvl w:ilvl="8" w:tplc="8CF8A644" w:tentative="1">
      <w:start w:val="1"/>
      <w:numFmt w:val="decimal"/>
      <w:lvlText w:val="%9."/>
      <w:lvlJc w:val="left"/>
      <w:pPr>
        <w:tabs>
          <w:tab w:val="num" w:pos="6480"/>
        </w:tabs>
        <w:ind w:left="6480" w:hanging="360"/>
      </w:pPr>
    </w:lvl>
  </w:abstractNum>
  <w:abstractNum w:abstractNumId="7">
    <w:nsid w:val="08B64E19"/>
    <w:multiLevelType w:val="hybridMultilevel"/>
    <w:tmpl w:val="D5B4F0E4"/>
    <w:lvl w:ilvl="0" w:tplc="DE1C6D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EF675F"/>
    <w:multiLevelType w:val="multilevel"/>
    <w:tmpl w:val="ED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9983CF1"/>
    <w:multiLevelType w:val="hybridMultilevel"/>
    <w:tmpl w:val="8DD6D616"/>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0BA144DE"/>
    <w:multiLevelType w:val="hybridMultilevel"/>
    <w:tmpl w:val="9A72A56A"/>
    <w:lvl w:ilvl="0" w:tplc="6582B6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339237C"/>
    <w:multiLevelType w:val="multilevel"/>
    <w:tmpl w:val="11AC4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B77C77"/>
    <w:multiLevelType w:val="hybridMultilevel"/>
    <w:tmpl w:val="A9CC902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F21F92"/>
    <w:multiLevelType w:val="hybridMultilevel"/>
    <w:tmpl w:val="B086A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23386E"/>
    <w:multiLevelType w:val="hybridMultilevel"/>
    <w:tmpl w:val="01FC6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6A4372"/>
    <w:multiLevelType w:val="hybridMultilevel"/>
    <w:tmpl w:val="A8A2FA52"/>
    <w:lvl w:ilvl="0" w:tplc="CE3C7C58">
      <w:start w:val="1"/>
      <w:numFmt w:val="upperLetter"/>
      <w:lvlText w:val="%1."/>
      <w:lvlJc w:val="left"/>
      <w:pPr>
        <w:ind w:left="720" w:hanging="360"/>
      </w:pPr>
      <w:rPr>
        <w:rFonts w:hint="default"/>
        <w:color w:val="000000"/>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6F7ED3"/>
    <w:multiLevelType w:val="hybridMultilevel"/>
    <w:tmpl w:val="4A76E026"/>
    <w:lvl w:ilvl="0" w:tplc="FAFC53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1D470C5"/>
    <w:multiLevelType w:val="hybridMultilevel"/>
    <w:tmpl w:val="DDBAC7DC"/>
    <w:lvl w:ilvl="0" w:tplc="6E8098DC">
      <w:start w:val="1"/>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CA385C"/>
    <w:multiLevelType w:val="multilevel"/>
    <w:tmpl w:val="B5400A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C433CC9"/>
    <w:multiLevelType w:val="hybridMultilevel"/>
    <w:tmpl w:val="41BC42F8"/>
    <w:lvl w:ilvl="0" w:tplc="B0621208">
      <w:start w:val="1"/>
      <w:numFmt w:val="upp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9DCACE0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7F0D4B"/>
    <w:multiLevelType w:val="multilevel"/>
    <w:tmpl w:val="5E96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4B05F0"/>
    <w:multiLevelType w:val="hybridMultilevel"/>
    <w:tmpl w:val="02303C4E"/>
    <w:lvl w:ilvl="0" w:tplc="0409000F">
      <w:start w:val="1"/>
      <w:numFmt w:val="decimal"/>
      <w:lvlText w:val="%1."/>
      <w:lvlJc w:val="left"/>
      <w:pPr>
        <w:ind w:left="720" w:hanging="72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2">
    <w:nsid w:val="39023E8D"/>
    <w:multiLevelType w:val="hybridMultilevel"/>
    <w:tmpl w:val="AB4651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BC22CE"/>
    <w:multiLevelType w:val="hybridMultilevel"/>
    <w:tmpl w:val="FA068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60178E"/>
    <w:multiLevelType w:val="hybridMultilevel"/>
    <w:tmpl w:val="08FE7BEE"/>
    <w:lvl w:ilvl="0" w:tplc="75EC67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FA01653"/>
    <w:multiLevelType w:val="hybridMultilevel"/>
    <w:tmpl w:val="9AA6798E"/>
    <w:lvl w:ilvl="0" w:tplc="7BE0C7AC">
      <w:start w:val="1"/>
      <w:numFmt w:val="decimal"/>
      <w:lvlText w:val="%1."/>
      <w:lvlJc w:val="left"/>
      <w:pPr>
        <w:ind w:left="1080" w:hanging="360"/>
      </w:pPr>
      <w:rPr>
        <w:rFonts w:hint="default"/>
        <w:color w:val="000000"/>
        <w:sz w:val="23"/>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5D95586"/>
    <w:multiLevelType w:val="multilevel"/>
    <w:tmpl w:val="8BF4965C"/>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320E02"/>
    <w:multiLevelType w:val="hybridMultilevel"/>
    <w:tmpl w:val="78FCEDC0"/>
    <w:lvl w:ilvl="0" w:tplc="00E217AA">
      <w:start w:val="1"/>
      <w:numFmt w:val="upperLetter"/>
      <w:lvlText w:val="%1."/>
      <w:lvlJc w:val="left"/>
      <w:pPr>
        <w:ind w:left="720" w:hanging="360"/>
      </w:pPr>
      <w:rPr>
        <w:rFonts w:hint="default"/>
        <w:color w:val="000000"/>
        <w:sz w:val="23"/>
      </w:rPr>
    </w:lvl>
    <w:lvl w:ilvl="1" w:tplc="74AC695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BA55E3"/>
    <w:multiLevelType w:val="multilevel"/>
    <w:tmpl w:val="7F181D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49243FAA"/>
    <w:multiLevelType w:val="hybridMultilevel"/>
    <w:tmpl w:val="2E92F5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E171D47"/>
    <w:multiLevelType w:val="hybridMultilevel"/>
    <w:tmpl w:val="80522898"/>
    <w:lvl w:ilvl="0" w:tplc="E7D094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E7A62EF"/>
    <w:multiLevelType w:val="hybridMultilevel"/>
    <w:tmpl w:val="4808B016"/>
    <w:lvl w:ilvl="0" w:tplc="5E50838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0436CDD"/>
    <w:multiLevelType w:val="hybridMultilevel"/>
    <w:tmpl w:val="5F386A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17E1E25"/>
    <w:multiLevelType w:val="hybridMultilevel"/>
    <w:tmpl w:val="9CF29674"/>
    <w:lvl w:ilvl="0" w:tplc="DDC8FA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4D24F42"/>
    <w:multiLevelType w:val="hybridMultilevel"/>
    <w:tmpl w:val="8A7AED1A"/>
    <w:lvl w:ilvl="0" w:tplc="945AD7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7A35909"/>
    <w:multiLevelType w:val="hybridMultilevel"/>
    <w:tmpl w:val="F6B889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9204B5D"/>
    <w:multiLevelType w:val="multilevel"/>
    <w:tmpl w:val="0FFA2E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A905246"/>
    <w:multiLevelType w:val="hybridMultilevel"/>
    <w:tmpl w:val="951CE996"/>
    <w:lvl w:ilvl="0" w:tplc="A698C09C">
      <w:start w:val="1"/>
      <w:numFmt w:val="upperLetter"/>
      <w:lvlText w:val="%1."/>
      <w:lvlJc w:val="left"/>
      <w:pPr>
        <w:ind w:left="720" w:hanging="360"/>
      </w:pPr>
      <w:rPr>
        <w:rFonts w:hint="default"/>
        <w:color w:val="000000"/>
        <w:sz w:val="23"/>
      </w:rPr>
    </w:lvl>
    <w:lvl w:ilvl="1" w:tplc="043E073A">
      <w:start w:val="1"/>
      <w:numFmt w:val="decimal"/>
      <w:lvlText w:val="%2."/>
      <w:lvlJc w:val="left"/>
      <w:pPr>
        <w:ind w:left="1440" w:hanging="360"/>
      </w:pPr>
      <w:rPr>
        <w:rFonts w:hint="default"/>
      </w:rPr>
    </w:lvl>
    <w:lvl w:ilvl="2" w:tplc="0FFEDD6E">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E96C88"/>
    <w:multiLevelType w:val="multilevel"/>
    <w:tmpl w:val="BFAA8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DCD1CD4"/>
    <w:multiLevelType w:val="hybridMultilevel"/>
    <w:tmpl w:val="8B5A7942"/>
    <w:lvl w:ilvl="0" w:tplc="D7184030">
      <w:start w:val="1"/>
      <w:numFmt w:val="upperLetter"/>
      <w:lvlText w:val="%1."/>
      <w:lvlJc w:val="left"/>
      <w:pPr>
        <w:ind w:left="720" w:hanging="360"/>
      </w:pPr>
      <w:rPr>
        <w:rFonts w:hint="default"/>
        <w:color w:val="000000"/>
        <w:sz w:val="23"/>
      </w:rPr>
    </w:lvl>
    <w:lvl w:ilvl="1" w:tplc="39D0614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BA0990"/>
    <w:multiLevelType w:val="hybridMultilevel"/>
    <w:tmpl w:val="1AC421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01B0D8B"/>
    <w:multiLevelType w:val="hybridMultilevel"/>
    <w:tmpl w:val="2F10E3BA"/>
    <w:lvl w:ilvl="0" w:tplc="8F4009A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CA51DD"/>
    <w:multiLevelType w:val="hybridMultilevel"/>
    <w:tmpl w:val="8F181F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9DCACE0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A3143C"/>
    <w:multiLevelType w:val="multilevel"/>
    <w:tmpl w:val="0A001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FB51BB9"/>
    <w:multiLevelType w:val="hybridMultilevel"/>
    <w:tmpl w:val="C78CDE7C"/>
    <w:lvl w:ilvl="0" w:tplc="D36EB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FC90690"/>
    <w:multiLevelType w:val="multilevel"/>
    <w:tmpl w:val="72303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imes New Roman" w:eastAsia="Times New Roman" w:hAnsi="Times New Roman" w:cs="Times New Roman"/>
        <w:sz w:val="2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28"/>
  </w:num>
  <w:num w:numId="4">
    <w:abstractNumId w:val="30"/>
  </w:num>
  <w:num w:numId="5">
    <w:abstractNumId w:val="19"/>
  </w:num>
  <w:num w:numId="6">
    <w:abstractNumId w:val="24"/>
  </w:num>
  <w:num w:numId="7">
    <w:abstractNumId w:val="10"/>
  </w:num>
  <w:num w:numId="8">
    <w:abstractNumId w:val="33"/>
  </w:num>
  <w:num w:numId="9">
    <w:abstractNumId w:val="17"/>
  </w:num>
  <w:num w:numId="10">
    <w:abstractNumId w:val="12"/>
  </w:num>
  <w:num w:numId="11">
    <w:abstractNumId w:val="31"/>
  </w:num>
  <w:num w:numId="12">
    <w:abstractNumId w:val="13"/>
  </w:num>
  <w:num w:numId="13">
    <w:abstractNumId w:val="20"/>
  </w:num>
  <w:num w:numId="14">
    <w:abstractNumId w:val="15"/>
  </w:num>
  <w:num w:numId="15">
    <w:abstractNumId w:val="25"/>
  </w:num>
  <w:num w:numId="16">
    <w:abstractNumId w:val="5"/>
  </w:num>
  <w:num w:numId="17">
    <w:abstractNumId w:val="37"/>
  </w:num>
  <w:num w:numId="18">
    <w:abstractNumId w:val="39"/>
  </w:num>
  <w:num w:numId="19">
    <w:abstractNumId w:val="27"/>
  </w:num>
  <w:num w:numId="20">
    <w:abstractNumId w:val="3"/>
  </w:num>
  <w:num w:numId="21">
    <w:abstractNumId w:val="0"/>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num>
  <w:num w:numId="24">
    <w:abstractNumId w:val="11"/>
  </w:num>
  <w:num w:numId="25">
    <w:abstractNumId w:val="7"/>
  </w:num>
  <w:num w:numId="26">
    <w:abstractNumId w:val="45"/>
  </w:num>
  <w:num w:numId="27">
    <w:abstractNumId w:val="35"/>
  </w:num>
  <w:num w:numId="28">
    <w:abstractNumId w:val="34"/>
  </w:num>
  <w:num w:numId="29">
    <w:abstractNumId w:val="16"/>
  </w:num>
  <w:num w:numId="30">
    <w:abstractNumId w:val="32"/>
  </w:num>
  <w:num w:numId="31">
    <w:abstractNumId w:val="42"/>
  </w:num>
  <w:num w:numId="32">
    <w:abstractNumId w:val="22"/>
  </w:num>
  <w:num w:numId="33">
    <w:abstractNumId w:val="14"/>
  </w:num>
  <w:num w:numId="34">
    <w:abstractNumId w:val="41"/>
  </w:num>
  <w:num w:numId="35">
    <w:abstractNumId w:val="21"/>
  </w:num>
  <w:num w:numId="36">
    <w:abstractNumId w:val="40"/>
  </w:num>
  <w:num w:numId="37">
    <w:abstractNumId w:val="29"/>
  </w:num>
  <w:num w:numId="38">
    <w:abstractNumId w:val="23"/>
  </w:num>
  <w:num w:numId="39">
    <w:abstractNumId w:val="8"/>
    <w:lvlOverride w:ilvl="0">
      <w:lvl w:ilvl="0">
        <w:numFmt w:val="upperLetter"/>
        <w:lvlText w:val="%1."/>
        <w:lvlJc w:val="left"/>
      </w:lvl>
    </w:lvlOverride>
  </w:num>
  <w:num w:numId="40">
    <w:abstractNumId w:val="43"/>
  </w:num>
  <w:num w:numId="41">
    <w:abstractNumId w:val="6"/>
  </w:num>
  <w:num w:numId="42">
    <w:abstractNumId w:val="1"/>
  </w:num>
  <w:num w:numId="43">
    <w:abstractNumId w:val="2"/>
    <w:lvlOverride w:ilvl="0">
      <w:lvl w:ilvl="0">
        <w:numFmt w:val="decimal"/>
        <w:lvlText w:val=""/>
        <w:lvlJc w:val="left"/>
      </w:lvl>
    </w:lvlOverride>
    <w:lvlOverride w:ilvl="1">
      <w:lvl w:ilvl="1">
        <w:numFmt w:val="decimal"/>
        <w:lvlText w:val="%2."/>
        <w:lvlJc w:val="left"/>
      </w:lvl>
    </w:lvlOverride>
  </w:num>
  <w:num w:numId="44">
    <w:abstractNumId w:val="26"/>
    <w:lvlOverride w:ilvl="0">
      <w:lvl w:ilvl="0">
        <w:numFmt w:val="decimal"/>
        <w:lvlText w:val=""/>
        <w:lvlJc w:val="left"/>
      </w:lvl>
    </w:lvlOverride>
    <w:lvlOverride w:ilvl="1">
      <w:lvl w:ilvl="1">
        <w:numFmt w:val="decimal"/>
        <w:lvlText w:val="%2."/>
        <w:lvlJc w:val="left"/>
      </w:lvl>
    </w:lvlOverride>
  </w:num>
  <w:num w:numId="45">
    <w:abstractNumId w:val="36"/>
  </w:num>
  <w:num w:numId="46">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5307E"/>
    <w:rsid w:val="00011C7C"/>
    <w:rsid w:val="000137A8"/>
    <w:rsid w:val="0001389B"/>
    <w:rsid w:val="00020E54"/>
    <w:rsid w:val="00040464"/>
    <w:rsid w:val="000463B8"/>
    <w:rsid w:val="0005449F"/>
    <w:rsid w:val="0005478E"/>
    <w:rsid w:val="0006352D"/>
    <w:rsid w:val="00076D88"/>
    <w:rsid w:val="000837BA"/>
    <w:rsid w:val="00087D27"/>
    <w:rsid w:val="000A2FCC"/>
    <w:rsid w:val="000A47E9"/>
    <w:rsid w:val="000D0BD5"/>
    <w:rsid w:val="000D3A71"/>
    <w:rsid w:val="001053BF"/>
    <w:rsid w:val="00133986"/>
    <w:rsid w:val="00134A09"/>
    <w:rsid w:val="0014263F"/>
    <w:rsid w:val="001B0AC6"/>
    <w:rsid w:val="001C37F8"/>
    <w:rsid w:val="001C5CD0"/>
    <w:rsid w:val="001C62E3"/>
    <w:rsid w:val="001E388A"/>
    <w:rsid w:val="00215079"/>
    <w:rsid w:val="00215B8E"/>
    <w:rsid w:val="00222A7C"/>
    <w:rsid w:val="00224147"/>
    <w:rsid w:val="00226361"/>
    <w:rsid w:val="00236B23"/>
    <w:rsid w:val="002457A2"/>
    <w:rsid w:val="00247207"/>
    <w:rsid w:val="00252C7F"/>
    <w:rsid w:val="0025307E"/>
    <w:rsid w:val="002701F5"/>
    <w:rsid w:val="0027052F"/>
    <w:rsid w:val="00273CF9"/>
    <w:rsid w:val="00284DD6"/>
    <w:rsid w:val="002B6506"/>
    <w:rsid w:val="002F5CF5"/>
    <w:rsid w:val="00302081"/>
    <w:rsid w:val="00310934"/>
    <w:rsid w:val="00376440"/>
    <w:rsid w:val="0037767F"/>
    <w:rsid w:val="003A00D6"/>
    <w:rsid w:val="003A06D0"/>
    <w:rsid w:val="003A7197"/>
    <w:rsid w:val="003E142A"/>
    <w:rsid w:val="004111DE"/>
    <w:rsid w:val="00442827"/>
    <w:rsid w:val="00450F61"/>
    <w:rsid w:val="00480697"/>
    <w:rsid w:val="00486AFF"/>
    <w:rsid w:val="004909C4"/>
    <w:rsid w:val="00490A67"/>
    <w:rsid w:val="004B5EB5"/>
    <w:rsid w:val="0050770C"/>
    <w:rsid w:val="00507FE9"/>
    <w:rsid w:val="00535249"/>
    <w:rsid w:val="00536E96"/>
    <w:rsid w:val="005404D2"/>
    <w:rsid w:val="00553329"/>
    <w:rsid w:val="00573FB4"/>
    <w:rsid w:val="00585EBF"/>
    <w:rsid w:val="0058687B"/>
    <w:rsid w:val="005915A1"/>
    <w:rsid w:val="00592983"/>
    <w:rsid w:val="005B5A7D"/>
    <w:rsid w:val="005D012E"/>
    <w:rsid w:val="005D0EA0"/>
    <w:rsid w:val="005E4CBC"/>
    <w:rsid w:val="005F71B2"/>
    <w:rsid w:val="005F7C5D"/>
    <w:rsid w:val="0061170B"/>
    <w:rsid w:val="006153BE"/>
    <w:rsid w:val="00646A01"/>
    <w:rsid w:val="00653585"/>
    <w:rsid w:val="00656FAF"/>
    <w:rsid w:val="00717CFF"/>
    <w:rsid w:val="00726D14"/>
    <w:rsid w:val="007322D5"/>
    <w:rsid w:val="007558B8"/>
    <w:rsid w:val="0077246E"/>
    <w:rsid w:val="00783B47"/>
    <w:rsid w:val="00790A9C"/>
    <w:rsid w:val="00796A93"/>
    <w:rsid w:val="00797B40"/>
    <w:rsid w:val="007B1C7F"/>
    <w:rsid w:val="007B5DAD"/>
    <w:rsid w:val="007C0212"/>
    <w:rsid w:val="007C2C09"/>
    <w:rsid w:val="007C36CA"/>
    <w:rsid w:val="008016A1"/>
    <w:rsid w:val="00810E33"/>
    <w:rsid w:val="008326E0"/>
    <w:rsid w:val="008414F3"/>
    <w:rsid w:val="008609D1"/>
    <w:rsid w:val="00866162"/>
    <w:rsid w:val="00867738"/>
    <w:rsid w:val="00867849"/>
    <w:rsid w:val="0087006B"/>
    <w:rsid w:val="0087662A"/>
    <w:rsid w:val="008B61D4"/>
    <w:rsid w:val="008C4AEA"/>
    <w:rsid w:val="008C57A1"/>
    <w:rsid w:val="008E3D0D"/>
    <w:rsid w:val="009038C7"/>
    <w:rsid w:val="009065FA"/>
    <w:rsid w:val="0093043A"/>
    <w:rsid w:val="00931C9C"/>
    <w:rsid w:val="009472F9"/>
    <w:rsid w:val="00976095"/>
    <w:rsid w:val="009A529E"/>
    <w:rsid w:val="009B52E9"/>
    <w:rsid w:val="009D1D62"/>
    <w:rsid w:val="009E6062"/>
    <w:rsid w:val="009E767E"/>
    <w:rsid w:val="009F2E25"/>
    <w:rsid w:val="009F7715"/>
    <w:rsid w:val="00A0696B"/>
    <w:rsid w:val="00A3284D"/>
    <w:rsid w:val="00A56F8E"/>
    <w:rsid w:val="00A609A3"/>
    <w:rsid w:val="00A70B04"/>
    <w:rsid w:val="00A90FF4"/>
    <w:rsid w:val="00AA674F"/>
    <w:rsid w:val="00AB0B46"/>
    <w:rsid w:val="00AC3EAB"/>
    <w:rsid w:val="00AD459A"/>
    <w:rsid w:val="00AD5DE0"/>
    <w:rsid w:val="00AD7BDC"/>
    <w:rsid w:val="00AE5487"/>
    <w:rsid w:val="00AE5595"/>
    <w:rsid w:val="00B057FE"/>
    <w:rsid w:val="00B203E3"/>
    <w:rsid w:val="00B46FAB"/>
    <w:rsid w:val="00B55FDC"/>
    <w:rsid w:val="00B657DA"/>
    <w:rsid w:val="00B723B0"/>
    <w:rsid w:val="00B9620F"/>
    <w:rsid w:val="00BD1D01"/>
    <w:rsid w:val="00BD52BA"/>
    <w:rsid w:val="00C3172D"/>
    <w:rsid w:val="00C362B7"/>
    <w:rsid w:val="00C44866"/>
    <w:rsid w:val="00C56F24"/>
    <w:rsid w:val="00C66AE3"/>
    <w:rsid w:val="00C81889"/>
    <w:rsid w:val="00C85F7D"/>
    <w:rsid w:val="00CA24EE"/>
    <w:rsid w:val="00CC5A59"/>
    <w:rsid w:val="00CD0CD4"/>
    <w:rsid w:val="00CD5619"/>
    <w:rsid w:val="00CE4DD5"/>
    <w:rsid w:val="00CF35CE"/>
    <w:rsid w:val="00D00872"/>
    <w:rsid w:val="00D07638"/>
    <w:rsid w:val="00D24FB6"/>
    <w:rsid w:val="00D66033"/>
    <w:rsid w:val="00D7271B"/>
    <w:rsid w:val="00D72D4E"/>
    <w:rsid w:val="00D77D7C"/>
    <w:rsid w:val="00D87682"/>
    <w:rsid w:val="00D93B35"/>
    <w:rsid w:val="00D94D61"/>
    <w:rsid w:val="00DB6EC5"/>
    <w:rsid w:val="00DC52F5"/>
    <w:rsid w:val="00DD75C4"/>
    <w:rsid w:val="00DF58CA"/>
    <w:rsid w:val="00E14A79"/>
    <w:rsid w:val="00E363D3"/>
    <w:rsid w:val="00E36D86"/>
    <w:rsid w:val="00E4658F"/>
    <w:rsid w:val="00E55DAF"/>
    <w:rsid w:val="00E707F2"/>
    <w:rsid w:val="00E72117"/>
    <w:rsid w:val="00E941B6"/>
    <w:rsid w:val="00E949F9"/>
    <w:rsid w:val="00E97BFF"/>
    <w:rsid w:val="00EB542C"/>
    <w:rsid w:val="00EB5547"/>
    <w:rsid w:val="00F129A5"/>
    <w:rsid w:val="00F26D53"/>
    <w:rsid w:val="00F32BFE"/>
    <w:rsid w:val="00F43B17"/>
    <w:rsid w:val="00F52616"/>
    <w:rsid w:val="00F7446B"/>
    <w:rsid w:val="00F759AD"/>
    <w:rsid w:val="00FA4E95"/>
    <w:rsid w:val="00FD126F"/>
    <w:rsid w:val="00FF0D79"/>
    <w:rsid w:val="00FF3D13"/>
  </w:rsids>
  <m:mathPr>
    <m:mathFont m:val="Cambria Math"/>
    <m:brkBin m:val="before"/>
    <m:brkBinSub m:val="--"/>
    <m:smallFrac/>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9F99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lock Text" w:unhideWhenUsed="1"/>
    <w:lsdException w:name="Hyperlink" w:unhideWhenUsed="1"/>
    <w:lsdException w:name="FollowedHyperlink"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25307E"/>
    <w:rPr>
      <w:sz w:val="24"/>
      <w:szCs w:val="24"/>
    </w:rPr>
  </w:style>
  <w:style w:type="paragraph" w:styleId="Heading1">
    <w:name w:val="heading 1"/>
    <w:basedOn w:val="Normal"/>
    <w:next w:val="Normal"/>
    <w:qFormat/>
    <w:rsid w:val="006663A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32DDA"/>
    <w:pPr>
      <w:keepNext/>
      <w:outlineLvl w:val="1"/>
    </w:pPr>
    <w:rPr>
      <w:b/>
      <w:bCs/>
    </w:rPr>
  </w:style>
  <w:style w:type="paragraph" w:styleId="Heading3">
    <w:name w:val="heading 3"/>
    <w:basedOn w:val="Normal"/>
    <w:next w:val="Normal"/>
    <w:qFormat/>
    <w:rsid w:val="00532DDA"/>
    <w:pPr>
      <w:keepNext/>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5307E"/>
    <w:pPr>
      <w:spacing w:before="100" w:beforeAutospacing="1" w:after="100" w:afterAutospacing="1"/>
    </w:pPr>
  </w:style>
  <w:style w:type="character" w:styleId="Hyperlink">
    <w:name w:val="Hyperlink"/>
    <w:rsid w:val="0025307E"/>
    <w:rPr>
      <w:color w:val="0000FF"/>
      <w:u w:val="single"/>
    </w:rPr>
  </w:style>
  <w:style w:type="paragraph" w:styleId="Footer">
    <w:name w:val="footer"/>
    <w:basedOn w:val="Normal"/>
    <w:rsid w:val="0025307E"/>
    <w:pPr>
      <w:spacing w:before="100" w:beforeAutospacing="1" w:after="100" w:afterAutospacing="1"/>
    </w:pPr>
  </w:style>
  <w:style w:type="paragraph" w:styleId="Header">
    <w:name w:val="header"/>
    <w:basedOn w:val="Normal"/>
    <w:rsid w:val="00AA4609"/>
    <w:pPr>
      <w:tabs>
        <w:tab w:val="center" w:pos="4320"/>
        <w:tab w:val="right" w:pos="8640"/>
      </w:tabs>
    </w:pPr>
  </w:style>
  <w:style w:type="paragraph" w:styleId="BodyText">
    <w:name w:val="Body Text"/>
    <w:basedOn w:val="Normal"/>
    <w:rsid w:val="00532DDA"/>
    <w:pPr>
      <w:jc w:val="center"/>
    </w:pPr>
    <w:rPr>
      <w:i/>
      <w:iCs/>
    </w:rPr>
  </w:style>
  <w:style w:type="paragraph" w:styleId="BodyTextIndent">
    <w:name w:val="Body Text Indent"/>
    <w:basedOn w:val="Normal"/>
    <w:rsid w:val="006663A5"/>
    <w:pPr>
      <w:spacing w:after="120"/>
      <w:ind w:left="360"/>
    </w:pPr>
  </w:style>
  <w:style w:type="paragraph" w:styleId="BalloonText">
    <w:name w:val="Balloon Text"/>
    <w:basedOn w:val="Normal"/>
    <w:semiHidden/>
    <w:rsid w:val="00D90CCE"/>
    <w:rPr>
      <w:rFonts w:ascii="Tahoma" w:hAnsi="Tahoma" w:cs="Tahoma"/>
      <w:sz w:val="16"/>
      <w:szCs w:val="16"/>
    </w:rPr>
  </w:style>
  <w:style w:type="character" w:styleId="CommentReference">
    <w:name w:val="annotation reference"/>
    <w:rsid w:val="001F1DE5"/>
    <w:rPr>
      <w:sz w:val="16"/>
      <w:szCs w:val="16"/>
    </w:rPr>
  </w:style>
  <w:style w:type="paragraph" w:styleId="CommentText">
    <w:name w:val="annotation text"/>
    <w:basedOn w:val="Normal"/>
    <w:link w:val="CommentTextChar"/>
    <w:rsid w:val="001F1DE5"/>
    <w:rPr>
      <w:sz w:val="20"/>
      <w:szCs w:val="20"/>
    </w:rPr>
  </w:style>
  <w:style w:type="character" w:customStyle="1" w:styleId="CommentTextChar">
    <w:name w:val="Comment Text Char"/>
    <w:basedOn w:val="DefaultParagraphFont"/>
    <w:link w:val="CommentText"/>
    <w:rsid w:val="001F1DE5"/>
  </w:style>
  <w:style w:type="paragraph" w:styleId="CommentSubject">
    <w:name w:val="annotation subject"/>
    <w:basedOn w:val="CommentText"/>
    <w:next w:val="CommentText"/>
    <w:link w:val="CommentSubjectChar"/>
    <w:rsid w:val="001F1DE5"/>
    <w:rPr>
      <w:b/>
      <w:bCs/>
    </w:rPr>
  </w:style>
  <w:style w:type="character" w:customStyle="1" w:styleId="CommentSubjectChar">
    <w:name w:val="Comment Subject Char"/>
    <w:link w:val="CommentSubject"/>
    <w:rsid w:val="001F1DE5"/>
    <w:rPr>
      <w:b/>
      <w:bCs/>
    </w:rPr>
  </w:style>
  <w:style w:type="paragraph" w:customStyle="1" w:styleId="ColorfulShading-Accent11">
    <w:name w:val="Colorful Shading - Accent 11"/>
    <w:hidden/>
    <w:uiPriority w:val="99"/>
    <w:semiHidden/>
    <w:rsid w:val="00D148BC"/>
    <w:rPr>
      <w:sz w:val="24"/>
      <w:szCs w:val="24"/>
    </w:rPr>
  </w:style>
  <w:style w:type="paragraph" w:customStyle="1" w:styleId="ColorfulList-Accent11">
    <w:name w:val="Colorful List - Accent 11"/>
    <w:basedOn w:val="Normal"/>
    <w:uiPriority w:val="34"/>
    <w:qFormat/>
    <w:rsid w:val="002D0251"/>
    <w:pPr>
      <w:ind w:left="720"/>
      <w:contextualSpacing/>
    </w:pPr>
  </w:style>
  <w:style w:type="paragraph" w:styleId="Revision">
    <w:name w:val="Revision"/>
    <w:hidden/>
    <w:rsid w:val="00C56F24"/>
    <w:rPr>
      <w:sz w:val="24"/>
      <w:szCs w:val="24"/>
    </w:rPr>
  </w:style>
  <w:style w:type="paragraph" w:styleId="ListParagraph">
    <w:name w:val="List Paragraph"/>
    <w:basedOn w:val="Normal"/>
    <w:uiPriority w:val="34"/>
    <w:qFormat/>
    <w:rsid w:val="00F43B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0500">
      <w:bodyDiv w:val="1"/>
      <w:marLeft w:val="0"/>
      <w:marRight w:val="0"/>
      <w:marTop w:val="0"/>
      <w:marBottom w:val="0"/>
      <w:divBdr>
        <w:top w:val="none" w:sz="0" w:space="0" w:color="auto"/>
        <w:left w:val="none" w:sz="0" w:space="0" w:color="auto"/>
        <w:bottom w:val="none" w:sz="0" w:space="0" w:color="auto"/>
        <w:right w:val="none" w:sz="0" w:space="0" w:color="auto"/>
      </w:divBdr>
    </w:div>
    <w:div w:id="61293212">
      <w:bodyDiv w:val="1"/>
      <w:marLeft w:val="0"/>
      <w:marRight w:val="0"/>
      <w:marTop w:val="0"/>
      <w:marBottom w:val="0"/>
      <w:divBdr>
        <w:top w:val="none" w:sz="0" w:space="0" w:color="auto"/>
        <w:left w:val="none" w:sz="0" w:space="0" w:color="auto"/>
        <w:bottom w:val="none" w:sz="0" w:space="0" w:color="auto"/>
        <w:right w:val="none" w:sz="0" w:space="0" w:color="auto"/>
      </w:divBdr>
    </w:div>
    <w:div w:id="341205042">
      <w:bodyDiv w:val="1"/>
      <w:marLeft w:val="0"/>
      <w:marRight w:val="0"/>
      <w:marTop w:val="0"/>
      <w:marBottom w:val="0"/>
      <w:divBdr>
        <w:top w:val="none" w:sz="0" w:space="0" w:color="auto"/>
        <w:left w:val="none" w:sz="0" w:space="0" w:color="auto"/>
        <w:bottom w:val="none" w:sz="0" w:space="0" w:color="auto"/>
        <w:right w:val="none" w:sz="0" w:space="0" w:color="auto"/>
      </w:divBdr>
    </w:div>
    <w:div w:id="573899182">
      <w:bodyDiv w:val="1"/>
      <w:marLeft w:val="0"/>
      <w:marRight w:val="0"/>
      <w:marTop w:val="0"/>
      <w:marBottom w:val="0"/>
      <w:divBdr>
        <w:top w:val="none" w:sz="0" w:space="0" w:color="auto"/>
        <w:left w:val="none" w:sz="0" w:space="0" w:color="auto"/>
        <w:bottom w:val="none" w:sz="0" w:space="0" w:color="auto"/>
        <w:right w:val="none" w:sz="0" w:space="0" w:color="auto"/>
      </w:divBdr>
    </w:div>
    <w:div w:id="576482780">
      <w:bodyDiv w:val="1"/>
      <w:marLeft w:val="0"/>
      <w:marRight w:val="0"/>
      <w:marTop w:val="0"/>
      <w:marBottom w:val="0"/>
      <w:divBdr>
        <w:top w:val="none" w:sz="0" w:space="0" w:color="auto"/>
        <w:left w:val="none" w:sz="0" w:space="0" w:color="auto"/>
        <w:bottom w:val="none" w:sz="0" w:space="0" w:color="auto"/>
        <w:right w:val="none" w:sz="0" w:space="0" w:color="auto"/>
      </w:divBdr>
    </w:div>
    <w:div w:id="606736688">
      <w:bodyDiv w:val="1"/>
      <w:marLeft w:val="0"/>
      <w:marRight w:val="0"/>
      <w:marTop w:val="0"/>
      <w:marBottom w:val="0"/>
      <w:divBdr>
        <w:top w:val="none" w:sz="0" w:space="0" w:color="auto"/>
        <w:left w:val="none" w:sz="0" w:space="0" w:color="auto"/>
        <w:bottom w:val="none" w:sz="0" w:space="0" w:color="auto"/>
        <w:right w:val="none" w:sz="0" w:space="0" w:color="auto"/>
      </w:divBdr>
    </w:div>
    <w:div w:id="632174324">
      <w:bodyDiv w:val="1"/>
      <w:marLeft w:val="0"/>
      <w:marRight w:val="0"/>
      <w:marTop w:val="0"/>
      <w:marBottom w:val="0"/>
      <w:divBdr>
        <w:top w:val="none" w:sz="0" w:space="0" w:color="auto"/>
        <w:left w:val="none" w:sz="0" w:space="0" w:color="auto"/>
        <w:bottom w:val="none" w:sz="0" w:space="0" w:color="auto"/>
        <w:right w:val="none" w:sz="0" w:space="0" w:color="auto"/>
      </w:divBdr>
    </w:div>
    <w:div w:id="676082516">
      <w:bodyDiv w:val="1"/>
      <w:marLeft w:val="0"/>
      <w:marRight w:val="0"/>
      <w:marTop w:val="0"/>
      <w:marBottom w:val="0"/>
      <w:divBdr>
        <w:top w:val="none" w:sz="0" w:space="0" w:color="auto"/>
        <w:left w:val="none" w:sz="0" w:space="0" w:color="auto"/>
        <w:bottom w:val="none" w:sz="0" w:space="0" w:color="auto"/>
        <w:right w:val="none" w:sz="0" w:space="0" w:color="auto"/>
      </w:divBdr>
      <w:divsChild>
        <w:div w:id="3337311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8200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92604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34198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21660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60886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9936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78317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12984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7467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794440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8150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29831789">
      <w:bodyDiv w:val="1"/>
      <w:marLeft w:val="0"/>
      <w:marRight w:val="0"/>
      <w:marTop w:val="0"/>
      <w:marBottom w:val="0"/>
      <w:divBdr>
        <w:top w:val="none" w:sz="0" w:space="0" w:color="auto"/>
        <w:left w:val="none" w:sz="0" w:space="0" w:color="auto"/>
        <w:bottom w:val="none" w:sz="0" w:space="0" w:color="auto"/>
        <w:right w:val="none" w:sz="0" w:space="0" w:color="auto"/>
      </w:divBdr>
    </w:div>
    <w:div w:id="842819819">
      <w:bodyDiv w:val="1"/>
      <w:marLeft w:val="0"/>
      <w:marRight w:val="0"/>
      <w:marTop w:val="0"/>
      <w:marBottom w:val="0"/>
      <w:divBdr>
        <w:top w:val="none" w:sz="0" w:space="0" w:color="auto"/>
        <w:left w:val="none" w:sz="0" w:space="0" w:color="auto"/>
        <w:bottom w:val="none" w:sz="0" w:space="0" w:color="auto"/>
        <w:right w:val="none" w:sz="0" w:space="0" w:color="auto"/>
      </w:divBdr>
    </w:div>
    <w:div w:id="1180386462">
      <w:bodyDiv w:val="1"/>
      <w:marLeft w:val="0"/>
      <w:marRight w:val="0"/>
      <w:marTop w:val="0"/>
      <w:marBottom w:val="0"/>
      <w:divBdr>
        <w:top w:val="none" w:sz="0" w:space="0" w:color="auto"/>
        <w:left w:val="none" w:sz="0" w:space="0" w:color="auto"/>
        <w:bottom w:val="none" w:sz="0" w:space="0" w:color="auto"/>
        <w:right w:val="none" w:sz="0" w:space="0" w:color="auto"/>
      </w:divBdr>
    </w:div>
    <w:div w:id="1278023556">
      <w:bodyDiv w:val="1"/>
      <w:marLeft w:val="0"/>
      <w:marRight w:val="0"/>
      <w:marTop w:val="0"/>
      <w:marBottom w:val="0"/>
      <w:divBdr>
        <w:top w:val="none" w:sz="0" w:space="0" w:color="auto"/>
        <w:left w:val="none" w:sz="0" w:space="0" w:color="auto"/>
        <w:bottom w:val="none" w:sz="0" w:space="0" w:color="auto"/>
        <w:right w:val="none" w:sz="0" w:space="0" w:color="auto"/>
      </w:divBdr>
      <w:divsChild>
        <w:div w:id="7591085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79968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19099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5854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950506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68164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22472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0293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1669432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27231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53411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4870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174203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56434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9754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6728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6908391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986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4943565">
      <w:bodyDiv w:val="1"/>
      <w:marLeft w:val="0"/>
      <w:marRight w:val="0"/>
      <w:marTop w:val="0"/>
      <w:marBottom w:val="0"/>
      <w:divBdr>
        <w:top w:val="none" w:sz="0" w:space="0" w:color="auto"/>
        <w:left w:val="none" w:sz="0" w:space="0" w:color="auto"/>
        <w:bottom w:val="none" w:sz="0" w:space="0" w:color="auto"/>
        <w:right w:val="none" w:sz="0" w:space="0" w:color="auto"/>
      </w:divBdr>
    </w:div>
    <w:div w:id="1375349702">
      <w:bodyDiv w:val="1"/>
      <w:marLeft w:val="0"/>
      <w:marRight w:val="0"/>
      <w:marTop w:val="0"/>
      <w:marBottom w:val="0"/>
      <w:divBdr>
        <w:top w:val="none" w:sz="0" w:space="0" w:color="auto"/>
        <w:left w:val="none" w:sz="0" w:space="0" w:color="auto"/>
        <w:bottom w:val="none" w:sz="0" w:space="0" w:color="auto"/>
        <w:right w:val="none" w:sz="0" w:space="0" w:color="auto"/>
      </w:divBdr>
    </w:div>
    <w:div w:id="1391002111">
      <w:bodyDiv w:val="1"/>
      <w:marLeft w:val="0"/>
      <w:marRight w:val="0"/>
      <w:marTop w:val="0"/>
      <w:marBottom w:val="0"/>
      <w:divBdr>
        <w:top w:val="none" w:sz="0" w:space="0" w:color="auto"/>
        <w:left w:val="none" w:sz="0" w:space="0" w:color="auto"/>
        <w:bottom w:val="none" w:sz="0" w:space="0" w:color="auto"/>
        <w:right w:val="none" w:sz="0" w:space="0" w:color="auto"/>
      </w:divBdr>
    </w:div>
    <w:div w:id="1461075958">
      <w:bodyDiv w:val="1"/>
      <w:marLeft w:val="0"/>
      <w:marRight w:val="0"/>
      <w:marTop w:val="0"/>
      <w:marBottom w:val="0"/>
      <w:divBdr>
        <w:top w:val="none" w:sz="0" w:space="0" w:color="auto"/>
        <w:left w:val="none" w:sz="0" w:space="0" w:color="auto"/>
        <w:bottom w:val="none" w:sz="0" w:space="0" w:color="auto"/>
        <w:right w:val="none" w:sz="0" w:space="0" w:color="auto"/>
      </w:divBdr>
    </w:div>
    <w:div w:id="1574928018">
      <w:bodyDiv w:val="1"/>
      <w:marLeft w:val="0"/>
      <w:marRight w:val="0"/>
      <w:marTop w:val="0"/>
      <w:marBottom w:val="0"/>
      <w:divBdr>
        <w:top w:val="none" w:sz="0" w:space="0" w:color="auto"/>
        <w:left w:val="none" w:sz="0" w:space="0" w:color="auto"/>
        <w:bottom w:val="none" w:sz="0" w:space="0" w:color="auto"/>
        <w:right w:val="none" w:sz="0" w:space="0" w:color="auto"/>
      </w:divBdr>
    </w:div>
    <w:div w:id="1580095389">
      <w:bodyDiv w:val="1"/>
      <w:marLeft w:val="0"/>
      <w:marRight w:val="0"/>
      <w:marTop w:val="0"/>
      <w:marBottom w:val="0"/>
      <w:divBdr>
        <w:top w:val="none" w:sz="0" w:space="0" w:color="auto"/>
        <w:left w:val="none" w:sz="0" w:space="0" w:color="auto"/>
        <w:bottom w:val="none" w:sz="0" w:space="0" w:color="auto"/>
        <w:right w:val="none" w:sz="0" w:space="0" w:color="auto"/>
      </w:divBdr>
    </w:div>
    <w:div w:id="1594515322">
      <w:bodyDiv w:val="1"/>
      <w:marLeft w:val="0"/>
      <w:marRight w:val="0"/>
      <w:marTop w:val="0"/>
      <w:marBottom w:val="0"/>
      <w:divBdr>
        <w:top w:val="none" w:sz="0" w:space="0" w:color="auto"/>
        <w:left w:val="none" w:sz="0" w:space="0" w:color="auto"/>
        <w:bottom w:val="none" w:sz="0" w:space="0" w:color="auto"/>
        <w:right w:val="none" w:sz="0" w:space="0" w:color="auto"/>
      </w:divBdr>
    </w:div>
    <w:div w:id="1897470435">
      <w:bodyDiv w:val="1"/>
      <w:marLeft w:val="0"/>
      <w:marRight w:val="0"/>
      <w:marTop w:val="0"/>
      <w:marBottom w:val="0"/>
      <w:divBdr>
        <w:top w:val="none" w:sz="0" w:space="0" w:color="auto"/>
        <w:left w:val="none" w:sz="0" w:space="0" w:color="auto"/>
        <w:bottom w:val="none" w:sz="0" w:space="0" w:color="auto"/>
        <w:right w:val="none" w:sz="0" w:space="0" w:color="auto"/>
      </w:divBdr>
      <w:divsChild>
        <w:div w:id="541796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2373610">
      <w:bodyDiv w:val="1"/>
      <w:marLeft w:val="0"/>
      <w:marRight w:val="0"/>
      <w:marTop w:val="0"/>
      <w:marBottom w:val="0"/>
      <w:divBdr>
        <w:top w:val="none" w:sz="0" w:space="0" w:color="auto"/>
        <w:left w:val="none" w:sz="0" w:space="0" w:color="auto"/>
        <w:bottom w:val="none" w:sz="0" w:space="0" w:color="auto"/>
        <w:right w:val="none" w:sz="0" w:space="0" w:color="auto"/>
      </w:divBdr>
    </w:div>
    <w:div w:id="198666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g.rwu.edu/" TargetMode="External"/><Relationship Id="rId10" Type="http://schemas.openxmlformats.org/officeDocument/2006/relationships/hyperlink" Target="http://g.rw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A4BBF-EC70-0C42-9F0E-C31FD1DF2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43</Pages>
  <Words>15546</Words>
  <Characters>88614</Characters>
  <Application>Microsoft Macintosh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SECTION I</vt:lpstr>
    </vt:vector>
  </TitlesOfParts>
  <Company>Roger William University</Company>
  <LinksUpToDate>false</LinksUpToDate>
  <CharactersWithSpaces>103953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I</dc:title>
  <dc:subject/>
  <dc:creator>Bobby Cabral</dc:creator>
  <cp:keywords/>
  <cp:lastModifiedBy>Christopher Costa</cp:lastModifiedBy>
  <cp:revision>6</cp:revision>
  <cp:lastPrinted>2018-12-07T17:42:00Z</cp:lastPrinted>
  <dcterms:created xsi:type="dcterms:W3CDTF">2018-07-19T03:18:00Z</dcterms:created>
  <dcterms:modified xsi:type="dcterms:W3CDTF">2019-03-29T17:16:00Z</dcterms:modified>
</cp:coreProperties>
</file>